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C9" w:rsidRPr="00BE4AAB" w:rsidRDefault="00E544C9" w:rsidP="00E544C9">
      <w:pPr>
        <w:jc w:val="both"/>
        <w:rPr>
          <w:b/>
          <w:sz w:val="36"/>
          <w:szCs w:val="36"/>
          <w:lang w:val="en-US"/>
        </w:rPr>
      </w:pPr>
      <w:r>
        <w:rPr>
          <w:b/>
          <w:sz w:val="40"/>
          <w:lang w:val="ru-RU"/>
        </w:rPr>
        <w:t xml:space="preserve">                 </w:t>
      </w:r>
      <w:r w:rsidRPr="00BE4AAB">
        <w:rPr>
          <w:b/>
          <w:sz w:val="36"/>
          <w:szCs w:val="36"/>
          <w:lang w:val="ru-RU"/>
        </w:rPr>
        <w:t>П  Р  О  Т  О  К  О  Л   № 1</w:t>
      </w:r>
      <w:r w:rsidR="004A2B6B">
        <w:rPr>
          <w:b/>
          <w:sz w:val="36"/>
          <w:szCs w:val="36"/>
          <w:lang w:val="ru-RU"/>
        </w:rPr>
        <w:t>7</w:t>
      </w:r>
    </w:p>
    <w:p w:rsidR="00E544C9" w:rsidRPr="006C5D5D" w:rsidRDefault="00E544C9" w:rsidP="00E544C9">
      <w:pPr>
        <w:ind w:firstLine="720"/>
        <w:jc w:val="both"/>
      </w:pPr>
    </w:p>
    <w:p w:rsidR="00E544C9" w:rsidRPr="00E544C9" w:rsidRDefault="00027486" w:rsidP="00E544C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Днес, </w:t>
      </w:r>
      <w:r w:rsidR="00F533FB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E544C9" w:rsidRPr="001F4096">
        <w:rPr>
          <w:rFonts w:ascii="Times New Roman" w:hAnsi="Times New Roman" w:cs="Times New Roman"/>
          <w:sz w:val="24"/>
          <w:szCs w:val="24"/>
        </w:rPr>
        <w:t>.</w:t>
      </w:r>
      <w:r w:rsidR="005F340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544C9" w:rsidRPr="001F4096">
        <w:rPr>
          <w:rFonts w:ascii="Times New Roman" w:hAnsi="Times New Roman" w:cs="Times New Roman"/>
          <w:sz w:val="24"/>
          <w:szCs w:val="24"/>
          <w:lang w:val="ru-RU"/>
        </w:rPr>
        <w:t>.2023 г</w:t>
      </w:r>
      <w:r w:rsidR="001F409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в 1</w:t>
      </w:r>
      <w:r w:rsidR="0039146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44C9" w:rsidRPr="00E544C9">
        <w:rPr>
          <w:rFonts w:ascii="Times New Roman" w:hAnsi="Times New Roman" w:cs="Times New Roman"/>
          <w:sz w:val="24"/>
          <w:szCs w:val="24"/>
        </w:rPr>
        <w:t>00</w:t>
      </w:r>
      <w:r w:rsidR="00E544C9" w:rsidRPr="00E544C9">
        <w:rPr>
          <w:rFonts w:ascii="Times New Roman" w:hAnsi="Times New Roman" w:cs="Times New Roman"/>
          <w:sz w:val="24"/>
          <w:szCs w:val="24"/>
          <w:lang w:val="ru-RU"/>
        </w:rPr>
        <w:t xml:space="preserve"> часа се проведе заседание на ОИК с. Гърмен, на което присъстваха следните членове на ОИК – Гърмен: 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Председател: Сийка Кисимова Куйбишева-Соленкова, Секретар: </w:t>
      </w:r>
      <w:r w:rsidR="00E544C9" w:rsidRPr="00E544C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Катя Благоева Кардашева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Зам.председатели: Величка Стоянова Топалова, Иво Николов Зойков,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Стефан Димитров Софтов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 </w:t>
      </w:r>
      <w:r w:rsidR="00E544C9" w:rsidRPr="00E544C9">
        <w:rPr>
          <w:rFonts w:ascii="Times New Roman" w:eastAsia="Times New Roman" w:hAnsi="Times New Roman" w:cs="Times New Roman"/>
          <w:sz w:val="24"/>
          <w:szCs w:val="24"/>
        </w:rPr>
        <w:t>Стоянка Георгиева Мавродиева-Сиракова</w:t>
      </w:r>
      <w:r w:rsidR="00E544C9" w:rsidRPr="00E544C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44C9" w:rsidRDefault="00E544C9" w:rsidP="00E544C9">
      <w:pPr>
        <w:ind w:firstLine="720"/>
        <w:jc w:val="both"/>
        <w:rPr>
          <w:lang w:val="ru-RU"/>
        </w:rPr>
      </w:pPr>
    </w:p>
    <w:p w:rsidR="00E544C9" w:rsidRPr="00E544C9" w:rsidRDefault="00E544C9" w:rsidP="00E544C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544C9">
        <w:rPr>
          <w:rFonts w:ascii="Times New Roman" w:hAnsi="Times New Roman" w:cs="Times New Roman"/>
          <w:sz w:val="24"/>
          <w:szCs w:val="24"/>
          <w:lang w:val="ru-RU"/>
        </w:rPr>
        <w:t>Членове: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Ана Иванова Пандева</w:t>
      </w:r>
    </w:p>
    <w:p w:rsidR="00E544C9" w:rsidRDefault="00E544C9" w:rsidP="00E544C9">
      <w:pPr>
        <w:jc w:val="both"/>
        <w:rPr>
          <w:lang w:val="ru-RU"/>
        </w:rPr>
      </w:pPr>
      <w:r>
        <w:rPr>
          <w:lang w:val="ru-RU"/>
        </w:rPr>
        <w:t>Кимиле Шукриева Ходжова</w:t>
      </w:r>
    </w:p>
    <w:p w:rsidR="00E544C9" w:rsidRDefault="00B73D0B" w:rsidP="00E544C9">
      <w:pPr>
        <w:jc w:val="both"/>
        <w:rPr>
          <w:lang w:val="ru-RU"/>
        </w:rPr>
      </w:pPr>
      <w:r>
        <w:rPr>
          <w:lang w:val="ru-RU"/>
        </w:rPr>
        <w:t>Георги Тодоров Петре</w:t>
      </w:r>
      <w:r w:rsidR="00E544C9">
        <w:rPr>
          <w:lang w:val="ru-RU"/>
        </w:rPr>
        <w:t>лийски</w:t>
      </w:r>
    </w:p>
    <w:p w:rsidR="0039146F" w:rsidRDefault="0039146F" w:rsidP="0039146F">
      <w:pPr>
        <w:jc w:val="both"/>
        <w:rPr>
          <w:lang w:val="ru-RU"/>
        </w:rPr>
      </w:pPr>
      <w:r>
        <w:rPr>
          <w:lang w:val="ru-RU"/>
        </w:rPr>
        <w:t>Саафинас Наит Чауш</w:t>
      </w:r>
    </w:p>
    <w:p w:rsidR="00850B1F" w:rsidRDefault="00850B1F" w:rsidP="00850B1F">
      <w:pPr>
        <w:jc w:val="both"/>
        <w:rPr>
          <w:lang w:val="ru-RU"/>
        </w:rPr>
      </w:pPr>
      <w:r>
        <w:rPr>
          <w:lang w:val="ru-RU"/>
        </w:rPr>
        <w:t>Георги Илиев Янев</w:t>
      </w:r>
    </w:p>
    <w:p w:rsidR="0039146F" w:rsidRDefault="0039146F" w:rsidP="0039146F">
      <w:pPr>
        <w:jc w:val="both"/>
        <w:rPr>
          <w:lang w:val="ru-RU"/>
        </w:rPr>
      </w:pPr>
    </w:p>
    <w:p w:rsidR="001F4096" w:rsidRPr="00BD42F4" w:rsidRDefault="001F4096" w:rsidP="00E544C9">
      <w:pPr>
        <w:jc w:val="both"/>
        <w:rPr>
          <w:lang w:val="ru-RU"/>
        </w:rPr>
      </w:pPr>
      <w:r>
        <w:rPr>
          <w:lang w:val="ru-RU"/>
        </w:rPr>
        <w:t>Съгласно чл.85, ал.3 от Изборния кодекс заседанието е законно и може да взема решения.</w:t>
      </w:r>
    </w:p>
    <w:p w:rsidR="001F4096" w:rsidRDefault="00E544C9" w:rsidP="00E544C9">
      <w:pPr>
        <w:ind w:firstLine="720"/>
        <w:jc w:val="both"/>
        <w:rPr>
          <w:b/>
        </w:rPr>
      </w:pPr>
      <w:r w:rsidRPr="00BD42F4">
        <w:rPr>
          <w:b/>
        </w:rPr>
        <w:t xml:space="preserve">                                           </w:t>
      </w:r>
    </w:p>
    <w:p w:rsidR="00E544C9" w:rsidRPr="00BD42F4" w:rsidRDefault="001F4096" w:rsidP="00E544C9">
      <w:pPr>
        <w:ind w:firstLine="720"/>
        <w:jc w:val="both"/>
      </w:pPr>
      <w:r>
        <w:rPr>
          <w:b/>
        </w:rPr>
        <w:t xml:space="preserve">                       </w:t>
      </w:r>
      <w:r w:rsidR="00771F1C">
        <w:rPr>
          <w:b/>
        </w:rPr>
        <w:t xml:space="preserve">                </w:t>
      </w:r>
      <w:r>
        <w:rPr>
          <w:b/>
        </w:rPr>
        <w:t xml:space="preserve">   </w:t>
      </w:r>
      <w:r w:rsidR="00E544C9" w:rsidRPr="00BD42F4">
        <w:rPr>
          <w:b/>
        </w:rPr>
        <w:t xml:space="preserve">   </w:t>
      </w:r>
      <w:r w:rsidR="00E544C9" w:rsidRPr="00BD42F4">
        <w:t>ДНЕВЕН РЕД:</w:t>
      </w:r>
    </w:p>
    <w:p w:rsidR="00E544C9" w:rsidRPr="00DC3FC9" w:rsidRDefault="00E544C9" w:rsidP="00E544C9">
      <w:pPr>
        <w:ind w:firstLine="720"/>
        <w:jc w:val="both"/>
      </w:pPr>
    </w:p>
    <w:p w:rsidR="00027486" w:rsidRDefault="00F222F2" w:rsidP="0002748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bCs/>
        </w:rPr>
      </w:pPr>
      <w:r>
        <w:rPr>
          <w:color w:val="333333"/>
        </w:rPr>
        <w:t>1.</w:t>
      </w:r>
      <w:r w:rsidR="00027486" w:rsidRPr="008679DC">
        <w:t>Вземане на решение за</w:t>
      </w:r>
      <w:r w:rsidR="00027486" w:rsidRPr="008679DC">
        <w:rPr>
          <w:bCs/>
        </w:rPr>
        <w:t xml:space="preserve"> промяна в състава  на СИК  в Община Гърмен по предложение на </w:t>
      </w:r>
      <w:r w:rsidR="00E34055">
        <w:rPr>
          <w:bCs/>
        </w:rPr>
        <w:t>П</w:t>
      </w:r>
      <w:r w:rsidR="00027486">
        <w:rPr>
          <w:bCs/>
        </w:rPr>
        <w:t>П</w:t>
      </w:r>
      <w:r w:rsidR="00027486" w:rsidRPr="008679DC">
        <w:rPr>
          <w:bCs/>
        </w:rPr>
        <w:t> „</w:t>
      </w:r>
      <w:r w:rsidR="00E34055">
        <w:rPr>
          <w:bCs/>
        </w:rPr>
        <w:t xml:space="preserve"> </w:t>
      </w:r>
      <w:r w:rsidR="00191BD5">
        <w:rPr>
          <w:bCs/>
        </w:rPr>
        <w:t>ДВИЖЕНИЕ ЗА ПРАВА И СВОБОДИ</w:t>
      </w:r>
      <w:r w:rsidR="00027486" w:rsidRPr="008679DC">
        <w:rPr>
          <w:bCs/>
        </w:rPr>
        <w:t>”.</w:t>
      </w:r>
    </w:p>
    <w:p w:rsidR="009E3366" w:rsidRDefault="009E3366" w:rsidP="001D7ED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</w:rPr>
      </w:pPr>
      <w:r>
        <w:rPr>
          <w:bCs/>
        </w:rPr>
        <w:t>2.</w:t>
      </w:r>
      <w:r w:rsidRPr="009E3366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П</w:t>
      </w:r>
      <w:r w:rsidR="000913F4">
        <w:rPr>
          <w:bCs/>
        </w:rPr>
        <w:t>П</w:t>
      </w:r>
      <w:r w:rsidRPr="006C1521">
        <w:rPr>
          <w:bCs/>
        </w:rPr>
        <w:t xml:space="preserve">„ </w:t>
      </w:r>
      <w:r w:rsidR="000913F4">
        <w:rPr>
          <w:bCs/>
        </w:rPr>
        <w:t>ГЕРБ</w:t>
      </w:r>
      <w:r w:rsidRPr="006C1521">
        <w:rPr>
          <w:bCs/>
        </w:rPr>
        <w:t>”.</w:t>
      </w:r>
    </w:p>
    <w:p w:rsidR="00785FBE" w:rsidRDefault="00785FBE" w:rsidP="001D7ED0">
      <w:pPr>
        <w:shd w:val="clear" w:color="auto" w:fill="FFFFFF"/>
        <w:spacing w:after="138"/>
        <w:jc w:val="both"/>
        <w:rPr>
          <w:color w:val="333333"/>
        </w:rPr>
      </w:pPr>
      <w:r>
        <w:rPr>
          <w:bCs/>
        </w:rPr>
        <w:t xml:space="preserve">            </w:t>
      </w:r>
      <w:r w:rsidR="000913F4">
        <w:rPr>
          <w:bCs/>
        </w:rPr>
        <w:t>3.</w:t>
      </w:r>
      <w:r w:rsidR="00594F94">
        <w:rPr>
          <w:bCs/>
        </w:rPr>
        <w:t>Вземане на решение относно постъпила</w:t>
      </w:r>
      <w:r w:rsidR="00E61DB8">
        <w:rPr>
          <w:bCs/>
        </w:rPr>
        <w:t xml:space="preserve"> </w:t>
      </w:r>
      <w:r>
        <w:rPr>
          <w:bCs/>
        </w:rPr>
        <w:t xml:space="preserve"> ж</w:t>
      </w:r>
      <w:r w:rsidRPr="00394028">
        <w:rPr>
          <w:color w:val="333333"/>
        </w:rPr>
        <w:t xml:space="preserve">алба от Али Мусли Господев- кандидат за общински съветник  </w:t>
      </w:r>
      <w:r>
        <w:rPr>
          <w:color w:val="333333"/>
        </w:rPr>
        <w:t xml:space="preserve">в Община Гърмен от </w:t>
      </w:r>
      <w:r w:rsidRPr="00394028">
        <w:rPr>
          <w:color w:val="333333"/>
        </w:rPr>
        <w:t>ПП “ДВИЖЕНИЕ ЗА ПРАВА И СВОБОДИ“, относно нарушение</w:t>
      </w:r>
      <w:r>
        <w:rPr>
          <w:color w:val="333333"/>
        </w:rPr>
        <w:t xml:space="preserve"> на ИК в</w:t>
      </w:r>
      <w:r w:rsidRPr="00394028">
        <w:rPr>
          <w:color w:val="333333"/>
        </w:rPr>
        <w:t xml:space="preserve"> секционна избирателна комисия</w:t>
      </w:r>
      <w:r>
        <w:rPr>
          <w:color w:val="333333"/>
        </w:rPr>
        <w:t>.</w:t>
      </w:r>
    </w:p>
    <w:p w:rsidR="00761879" w:rsidRDefault="00761879" w:rsidP="001D7ED0">
      <w:pPr>
        <w:shd w:val="clear" w:color="auto" w:fill="FFFFFF"/>
        <w:spacing w:after="138"/>
        <w:jc w:val="both"/>
        <w:rPr>
          <w:shd w:val="clear" w:color="auto" w:fill="FFFFFF"/>
        </w:rPr>
      </w:pPr>
      <w:r>
        <w:rPr>
          <w:color w:val="333333"/>
        </w:rPr>
        <w:t xml:space="preserve">           4.</w:t>
      </w:r>
      <w:r w:rsidRPr="00970D28">
        <w:rPr>
          <w:shd w:val="clear" w:color="auto" w:fill="FFFFFF"/>
        </w:rPr>
        <w:t>Регистрация на застъпници на кандидатска листа за общински съветници, кмет на община и кметове на кметства на ПП“ДВИЖЕНИЕ ЗА ПРАВА И СВОБОДИ“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F957B4" w:rsidRDefault="00F957B4" w:rsidP="001D7ED0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</w:rPr>
      </w:pPr>
      <w:r>
        <w:rPr>
          <w:bCs/>
        </w:rPr>
        <w:t>5.</w:t>
      </w:r>
      <w:r w:rsidRPr="00F957B4"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</w:t>
      </w:r>
      <w:r>
        <w:rPr>
          <w:bCs/>
        </w:rPr>
        <w:t>П</w:t>
      </w:r>
      <w:r w:rsidRPr="006C1521">
        <w:rPr>
          <w:bCs/>
        </w:rPr>
        <w:t>СИК  в Община Гърмен по предложение на П</w:t>
      </w:r>
      <w:r>
        <w:rPr>
          <w:bCs/>
        </w:rPr>
        <w:t>П</w:t>
      </w:r>
      <w:r w:rsidRPr="006C1521">
        <w:rPr>
          <w:bCs/>
        </w:rPr>
        <w:t xml:space="preserve">„ </w:t>
      </w:r>
      <w:r>
        <w:rPr>
          <w:bCs/>
        </w:rPr>
        <w:t>ИМА ТАКЪВ НАРОД</w:t>
      </w:r>
      <w:r w:rsidRPr="006C1521">
        <w:rPr>
          <w:bCs/>
        </w:rPr>
        <w:t>”.</w:t>
      </w:r>
    </w:p>
    <w:p w:rsidR="00E71949" w:rsidRDefault="00E71949" w:rsidP="001D7ED0">
      <w:pPr>
        <w:jc w:val="both"/>
        <w:rPr>
          <w:shd w:val="clear" w:color="auto" w:fill="FFFFFF"/>
        </w:rPr>
      </w:pPr>
      <w:r>
        <w:rPr>
          <w:bCs/>
        </w:rPr>
        <w:t xml:space="preserve">              6.</w:t>
      </w:r>
      <w:r w:rsidRPr="00E71949">
        <w:rPr>
          <w:shd w:val="clear" w:color="auto" w:fill="FFFFFF"/>
        </w:rPr>
        <w:t xml:space="preserve"> </w:t>
      </w:r>
      <w:r w:rsidRPr="00970D28">
        <w:rPr>
          <w:shd w:val="clear" w:color="auto" w:fill="FFFFFF"/>
        </w:rPr>
        <w:t>Регистрация на застъпници на кандидатска листа за общински съветници, кмет на община и кметове на кметства на ПП“</w:t>
      </w:r>
      <w:r>
        <w:rPr>
          <w:shd w:val="clear" w:color="auto" w:fill="FFFFFF"/>
        </w:rPr>
        <w:t>ГЕРБ</w:t>
      </w:r>
      <w:r w:rsidRPr="00970D28">
        <w:rPr>
          <w:shd w:val="clear" w:color="auto" w:fill="FFFFFF"/>
        </w:rPr>
        <w:t>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A93159" w:rsidRDefault="00A93159" w:rsidP="001D7ED0">
      <w:pPr>
        <w:jc w:val="both"/>
        <w:rPr>
          <w:shd w:val="clear" w:color="auto" w:fill="FFFFFF"/>
        </w:rPr>
      </w:pPr>
    </w:p>
    <w:p w:rsidR="00A93159" w:rsidRDefault="00A93159" w:rsidP="001D7ED0">
      <w:pPr>
        <w:jc w:val="both"/>
        <w:rPr>
          <w:shd w:val="clear" w:color="auto" w:fill="FFFFFF"/>
        </w:rPr>
      </w:pPr>
      <w:r>
        <w:t xml:space="preserve">             7</w:t>
      </w:r>
      <w:r w:rsidRPr="00E34C2A">
        <w:t>.</w:t>
      </w:r>
      <w:r w:rsidRPr="00BD6A90">
        <w:rPr>
          <w:bCs/>
        </w:rPr>
        <w:t xml:space="preserve"> </w:t>
      </w:r>
      <w:r w:rsidRPr="00E71949">
        <w:rPr>
          <w:shd w:val="clear" w:color="auto" w:fill="FFFFFF"/>
        </w:rPr>
        <w:t xml:space="preserve"> </w:t>
      </w:r>
      <w:r w:rsidRPr="00970D28">
        <w:rPr>
          <w:shd w:val="clear" w:color="auto" w:fill="FFFFFF"/>
        </w:rPr>
        <w:t xml:space="preserve">Регистрация на застъпници на кандидатска листа за </w:t>
      </w:r>
      <w:r>
        <w:rPr>
          <w:shd w:val="clear" w:color="auto" w:fill="FFFFFF"/>
        </w:rPr>
        <w:t>кмет на кметство</w:t>
      </w:r>
      <w:r w:rsidRPr="00970D28">
        <w:rPr>
          <w:shd w:val="clear" w:color="auto" w:fill="FFFFFF"/>
        </w:rPr>
        <w:t xml:space="preserve"> на ПП“</w:t>
      </w:r>
      <w:r>
        <w:rPr>
          <w:shd w:val="clear" w:color="auto" w:fill="FFFFFF"/>
        </w:rPr>
        <w:t>ДВИЖЕНИЕ НАПРЕД БЪЛГАРИЯ</w:t>
      </w:r>
      <w:r w:rsidRPr="00970D28">
        <w:rPr>
          <w:shd w:val="clear" w:color="auto" w:fill="FFFFFF"/>
        </w:rPr>
        <w:t>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A93159" w:rsidRDefault="00A93159" w:rsidP="001D7E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3159" w:rsidRDefault="00A93159" w:rsidP="001D7E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3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8.</w:t>
      </w:r>
      <w:r w:rsidRPr="00E34C2A">
        <w:rPr>
          <w:rFonts w:ascii="Times New Roman" w:hAnsi="Times New Roman" w:cs="Times New Roman"/>
          <w:sz w:val="24"/>
          <w:szCs w:val="24"/>
        </w:rPr>
        <w:t>Разни;</w:t>
      </w:r>
    </w:p>
    <w:p w:rsidR="00A93159" w:rsidRDefault="00A93159" w:rsidP="001D7ED0">
      <w:pPr>
        <w:pStyle w:val="NoSpacing"/>
        <w:jc w:val="both"/>
        <w:rPr>
          <w:rFonts w:ascii="Times New Roman" w:hAnsi="Times New Roman" w:cs="Times New Roman"/>
        </w:rPr>
      </w:pPr>
    </w:p>
    <w:p w:rsidR="00A93159" w:rsidRDefault="00A93159" w:rsidP="00A93159">
      <w:pPr>
        <w:pStyle w:val="NoSpacing"/>
        <w:rPr>
          <w:rFonts w:ascii="Times New Roman" w:hAnsi="Times New Roman" w:cs="Times New Roman"/>
        </w:rPr>
      </w:pPr>
    </w:p>
    <w:p w:rsidR="00A93159" w:rsidRDefault="00A93159" w:rsidP="00A93159">
      <w:pPr>
        <w:pStyle w:val="NoSpacing"/>
        <w:rPr>
          <w:rFonts w:ascii="Times New Roman" w:hAnsi="Times New Roman" w:cs="Times New Roman"/>
        </w:rPr>
      </w:pPr>
    </w:p>
    <w:p w:rsidR="00A93159" w:rsidRDefault="00A93159" w:rsidP="00E71949">
      <w:pPr>
        <w:jc w:val="both"/>
        <w:rPr>
          <w:shd w:val="clear" w:color="auto" w:fill="FFFFFF"/>
        </w:rPr>
      </w:pPr>
    </w:p>
    <w:p w:rsidR="00761879" w:rsidRPr="00970D28" w:rsidRDefault="00761879" w:rsidP="00761879">
      <w:pPr>
        <w:jc w:val="both"/>
        <w:rPr>
          <w:bCs/>
        </w:rPr>
      </w:pPr>
    </w:p>
    <w:p w:rsidR="00E544C9" w:rsidRPr="001F4096" w:rsidRDefault="00E57C17" w:rsidP="00A93159">
      <w:pPr>
        <w:pStyle w:val="NoSpacing"/>
        <w:rPr>
          <w:b/>
          <w:i/>
        </w:rPr>
      </w:pPr>
      <w:r>
        <w:rPr>
          <w:rFonts w:ascii="Times New Roman" w:hAnsi="Times New Roman" w:cs="Times New Roman"/>
        </w:rPr>
        <w:t xml:space="preserve">             </w:t>
      </w:r>
      <w:r w:rsidR="00E544C9" w:rsidRPr="00BD42F4">
        <w:rPr>
          <w:b/>
          <w:i/>
        </w:rPr>
        <w:t xml:space="preserve">          </w:t>
      </w:r>
      <w:r w:rsidR="00E544C9">
        <w:rPr>
          <w:b/>
          <w:i/>
        </w:rPr>
        <w:t xml:space="preserve">    </w:t>
      </w:r>
      <w:r w:rsidR="00DC3FC9">
        <w:rPr>
          <w:b/>
          <w:i/>
        </w:rPr>
        <w:t xml:space="preserve">   </w:t>
      </w:r>
      <w:r w:rsidR="00E544C9">
        <w:rPr>
          <w:b/>
          <w:i/>
        </w:rPr>
        <w:t xml:space="preserve"> </w:t>
      </w:r>
      <w:r w:rsidR="00E544C9" w:rsidRPr="001F4096">
        <w:rPr>
          <w:b/>
          <w:i/>
        </w:rPr>
        <w:t>По първа точка от дневния ред:</w:t>
      </w:r>
    </w:p>
    <w:p w:rsidR="0039146F" w:rsidRDefault="0039146F" w:rsidP="00771F1C">
      <w:pPr>
        <w:pStyle w:val="NoSpacing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57C17" w:rsidRDefault="00DC3FC9" w:rsidP="00E57C17">
      <w:pPr>
        <w:jc w:val="both"/>
        <w:rPr>
          <w:rFonts w:eastAsia="Times New Roman"/>
          <w:bCs/>
        </w:rPr>
      </w:pPr>
      <w:r w:rsidRPr="00DC3FC9">
        <w:t xml:space="preserve">      </w:t>
      </w:r>
      <w:r w:rsidR="00E57C17">
        <w:t xml:space="preserve"> </w:t>
      </w:r>
      <w:r w:rsidR="0039146F" w:rsidRPr="00DC3FC9">
        <w:t xml:space="preserve"> ОТНОСНО:</w:t>
      </w:r>
      <w:r w:rsidR="00E57C17" w:rsidRPr="00060E34">
        <w:rPr>
          <w:color w:val="333333"/>
          <w:sz w:val="21"/>
          <w:szCs w:val="21"/>
        </w:rPr>
        <w:t xml:space="preserve"> </w:t>
      </w:r>
      <w:r w:rsidR="00E57C17" w:rsidRPr="008679DC">
        <w:rPr>
          <w:rFonts w:eastAsia="Times New Roman"/>
        </w:rPr>
        <w:t>Вземане на решение за</w:t>
      </w:r>
      <w:r w:rsidR="00E57C17" w:rsidRPr="008679DC">
        <w:rPr>
          <w:rFonts w:eastAsia="Times New Roman"/>
          <w:bCs/>
        </w:rPr>
        <w:t xml:space="preserve"> промяна в състава  на СИК  в Община Гърмен по предложение на </w:t>
      </w:r>
      <w:r w:rsidR="00E34055">
        <w:rPr>
          <w:rFonts w:eastAsia="Times New Roman"/>
          <w:bCs/>
        </w:rPr>
        <w:t>П</w:t>
      </w:r>
      <w:r w:rsidR="00E57C17">
        <w:rPr>
          <w:rFonts w:eastAsia="Times New Roman"/>
          <w:bCs/>
        </w:rPr>
        <w:t>П</w:t>
      </w:r>
      <w:r w:rsidR="00E57C17" w:rsidRPr="008679DC">
        <w:rPr>
          <w:rFonts w:eastAsia="Times New Roman"/>
          <w:bCs/>
        </w:rPr>
        <w:t>„</w:t>
      </w:r>
      <w:r w:rsidR="00191BD5">
        <w:rPr>
          <w:rFonts w:eastAsia="Times New Roman"/>
          <w:bCs/>
        </w:rPr>
        <w:t>ДВИЖЕНИЕ ЗА ПРАВА И СВОБОДИ</w:t>
      </w:r>
      <w:r w:rsidR="00E57C17" w:rsidRPr="008679DC">
        <w:rPr>
          <w:rFonts w:eastAsia="Times New Roman"/>
          <w:bCs/>
        </w:rPr>
        <w:t>”.</w:t>
      </w:r>
    </w:p>
    <w:p w:rsidR="00E34055" w:rsidRPr="00825B6A" w:rsidRDefault="00E57C17" w:rsidP="00E34055">
      <w:pPr>
        <w:jc w:val="both"/>
        <w:rPr>
          <w:bCs/>
        </w:rPr>
      </w:pPr>
      <w:r>
        <w:t xml:space="preserve">        </w:t>
      </w:r>
      <w:r w:rsidR="00E34055">
        <w:t xml:space="preserve">Постъпило е </w:t>
      </w:r>
      <w:r w:rsidR="00E34055" w:rsidRPr="009A29E7">
        <w:t xml:space="preserve">предложение от </w:t>
      </w:r>
      <w:r w:rsidR="00191BD5">
        <w:t>Ахмед Вранчев</w:t>
      </w:r>
      <w:r w:rsidR="00E34055" w:rsidRPr="009A29E7">
        <w:t xml:space="preserve"> –</w:t>
      </w:r>
      <w:r w:rsidR="000F0927">
        <w:t>пре</w:t>
      </w:r>
      <w:r w:rsidR="00E34055" w:rsidRPr="009A29E7">
        <w:t xml:space="preserve">упълномощен представител на </w:t>
      </w:r>
      <w:r w:rsidR="00E34055">
        <w:rPr>
          <w:bCs/>
        </w:rPr>
        <w:t>ПП</w:t>
      </w:r>
      <w:r w:rsidR="00E34055" w:rsidRPr="008679DC">
        <w:rPr>
          <w:bCs/>
        </w:rPr>
        <w:t>„</w:t>
      </w:r>
      <w:r w:rsidR="00E34055">
        <w:rPr>
          <w:bCs/>
        </w:rPr>
        <w:t xml:space="preserve"> </w:t>
      </w:r>
      <w:r w:rsidR="00191BD5">
        <w:rPr>
          <w:bCs/>
        </w:rPr>
        <w:t>ДВИЖЕНИЕ ЗА ПРАВА И СВОБОДИ</w:t>
      </w:r>
      <w:r w:rsidR="00E34055">
        <w:rPr>
          <w:bCs/>
        </w:rPr>
        <w:t>”</w:t>
      </w:r>
      <w:r w:rsidR="00E34055" w:rsidRPr="007E17C2">
        <w:rPr>
          <w:bCs/>
        </w:rPr>
        <w:t>,</w:t>
      </w:r>
      <w:r w:rsidR="00E34055" w:rsidRPr="009A29E7">
        <w:rPr>
          <w:b/>
          <w:bCs/>
        </w:rPr>
        <w:t xml:space="preserve"> </w:t>
      </w:r>
      <w:r w:rsidR="00E34055" w:rsidRPr="009A29E7">
        <w:t>с Вх.№1</w:t>
      </w:r>
      <w:r w:rsidR="00191BD5">
        <w:t>41</w:t>
      </w:r>
      <w:r w:rsidR="00E34055" w:rsidRPr="009A29E7">
        <w:t>/</w:t>
      </w:r>
      <w:r w:rsidR="00191BD5">
        <w:t>20</w:t>
      </w:r>
      <w:r w:rsidR="00E34055" w:rsidRPr="009A29E7">
        <w:t>.</w:t>
      </w:r>
      <w:r w:rsidR="00E34055" w:rsidRPr="009A29E7">
        <w:rPr>
          <w:lang w:val="en-US"/>
        </w:rPr>
        <w:t>10</w:t>
      </w:r>
      <w:r w:rsidR="00E34055" w:rsidRPr="009A29E7">
        <w:t>.2023</w:t>
      </w:r>
      <w:r w:rsidR="00E34055" w:rsidRPr="009A29E7">
        <w:rPr>
          <w:lang w:val="en-US"/>
        </w:rPr>
        <w:t xml:space="preserve"> </w:t>
      </w:r>
      <w:r w:rsidR="00E34055" w:rsidRPr="009A29E7">
        <w:t>год. от  входящия регистър на</w:t>
      </w:r>
      <w:r w:rsidR="00E34055" w:rsidRPr="009A29E7">
        <w:rPr>
          <w:b/>
          <w:bCs/>
        </w:rPr>
        <w:t xml:space="preserve"> </w:t>
      </w:r>
      <w:r w:rsidR="00E34055" w:rsidRPr="009A29E7">
        <w:t> Общинска избирателна комисия </w:t>
      </w:r>
      <w:r w:rsidR="00E34055">
        <w:t>-</w:t>
      </w:r>
      <w:r w:rsidR="00E34055" w:rsidRPr="009A29E7">
        <w:t xml:space="preserve"> Гърмен, за промяна в с</w:t>
      </w:r>
      <w:r w:rsidR="00E34055">
        <w:t>ъстава на СИК  в Община Гърмен,</w:t>
      </w:r>
      <w:r w:rsidR="00E34055" w:rsidRPr="00727F48">
        <w:t xml:space="preserve"> </w:t>
      </w:r>
      <w:r w:rsidR="00E34055">
        <w:t>назначени с решение №82</w:t>
      </w:r>
      <w:r w:rsidR="00E34055" w:rsidRPr="00877008">
        <w:t xml:space="preserve"> МИ/2</w:t>
      </w:r>
      <w:r w:rsidR="00E34055">
        <w:t>8</w:t>
      </w:r>
      <w:r w:rsidR="00E34055" w:rsidRPr="00877008">
        <w:t xml:space="preserve">.09.2023 г. на ОИК - </w:t>
      </w:r>
      <w:r w:rsidR="00E34055">
        <w:t>Гърмен</w:t>
      </w:r>
      <w:r w:rsidR="00E34055" w:rsidRPr="00877008">
        <w:t xml:space="preserve"> за изборите на 29 октомври 2023г.</w:t>
      </w:r>
    </w:p>
    <w:p w:rsidR="00E57C17" w:rsidRPr="00E34055" w:rsidRDefault="00E34055" w:rsidP="00E34055">
      <w:pPr>
        <w:jc w:val="both"/>
        <w:rPr>
          <w:color w:val="333333"/>
          <w:shd w:val="clear" w:color="auto" w:fill="FFFFFF"/>
        </w:rPr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="00E57C17" w:rsidRPr="00BD42F4">
        <w:t>при спазване на законоустановения кворум</w:t>
      </w:r>
      <w:r w:rsidR="00E57C17" w:rsidRPr="00BD42F4">
        <w:rPr>
          <w:color w:val="000000"/>
        </w:rPr>
        <w:t>,</w:t>
      </w:r>
      <w:r w:rsidR="00E57C17">
        <w:rPr>
          <w:color w:val="000000"/>
          <w:shd w:val="clear" w:color="auto" w:fill="FEFEFE"/>
        </w:rPr>
        <w:t xml:space="preserve"> </w:t>
      </w:r>
      <w:r w:rsidR="00E57C17" w:rsidRPr="00BD42F4">
        <w:t>с</w:t>
      </w:r>
      <w:r w:rsidR="00E57C17" w:rsidRPr="00BD42F4">
        <w:rPr>
          <w:lang w:val="ru-RU"/>
        </w:rPr>
        <w:t xml:space="preserve">лед проведено гласуване съответно - </w:t>
      </w:r>
      <w:r w:rsidR="00E57C17">
        <w:rPr>
          <w:lang w:val="ru-RU"/>
        </w:rPr>
        <w:t>«</w:t>
      </w:r>
      <w:r w:rsidR="00E57C17" w:rsidRPr="00EC2525">
        <w:rPr>
          <w:lang w:val="ru-RU"/>
        </w:rPr>
        <w:t>ЗА»:</w:t>
      </w:r>
      <w:r w:rsidR="00E57C17" w:rsidRPr="00EC2525">
        <w:t>Сийка Кисимова Куйбишева-Соленкова,</w:t>
      </w:r>
      <w:r w:rsidR="00E57C17">
        <w:t xml:space="preserve"> </w:t>
      </w:r>
      <w:r w:rsidR="00E57C17" w:rsidRPr="00EC2525">
        <w:rPr>
          <w:color w:val="000000"/>
          <w:shd w:val="clear" w:color="auto" w:fill="FEFEFE"/>
        </w:rPr>
        <w:t>Катя Благоева Кардашева</w:t>
      </w:r>
      <w:r w:rsidR="00E57C17" w:rsidRPr="00EC2525">
        <w:t>,</w:t>
      </w:r>
      <w:r w:rsidR="00E57C17">
        <w:t xml:space="preserve"> Величка Стоянова Топалова,</w:t>
      </w:r>
      <w:r w:rsidR="00E57C17" w:rsidRPr="00EC2525">
        <w:t xml:space="preserve"> Иво Николов Зойков, Стефан Димитров Софтов, Стоянка Георгиева Мавродиева-Сиракова</w:t>
      </w:r>
      <w:r w:rsidR="00E57C17">
        <w:t xml:space="preserve">, </w:t>
      </w:r>
      <w:r w:rsidR="00E57C17" w:rsidRPr="00EC2525">
        <w:t>Кимиле Шукриева Ходжова,</w:t>
      </w:r>
      <w:r w:rsidR="00191BD5">
        <w:t xml:space="preserve"> </w:t>
      </w:r>
      <w:r w:rsidR="00191BD5" w:rsidRPr="002D5A88">
        <w:t>Ана Иванова Пандева</w:t>
      </w:r>
      <w:r w:rsidR="00191BD5">
        <w:t>,</w:t>
      </w:r>
      <w:r w:rsidR="00E57C17" w:rsidRPr="00EC2525">
        <w:t xml:space="preserve"> Георги Тодоров Петрелийски</w:t>
      </w:r>
      <w:r w:rsidR="00E57C17">
        <w:t>,</w:t>
      </w:r>
      <w:r w:rsidR="00E57C17" w:rsidRPr="00835CA0">
        <w:rPr>
          <w:lang w:val="ru-RU"/>
        </w:rPr>
        <w:t xml:space="preserve"> </w:t>
      </w:r>
      <w:r w:rsidR="00E57C17">
        <w:rPr>
          <w:lang w:val="ru-RU"/>
        </w:rPr>
        <w:t>Саафинас Наит Чауш,</w:t>
      </w:r>
      <w:r w:rsidR="00E57C17" w:rsidRPr="00E57C17">
        <w:rPr>
          <w:lang w:val="ru-RU"/>
        </w:rPr>
        <w:t xml:space="preserve"> </w:t>
      </w:r>
      <w:r w:rsidR="00E57C17">
        <w:rPr>
          <w:lang w:val="ru-RU"/>
        </w:rPr>
        <w:t>Георги Илиев Янев  и «ПРОТИВ» : няма,</w:t>
      </w:r>
      <w:r w:rsidR="00E57C17">
        <w:rPr>
          <w:color w:val="000000"/>
          <w:shd w:val="clear" w:color="auto" w:fill="FEFEFE"/>
        </w:rPr>
        <w:t xml:space="preserve"> </w:t>
      </w:r>
      <w:r w:rsidR="00E57C17">
        <w:rPr>
          <w:lang w:val="ru-RU"/>
        </w:rPr>
        <w:t xml:space="preserve">ОИК Гърмен взе </w:t>
      </w:r>
      <w:r w:rsidR="00E57C17">
        <w:t>следното:</w:t>
      </w:r>
    </w:p>
    <w:p w:rsidR="00785FBE" w:rsidRDefault="00785FBE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  <w:lang w:val="ru-RU"/>
        </w:rPr>
      </w:pPr>
    </w:p>
    <w:p w:rsidR="00E57C17" w:rsidRDefault="00E57C17" w:rsidP="00E57C17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10</w:t>
      </w:r>
      <w:r w:rsidR="004A2B6B">
        <w:rPr>
          <w:b/>
        </w:rPr>
        <w:t>7</w:t>
      </w:r>
    </w:p>
    <w:p w:rsidR="00C532DF" w:rsidRPr="001F38AE" w:rsidRDefault="00C532DF" w:rsidP="00C532DF">
      <w:pPr>
        <w:jc w:val="both"/>
      </w:pPr>
      <w:r w:rsidRPr="001F38AE">
        <w:rPr>
          <w:b/>
          <w:bCs/>
        </w:rPr>
        <w:t>ДОПУСКА ЗАМЯНА </w:t>
      </w:r>
      <w:r w:rsidRPr="001F38AE">
        <w:t>на член от състава на посочените в предложението секционни избирателни комисии  в Община ГЪРМЕН,  както следва:</w:t>
      </w:r>
    </w:p>
    <w:p w:rsidR="00C532DF" w:rsidRPr="001F38AE" w:rsidRDefault="00C532DF" w:rsidP="00C532DF">
      <w:pPr>
        <w:jc w:val="both"/>
      </w:pPr>
    </w:p>
    <w:p w:rsidR="00C532DF" w:rsidRPr="001F38AE" w:rsidRDefault="00C532DF" w:rsidP="00C532DF">
      <w:pPr>
        <w:ind w:firstLine="708"/>
        <w:jc w:val="both"/>
        <w:rPr>
          <w:b/>
          <w:u w:val="single"/>
        </w:rPr>
      </w:pP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="00191BD5">
        <w:rPr>
          <w:rStyle w:val="Strong"/>
          <w:color w:val="333333"/>
          <w:u w:val="single"/>
          <w:shd w:val="clear" w:color="auto" w:fill="FFFFFF"/>
        </w:rPr>
        <w:t>01130001</w:t>
      </w:r>
      <w:r w:rsidRPr="001F38AE">
        <w:rPr>
          <w:rStyle w:val="Strong"/>
          <w:color w:val="333333"/>
          <w:u w:val="single"/>
          <w:shd w:val="clear" w:color="auto" w:fill="FFFFFF"/>
        </w:rPr>
        <w:t>7</w:t>
      </w:r>
      <w:r w:rsidRPr="001F38AE">
        <w:rPr>
          <w:b/>
          <w:u w:val="single"/>
        </w:rPr>
        <w:t> </w:t>
      </w:r>
    </w:p>
    <w:p w:rsidR="00C532DF" w:rsidRPr="001F38AE" w:rsidRDefault="00C532DF" w:rsidP="00C532DF">
      <w:pPr>
        <w:ind w:firstLine="708"/>
        <w:jc w:val="both"/>
      </w:pPr>
    </w:p>
    <w:p w:rsidR="00A03028" w:rsidRDefault="00C532DF" w:rsidP="00C532DF">
      <w:pPr>
        <w:jc w:val="both"/>
        <w:rPr>
          <w:b/>
          <w:bCs/>
        </w:rPr>
      </w:pPr>
      <w:r w:rsidRPr="001F38AE">
        <w:t xml:space="preserve">            ОСВОБОЖДАВА </w:t>
      </w:r>
      <w:r w:rsidR="00191BD5" w:rsidRPr="000913F4">
        <w:rPr>
          <w:b/>
        </w:rPr>
        <w:t>Феик Феиков Джалев</w:t>
      </w:r>
      <w:r w:rsidRPr="001F38AE">
        <w:t xml:space="preserve">, ЕГН: </w:t>
      </w:r>
      <w:r w:rsidR="0046155B">
        <w:t>**********</w:t>
      </w:r>
      <w:r w:rsidRPr="001F38AE">
        <w:rPr>
          <w:b/>
          <w:bCs/>
        </w:rPr>
        <w:t>–</w:t>
      </w:r>
      <w:r w:rsidR="00A03028" w:rsidRPr="00A03028">
        <w:rPr>
          <w:bCs/>
        </w:rPr>
        <w:t>Зам.Председател на</w:t>
      </w:r>
      <w:r w:rsidR="00A03028">
        <w:rPr>
          <w:b/>
          <w:bCs/>
        </w:rPr>
        <w:t xml:space="preserve"> </w:t>
      </w:r>
      <w:r w:rsidRPr="001F38AE">
        <w:rPr>
          <w:b/>
          <w:bCs/>
        </w:rPr>
        <w:t xml:space="preserve"> </w:t>
      </w:r>
    </w:p>
    <w:p w:rsidR="00C532DF" w:rsidRPr="001F38AE" w:rsidRDefault="00C532DF" w:rsidP="00C532DF">
      <w:pPr>
        <w:jc w:val="both"/>
      </w:pPr>
      <w:r w:rsidRPr="001F38AE">
        <w:t>на секционна избирателна комисия.</w:t>
      </w:r>
    </w:p>
    <w:p w:rsidR="00C532DF" w:rsidRPr="001F38AE" w:rsidRDefault="00C532DF" w:rsidP="00C532DF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="00A03028" w:rsidRPr="000913F4">
        <w:rPr>
          <w:b/>
          <w:bCs/>
        </w:rPr>
        <w:t>Венцислав Стаменов Беков</w:t>
      </w:r>
      <w:r w:rsidRPr="00A03028">
        <w:rPr>
          <w:bCs/>
        </w:rPr>
        <w:t>,</w:t>
      </w:r>
      <w:r w:rsidRPr="001F38AE">
        <w:rPr>
          <w:b/>
          <w:bCs/>
        </w:rPr>
        <w:t xml:space="preserve">  </w:t>
      </w:r>
      <w:r w:rsidRPr="001F38AE">
        <w:t xml:space="preserve">ЕГН: </w:t>
      </w:r>
      <w:r w:rsidR="0046155B">
        <w:t>**********</w:t>
      </w:r>
      <w:r w:rsidR="0046155B" w:rsidRPr="001F38AE">
        <w:rPr>
          <w:b/>
          <w:bCs/>
        </w:rPr>
        <w:t>–</w:t>
      </w:r>
      <w:r w:rsidR="002C1327" w:rsidRPr="001F38AE">
        <w:rPr>
          <w:b/>
          <w:bCs/>
        </w:rPr>
        <w:t>–</w:t>
      </w:r>
      <w:r w:rsidR="00A03028" w:rsidRPr="00A03028">
        <w:rPr>
          <w:bCs/>
        </w:rPr>
        <w:t>Зам.Председател</w:t>
      </w:r>
      <w:r w:rsidRPr="001F38AE">
        <w:t xml:space="preserve"> на секционна избирателна комисия.</w:t>
      </w:r>
    </w:p>
    <w:p w:rsidR="00C532DF" w:rsidRPr="001F38AE" w:rsidRDefault="00C532DF" w:rsidP="00C532DF">
      <w:pPr>
        <w:jc w:val="both"/>
      </w:pPr>
    </w:p>
    <w:p w:rsidR="009E3366" w:rsidRPr="00877008" w:rsidRDefault="009E3366" w:rsidP="009E3366">
      <w:pPr>
        <w:ind w:firstLine="708"/>
        <w:jc w:val="both"/>
      </w:pPr>
      <w:r w:rsidRPr="00877008">
        <w:rPr>
          <w:b/>
          <w:bCs/>
        </w:rPr>
        <w:t xml:space="preserve">Да се </w:t>
      </w:r>
      <w:r w:rsidR="00A03028">
        <w:rPr>
          <w:b/>
          <w:bCs/>
        </w:rPr>
        <w:t>издаде</w:t>
      </w:r>
      <w:r w:rsidRPr="00FE76EA">
        <w:t> </w:t>
      </w:r>
      <w:r w:rsidRPr="00877008">
        <w:t>Удостоверени</w:t>
      </w:r>
      <w:r w:rsidR="00A03028">
        <w:t>е</w:t>
      </w:r>
      <w:r w:rsidRPr="00877008">
        <w:t xml:space="preserve"> (Приложение № 19 - МИ към</w:t>
      </w:r>
      <w:r w:rsidRPr="00FE76EA">
        <w:t> </w:t>
      </w:r>
      <w:hyperlink r:id="rId5" w:history="1">
        <w:r w:rsidRPr="00835CA0">
          <w:rPr>
            <w:i/>
          </w:rPr>
          <w:t>Решение № 1952/ 03.08.2023  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</w:t>
      </w:r>
      <w:r w:rsidR="00A03028">
        <w:t>я</w:t>
      </w:r>
      <w:r w:rsidRPr="00877008">
        <w:t xml:space="preserve">. </w:t>
      </w:r>
      <w:r w:rsidRPr="00877008">
        <w:rPr>
          <w:b/>
        </w:rPr>
        <w:t>Да се анулира</w:t>
      </w:r>
      <w:r w:rsidRPr="00877008">
        <w:t xml:space="preserve"> издаден</w:t>
      </w:r>
      <w:r w:rsidR="000F0927">
        <w:t>ото</w:t>
      </w:r>
      <w:r w:rsidRPr="00FE76EA">
        <w:t> </w:t>
      </w:r>
      <w:r w:rsidRPr="00877008">
        <w:t>вече удостоверени</w:t>
      </w:r>
      <w:r w:rsidR="000F0927">
        <w:t>е</w:t>
      </w:r>
      <w:r w:rsidRPr="00877008">
        <w:t>.</w:t>
      </w:r>
    </w:p>
    <w:p w:rsidR="009E3366" w:rsidRPr="009A29E7" w:rsidRDefault="009E3366" w:rsidP="009E3366">
      <w:pPr>
        <w:ind w:firstLine="708"/>
        <w:jc w:val="both"/>
      </w:pPr>
      <w:r w:rsidRPr="009A29E7">
        <w:rPr>
          <w:b/>
          <w:bCs/>
        </w:rPr>
        <w:t> 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="000F0927" w:rsidRPr="00A93159">
        <w:rPr>
          <w:rFonts w:ascii="Times New Roman" w:hAnsi="Times New Roman" w:cs="Times New Roman"/>
          <w:sz w:val="24"/>
          <w:szCs w:val="24"/>
        </w:rPr>
        <w:t>11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0F0927">
        <w:rPr>
          <w:rFonts w:ascii="Times New Roman" w:hAnsi="Times New Roman" w:cs="Times New Roman"/>
          <w:sz w:val="24"/>
          <w:szCs w:val="24"/>
        </w:rPr>
        <w:t>НЯМА</w:t>
      </w: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</w:p>
    <w:p w:rsidR="00771F1C" w:rsidRPr="00E34C2A" w:rsidRDefault="00A65FE3" w:rsidP="00C532D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>По втора</w:t>
      </w:r>
      <w:r w:rsidR="00C532DF"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</w:t>
      </w:r>
      <w:r w:rsidR="00771F1C"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9E3366" w:rsidRPr="00E34C2A" w:rsidRDefault="009E3366" w:rsidP="00C532D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:rsidR="009E3366" w:rsidRDefault="009E3366" w:rsidP="009E3366">
      <w:pPr>
        <w:jc w:val="both"/>
        <w:rPr>
          <w:bCs/>
        </w:rPr>
      </w:pPr>
      <w:r w:rsidRPr="00DC3FC9">
        <w:t xml:space="preserve">      </w:t>
      </w:r>
      <w:r>
        <w:t xml:space="preserve"> </w:t>
      </w:r>
      <w:r w:rsidRPr="00DC3FC9">
        <w:t xml:space="preserve"> </w:t>
      </w:r>
      <w:r w:rsidRPr="006C1521">
        <w:t>ОТНОСНО:</w:t>
      </w:r>
      <w:r w:rsidRPr="006C1521">
        <w:rPr>
          <w:color w:val="333333"/>
          <w:sz w:val="21"/>
          <w:szCs w:val="21"/>
        </w:rPr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СИК  в Община Гърмен по предложение на </w:t>
      </w:r>
      <w:r w:rsidR="000913F4">
        <w:rPr>
          <w:bCs/>
        </w:rPr>
        <w:t>П</w:t>
      </w:r>
      <w:r w:rsidRPr="006C1521">
        <w:rPr>
          <w:bCs/>
        </w:rPr>
        <w:t>П„</w:t>
      </w:r>
      <w:r w:rsidR="000913F4">
        <w:rPr>
          <w:bCs/>
        </w:rPr>
        <w:t>ГЕРБ</w:t>
      </w:r>
      <w:r w:rsidRPr="006C1521">
        <w:rPr>
          <w:bCs/>
        </w:rPr>
        <w:t>”.</w:t>
      </w:r>
    </w:p>
    <w:p w:rsidR="009E3366" w:rsidRPr="00825B6A" w:rsidRDefault="009E3366" w:rsidP="009E3366">
      <w:pPr>
        <w:jc w:val="both"/>
        <w:rPr>
          <w:bCs/>
        </w:rPr>
      </w:pPr>
      <w:r>
        <w:t xml:space="preserve">        </w:t>
      </w:r>
      <w:r w:rsidRPr="009A29E7">
        <w:t>Постъпило</w:t>
      </w:r>
      <w:r>
        <w:t xml:space="preserve"> е</w:t>
      </w:r>
      <w:r w:rsidRPr="009A29E7">
        <w:t xml:space="preserve"> </w:t>
      </w:r>
      <w:r>
        <w:t xml:space="preserve">предложение </w:t>
      </w:r>
      <w:r w:rsidRPr="009A29E7">
        <w:t xml:space="preserve">от </w:t>
      </w:r>
      <w:r w:rsidR="000913F4">
        <w:t>Сейхан Ахмедов</w:t>
      </w:r>
      <w:r w:rsidRPr="009A29E7">
        <w:t xml:space="preserve"> –</w:t>
      </w:r>
      <w:r w:rsidRPr="000913F4">
        <w:t>преу</w:t>
      </w:r>
      <w:r w:rsidRPr="009A29E7">
        <w:t xml:space="preserve">пълномощен представител на </w:t>
      </w:r>
      <w:r>
        <w:t>ПП</w:t>
      </w:r>
      <w:r w:rsidRPr="009A29E7">
        <w:rPr>
          <w:bCs/>
        </w:rPr>
        <w:t>„</w:t>
      </w:r>
      <w:r w:rsidR="000913F4">
        <w:rPr>
          <w:bCs/>
        </w:rPr>
        <w:t>ГЕРБ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 xml:space="preserve">с Вх.№ </w:t>
      </w:r>
      <w:r>
        <w:t>1</w:t>
      </w:r>
      <w:r w:rsidR="000F0927">
        <w:t>4</w:t>
      </w:r>
      <w:r w:rsidR="000913F4">
        <w:t>6</w:t>
      </w:r>
      <w:r w:rsidRPr="009A29E7">
        <w:t>/</w:t>
      </w:r>
      <w:r w:rsidR="000F0927">
        <w:t>2</w:t>
      </w:r>
      <w:r w:rsidR="000913F4">
        <w:t>3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 xml:space="preserve"> Общинска избирателна комисия  </w:t>
      </w:r>
      <w:r w:rsidR="004A2B6B">
        <w:t xml:space="preserve">Гърмен, за промяна в състава на </w:t>
      </w:r>
      <w:r w:rsidRPr="009A29E7">
        <w:t xml:space="preserve">СИК  в Община Гърмен.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9E3366" w:rsidRPr="00E34055" w:rsidRDefault="009E3366" w:rsidP="009E3366">
      <w:pPr>
        <w:jc w:val="both"/>
        <w:rPr>
          <w:color w:val="333333"/>
          <w:shd w:val="clear" w:color="auto" w:fill="FFFFFF"/>
        </w:rPr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Стоянка Георгиева Мавродиева-Сиракова</w:t>
      </w:r>
      <w:r>
        <w:t xml:space="preserve">, </w:t>
      </w:r>
      <w:r w:rsidRPr="00EC2525">
        <w:t xml:space="preserve"> </w:t>
      </w:r>
      <w:r w:rsidRPr="00EC2525">
        <w:lastRenderedPageBreak/>
        <w:t xml:space="preserve">Кимиле Шукриева Ходжова, </w:t>
      </w:r>
      <w:r w:rsidR="000F0927" w:rsidRPr="002D5A88">
        <w:t xml:space="preserve">Ана </w:t>
      </w:r>
      <w:r w:rsidR="004A2B6B" w:rsidRPr="002D5A88">
        <w:t>Иванова Пандева,</w:t>
      </w:r>
      <w:r w:rsidR="004A2B6B"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>Георги Илиев Янев  и</w:t>
      </w:r>
      <w:r w:rsidR="00AA119B">
        <w:rPr>
          <w:lang w:val="ru-RU"/>
        </w:rPr>
        <w:t xml:space="preserve"> </w:t>
      </w:r>
      <w:r w:rsidR="00AA119B" w:rsidRPr="00EC2525">
        <w:t>Стефан Димитров Софтов</w:t>
      </w:r>
      <w:r>
        <w:rPr>
          <w:lang w:val="ru-RU"/>
        </w:rPr>
        <w:t xml:space="preserve"> «ПРОТИВ» :</w:t>
      </w:r>
      <w:r w:rsidR="00AA119B">
        <w:rPr>
          <w:lang w:val="ru-RU"/>
        </w:rPr>
        <w:t xml:space="preserve"> НЯМА </w:t>
      </w:r>
      <w:r w:rsidR="00092A9B"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9E3366" w:rsidRDefault="009E3366" w:rsidP="009E336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9E3366" w:rsidRDefault="009E3366" w:rsidP="009E3366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10</w:t>
      </w:r>
      <w:r w:rsidR="004A2B6B">
        <w:rPr>
          <w:b/>
        </w:rPr>
        <w:t>8</w:t>
      </w:r>
    </w:p>
    <w:p w:rsidR="004A2B6B" w:rsidRDefault="00785FBE" w:rsidP="004A2B6B">
      <w:pPr>
        <w:jc w:val="both"/>
      </w:pPr>
      <w:r>
        <w:rPr>
          <w:b/>
          <w:bCs/>
        </w:rPr>
        <w:t xml:space="preserve">           </w:t>
      </w:r>
      <w:r w:rsidR="004A2B6B" w:rsidRPr="00877008">
        <w:rPr>
          <w:b/>
          <w:bCs/>
        </w:rPr>
        <w:t>ДОПУСКА ЗАМЯНА</w:t>
      </w:r>
      <w:r w:rsidR="004A2B6B" w:rsidRPr="00F67076">
        <w:rPr>
          <w:b/>
          <w:bCs/>
        </w:rPr>
        <w:t> </w:t>
      </w:r>
      <w:r w:rsidR="004A2B6B" w:rsidRPr="00877008">
        <w:t>на член от състава на посочен</w:t>
      </w:r>
      <w:r w:rsidR="004A2B6B">
        <w:t>ите</w:t>
      </w:r>
      <w:r w:rsidR="004A2B6B" w:rsidRPr="00877008">
        <w:t xml:space="preserve"> в предложението секционн</w:t>
      </w:r>
      <w:r w:rsidR="004A2B6B">
        <w:t>и избирателни комисии</w:t>
      </w:r>
      <w:r w:rsidR="004A2B6B" w:rsidRPr="00877008">
        <w:t xml:space="preserve"> </w:t>
      </w:r>
      <w:r w:rsidR="004A2B6B" w:rsidRPr="00F67076">
        <w:t> </w:t>
      </w:r>
      <w:r w:rsidR="004A2B6B" w:rsidRPr="00877008">
        <w:t xml:space="preserve">в Община </w:t>
      </w:r>
      <w:r w:rsidR="004A2B6B">
        <w:t>ГЪРМЕН</w:t>
      </w:r>
      <w:r w:rsidR="004A2B6B" w:rsidRPr="00877008">
        <w:t xml:space="preserve">, </w:t>
      </w:r>
      <w:r w:rsidR="004A2B6B" w:rsidRPr="00F67076">
        <w:t> </w:t>
      </w:r>
      <w:r w:rsidR="004A2B6B" w:rsidRPr="00877008">
        <w:t>както следва:</w:t>
      </w:r>
    </w:p>
    <w:p w:rsidR="00785FBE" w:rsidRDefault="00785FBE" w:rsidP="00785FBE">
      <w:pPr>
        <w:ind w:firstLine="708"/>
        <w:jc w:val="both"/>
        <w:rPr>
          <w:b/>
          <w:u w:val="single"/>
        </w:rPr>
      </w:pPr>
    </w:p>
    <w:p w:rsidR="00785FBE" w:rsidRPr="001F38AE" w:rsidRDefault="00785FBE" w:rsidP="00785FBE">
      <w:pPr>
        <w:ind w:firstLine="708"/>
        <w:jc w:val="both"/>
        <w:rPr>
          <w:b/>
          <w:u w:val="single"/>
        </w:rPr>
      </w:pP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011300003</w:t>
      </w:r>
      <w:r w:rsidRPr="001F38AE">
        <w:rPr>
          <w:b/>
          <w:u w:val="single"/>
        </w:rPr>
        <w:t> </w:t>
      </w:r>
    </w:p>
    <w:p w:rsidR="00785FBE" w:rsidRPr="001F38AE" w:rsidRDefault="00785FBE" w:rsidP="00785FBE">
      <w:pPr>
        <w:jc w:val="both"/>
      </w:pPr>
      <w:r w:rsidRPr="001F38AE">
        <w:t xml:space="preserve">            ОСВОБОЖДАВА </w:t>
      </w:r>
      <w:r>
        <w:t>Мария Кирилова Грозданова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rPr>
          <w:bCs/>
        </w:rPr>
        <w:t xml:space="preserve">– </w:t>
      </w:r>
      <w:r>
        <w:rPr>
          <w:bCs/>
        </w:rPr>
        <w:t>член</w:t>
      </w:r>
      <w:r>
        <w:t xml:space="preserve"> </w:t>
      </w:r>
      <w:r w:rsidRPr="001F38AE">
        <w:t xml:space="preserve"> на секционна избирателна комисия.</w:t>
      </w:r>
    </w:p>
    <w:p w:rsidR="00785FBE" w:rsidRPr="001F38AE" w:rsidRDefault="00785FBE" w:rsidP="00785FBE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EC03CA">
        <w:rPr>
          <w:bCs/>
        </w:rPr>
        <w:t>Ваня Аспарухова Малева</w:t>
      </w:r>
      <w:r w:rsidRPr="001F38AE">
        <w:t xml:space="preserve">, 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t>–</w:t>
      </w:r>
      <w:r>
        <w:t>чен</w:t>
      </w:r>
      <w:r w:rsidRPr="001F38AE">
        <w:t xml:space="preserve">  на секционна избирателна комисия.</w:t>
      </w:r>
    </w:p>
    <w:p w:rsidR="00785FBE" w:rsidRPr="001F38AE" w:rsidRDefault="00785FBE" w:rsidP="00785FBE">
      <w:pPr>
        <w:ind w:firstLine="708"/>
        <w:jc w:val="both"/>
        <w:rPr>
          <w:b/>
          <w:u w:val="single"/>
        </w:rPr>
      </w:pP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011300006</w:t>
      </w:r>
      <w:r w:rsidRPr="001F38AE">
        <w:rPr>
          <w:b/>
          <w:u w:val="single"/>
        </w:rPr>
        <w:t> </w:t>
      </w:r>
    </w:p>
    <w:p w:rsidR="00785FBE" w:rsidRPr="001F38AE" w:rsidRDefault="00785FBE" w:rsidP="00785FBE">
      <w:pPr>
        <w:jc w:val="both"/>
      </w:pPr>
      <w:r w:rsidRPr="001F38AE">
        <w:t xml:space="preserve">            ОСВОБОЖДАВА </w:t>
      </w:r>
      <w:r>
        <w:t>Исмаил Ферадов Чавдаров</w:t>
      </w:r>
      <w:r w:rsidRPr="001F38AE">
        <w:rPr>
          <w:b/>
          <w:bCs/>
        </w:rPr>
        <w:t xml:space="preserve">,  </w:t>
      </w:r>
      <w:r w:rsidRPr="001F38AE">
        <w:t>ЕГН:</w:t>
      </w:r>
      <w:r w:rsidR="0046155B" w:rsidRPr="0046155B">
        <w:t xml:space="preserve">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rPr>
          <w:bCs/>
        </w:rPr>
        <w:t xml:space="preserve">– </w:t>
      </w:r>
      <w:r>
        <w:rPr>
          <w:bCs/>
        </w:rPr>
        <w:t>член</w:t>
      </w:r>
      <w:r>
        <w:t xml:space="preserve"> </w:t>
      </w:r>
      <w:r w:rsidRPr="001F38AE">
        <w:t xml:space="preserve"> на секционна избирателна комисия.</w:t>
      </w:r>
    </w:p>
    <w:p w:rsidR="00785FBE" w:rsidRDefault="00785FBE" w:rsidP="00785FBE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5467FE">
        <w:rPr>
          <w:bCs/>
        </w:rPr>
        <w:t>Гюлтен Феимов Хаджиев</w:t>
      </w:r>
      <w:r w:rsidRPr="001F38AE">
        <w:t xml:space="preserve">, 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t>–</w:t>
      </w:r>
      <w:r>
        <w:t>чен</w:t>
      </w:r>
      <w:r w:rsidRPr="001F38AE">
        <w:t xml:space="preserve">  на секционна избирателна комисия.</w:t>
      </w:r>
    </w:p>
    <w:p w:rsidR="00785FBE" w:rsidRPr="001F38AE" w:rsidRDefault="00785FBE" w:rsidP="00785FBE">
      <w:pPr>
        <w:jc w:val="both"/>
      </w:pPr>
    </w:p>
    <w:p w:rsidR="00785FBE" w:rsidRPr="001F38AE" w:rsidRDefault="00785FBE" w:rsidP="00785FBE">
      <w:pPr>
        <w:ind w:firstLine="708"/>
        <w:jc w:val="both"/>
        <w:rPr>
          <w:b/>
          <w:u w:val="single"/>
        </w:rPr>
      </w:pP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011300008</w:t>
      </w:r>
      <w:r w:rsidRPr="001F38AE">
        <w:rPr>
          <w:b/>
          <w:u w:val="single"/>
        </w:rPr>
        <w:t> </w:t>
      </w:r>
    </w:p>
    <w:p w:rsidR="00785FBE" w:rsidRPr="001F38AE" w:rsidRDefault="00785FBE" w:rsidP="00785FBE">
      <w:pPr>
        <w:jc w:val="both"/>
      </w:pPr>
      <w:r w:rsidRPr="001F38AE">
        <w:t xml:space="preserve">            ОСВОБОЖДАВА </w:t>
      </w:r>
      <w:r>
        <w:t>Сабахатин Амза Близнак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rPr>
          <w:bCs/>
        </w:rPr>
        <w:t xml:space="preserve">– </w:t>
      </w:r>
      <w:r>
        <w:rPr>
          <w:bCs/>
        </w:rPr>
        <w:t>член</w:t>
      </w:r>
      <w:r>
        <w:t xml:space="preserve"> </w:t>
      </w:r>
      <w:r w:rsidRPr="001F38AE">
        <w:t xml:space="preserve"> на секционна избирателна комисия.</w:t>
      </w:r>
    </w:p>
    <w:p w:rsidR="00785FBE" w:rsidRPr="001F38AE" w:rsidRDefault="00785FBE" w:rsidP="00785FBE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D0568C">
        <w:rPr>
          <w:bCs/>
        </w:rPr>
        <w:t>Алмаз Осман Саид</w:t>
      </w:r>
      <w:r>
        <w:rPr>
          <w:b/>
          <w:bCs/>
        </w:rPr>
        <w:t xml:space="preserve"> </w:t>
      </w:r>
      <w:r w:rsidRPr="001F38AE">
        <w:t xml:space="preserve"> 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t>–</w:t>
      </w:r>
      <w:r>
        <w:t>чен</w:t>
      </w:r>
      <w:r w:rsidRPr="001F38AE">
        <w:t xml:space="preserve">  на секционна избирателна комисия.</w:t>
      </w:r>
    </w:p>
    <w:p w:rsidR="00785FBE" w:rsidRPr="001F38AE" w:rsidRDefault="00785FBE" w:rsidP="00785FBE">
      <w:pPr>
        <w:ind w:firstLine="708"/>
        <w:jc w:val="both"/>
      </w:pPr>
      <w:r w:rsidRPr="001F38AE">
        <w:rPr>
          <w:b/>
          <w:u w:val="single"/>
        </w:rPr>
        <w:t>В </w:t>
      </w:r>
      <w:r w:rsidRPr="001F38AE">
        <w:rPr>
          <w:b/>
          <w:bCs/>
          <w:u w:val="single"/>
        </w:rPr>
        <w:t>СИК №</w:t>
      </w:r>
      <w:r w:rsidRPr="001F38AE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 w:rsidRPr="001F38AE">
        <w:rPr>
          <w:rStyle w:val="Strong"/>
          <w:color w:val="333333"/>
          <w:u w:val="single"/>
          <w:shd w:val="clear" w:color="auto" w:fill="FFFFFF"/>
        </w:rPr>
        <w:t>0113000</w:t>
      </w:r>
      <w:r>
        <w:rPr>
          <w:rStyle w:val="Strong"/>
          <w:color w:val="333333"/>
          <w:u w:val="single"/>
          <w:shd w:val="clear" w:color="auto" w:fill="FFFFFF"/>
        </w:rPr>
        <w:t>11</w:t>
      </w:r>
      <w:r w:rsidRPr="001F38AE">
        <w:rPr>
          <w:b/>
          <w:u w:val="single"/>
        </w:rPr>
        <w:t> </w:t>
      </w:r>
    </w:p>
    <w:p w:rsidR="00785FBE" w:rsidRPr="001F38AE" w:rsidRDefault="00785FBE" w:rsidP="00785FBE">
      <w:pPr>
        <w:jc w:val="both"/>
      </w:pPr>
      <w:r w:rsidRPr="001F38AE">
        <w:t xml:space="preserve">            ОСВОБОЖДАВА </w:t>
      </w:r>
      <w:r>
        <w:t>Георги Стоянов Цветков</w:t>
      </w:r>
      <w:r w:rsidRPr="001F38AE">
        <w:t xml:space="preserve">, 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1F38AE">
        <w:rPr>
          <w:b/>
          <w:bCs/>
        </w:rPr>
        <w:t xml:space="preserve">– </w:t>
      </w:r>
      <w:r w:rsidRPr="00067566">
        <w:rPr>
          <w:bCs/>
        </w:rPr>
        <w:t>Зам.председател</w:t>
      </w:r>
      <w:r w:rsidRPr="001F38AE">
        <w:t xml:space="preserve"> на секционна избирателна комисия.</w:t>
      </w:r>
    </w:p>
    <w:p w:rsidR="00785FBE" w:rsidRPr="001F38AE" w:rsidRDefault="00785FBE" w:rsidP="00785FBE">
      <w:pPr>
        <w:jc w:val="both"/>
      </w:pPr>
      <w:r w:rsidRPr="001F38AE">
        <w:t xml:space="preserve">            НАЗНАЧАВА</w:t>
      </w:r>
      <w:r w:rsidRPr="001F38AE">
        <w:rPr>
          <w:b/>
          <w:bCs/>
        </w:rPr>
        <w:t> </w:t>
      </w:r>
      <w:r w:rsidRPr="006E36E7">
        <w:rPr>
          <w:bCs/>
        </w:rPr>
        <w:t>Елена Коцева Иванова</w:t>
      </w:r>
      <w:r w:rsidRPr="001F38AE">
        <w:rPr>
          <w:b/>
          <w:bCs/>
        </w:rPr>
        <w:t xml:space="preserve">,  </w:t>
      </w:r>
      <w:r w:rsidRPr="001F38AE">
        <w:t xml:space="preserve">ЕГН: </w:t>
      </w:r>
      <w:r w:rsidR="0046155B">
        <w:t>**********</w:t>
      </w:r>
      <w:r w:rsidR="0046155B" w:rsidRPr="001F38AE">
        <w:rPr>
          <w:b/>
          <w:bCs/>
        </w:rPr>
        <w:t>–</w:t>
      </w:r>
      <w:r>
        <w:t>–Зам.председател</w:t>
      </w:r>
      <w:r w:rsidRPr="001F38AE">
        <w:t xml:space="preserve"> на секционна избирателна комисия.</w:t>
      </w:r>
    </w:p>
    <w:p w:rsidR="00785FBE" w:rsidRPr="001F38AE" w:rsidRDefault="00785FBE" w:rsidP="00785FBE">
      <w:pPr>
        <w:ind w:firstLine="708"/>
        <w:jc w:val="both"/>
        <w:rPr>
          <w:b/>
          <w:bCs/>
        </w:rPr>
      </w:pPr>
      <w:r w:rsidRPr="001F38AE">
        <w:t xml:space="preserve"> </w:t>
      </w:r>
    </w:p>
    <w:p w:rsidR="00785FBE" w:rsidRPr="001F38AE" w:rsidRDefault="00785FBE" w:rsidP="00785FBE">
      <w:pPr>
        <w:ind w:firstLine="708"/>
        <w:jc w:val="both"/>
      </w:pPr>
      <w:r w:rsidRPr="001F38AE">
        <w:rPr>
          <w:b/>
          <w:bCs/>
        </w:rPr>
        <w:t xml:space="preserve"> Да се издадат</w:t>
      </w:r>
      <w:r w:rsidRPr="001F38AE">
        <w:t> Удостоверения (Приложение № 19 - МИ към </w:t>
      </w:r>
      <w:hyperlink r:id="rId6" w:history="1">
        <w:r w:rsidRPr="001F38AE">
          <w:rPr>
            <w:i/>
          </w:rPr>
          <w:t>Решение № 1952/ 03.08.2023 г</w:t>
        </w:r>
        <w:r w:rsidRPr="001F38AE">
          <w:t>. на ЦИК</w:t>
        </w:r>
      </w:hyperlink>
      <w:r w:rsidRPr="001F38AE">
        <w:t xml:space="preserve"> ) на новоназначените. </w:t>
      </w:r>
      <w:r w:rsidRPr="001F38AE">
        <w:rPr>
          <w:b/>
        </w:rPr>
        <w:t>Да се анулират</w:t>
      </w:r>
      <w:r w:rsidRPr="001F38AE">
        <w:t xml:space="preserve"> издадените вече удостоверения.</w:t>
      </w:r>
    </w:p>
    <w:p w:rsidR="00785FBE" w:rsidRPr="001F38AE" w:rsidRDefault="00785FBE" w:rsidP="00785FBE">
      <w:pPr>
        <w:ind w:firstLine="708"/>
        <w:jc w:val="both"/>
        <w:rPr>
          <w:b/>
          <w:bCs/>
        </w:rPr>
      </w:pPr>
    </w:p>
    <w:p w:rsidR="00785FBE" w:rsidRPr="001F38AE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F38AE">
        <w:rPr>
          <w:rFonts w:ascii="Times New Roman" w:hAnsi="Times New Roman" w:cs="Times New Roman"/>
          <w:sz w:val="24"/>
          <w:szCs w:val="24"/>
        </w:rPr>
        <w:t xml:space="preserve">           Решението беше прието единодушно.</w:t>
      </w:r>
    </w:p>
    <w:p w:rsidR="004A2B6B" w:rsidRDefault="004A2B6B" w:rsidP="004A2B6B">
      <w:pPr>
        <w:jc w:val="both"/>
      </w:pPr>
      <w:r>
        <w:t xml:space="preserve">              </w:t>
      </w:r>
    </w:p>
    <w:p w:rsidR="009E3366" w:rsidRPr="00B91EC7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A3890">
        <w:rPr>
          <w:rFonts w:ascii="Times New Roman" w:hAnsi="Times New Roman" w:cs="Times New Roman"/>
          <w:sz w:val="24"/>
          <w:szCs w:val="24"/>
        </w:rPr>
        <w:t>Гласували  ЗА-</w:t>
      </w:r>
      <w:r w:rsidR="00CA3890" w:rsidRPr="00A93159">
        <w:rPr>
          <w:rFonts w:ascii="Times New Roman" w:hAnsi="Times New Roman" w:cs="Times New Roman"/>
          <w:sz w:val="24"/>
          <w:szCs w:val="24"/>
        </w:rPr>
        <w:t>1</w:t>
      </w:r>
      <w:r w:rsidR="004A2B6B" w:rsidRPr="00A93159">
        <w:rPr>
          <w:rFonts w:ascii="Times New Roman" w:hAnsi="Times New Roman" w:cs="Times New Roman"/>
          <w:sz w:val="24"/>
          <w:szCs w:val="24"/>
        </w:rPr>
        <w:t>1</w:t>
      </w:r>
    </w:p>
    <w:p w:rsidR="009E3366" w:rsidRDefault="009E3366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785FBE" w:rsidRDefault="00785FBE" w:rsidP="009E336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85FBE" w:rsidRPr="00E34C2A" w:rsidRDefault="00785FBE" w:rsidP="00785FBE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>По трета точка  от дневния ред:</w:t>
      </w:r>
    </w:p>
    <w:p w:rsidR="00785FBE" w:rsidRDefault="00785FBE" w:rsidP="00785FBE">
      <w:pPr>
        <w:pStyle w:val="NoSpacing"/>
        <w:jc w:val="both"/>
        <w:rPr>
          <w:b/>
          <w:i/>
        </w:rPr>
      </w:pPr>
    </w:p>
    <w:p w:rsidR="00785FBE" w:rsidRDefault="00785FBE" w:rsidP="00785FBE">
      <w:pPr>
        <w:shd w:val="clear" w:color="auto" w:fill="FFFFFF"/>
        <w:spacing w:after="138"/>
        <w:jc w:val="both"/>
        <w:rPr>
          <w:color w:val="333333"/>
        </w:rPr>
      </w:pPr>
      <w:r>
        <w:rPr>
          <w:bCs/>
        </w:rPr>
        <w:t xml:space="preserve">             </w:t>
      </w:r>
      <w:r w:rsidRPr="00785FBE">
        <w:rPr>
          <w:bCs/>
        </w:rPr>
        <w:t>ОТНОСНО</w:t>
      </w:r>
      <w:r>
        <w:rPr>
          <w:bCs/>
        </w:rPr>
        <w:t>:</w:t>
      </w:r>
      <w:r w:rsidRPr="00785FBE">
        <w:rPr>
          <w:color w:val="333333"/>
        </w:rPr>
        <w:t xml:space="preserve"> </w:t>
      </w:r>
      <w:r w:rsidRPr="00394028">
        <w:rPr>
          <w:color w:val="333333"/>
        </w:rPr>
        <w:t xml:space="preserve">Жалба от Али Мусли Господев- кандидат за общински съветник  </w:t>
      </w:r>
      <w:r>
        <w:rPr>
          <w:color w:val="333333"/>
        </w:rPr>
        <w:t xml:space="preserve">в Община Гърмен от </w:t>
      </w:r>
      <w:r w:rsidR="00715974">
        <w:rPr>
          <w:color w:val="333333"/>
        </w:rPr>
        <w:t xml:space="preserve"> листата на </w:t>
      </w:r>
      <w:r w:rsidRPr="00394028">
        <w:rPr>
          <w:color w:val="333333"/>
        </w:rPr>
        <w:t>ПП “ДВИЖЕНИЕ ЗА ПРАВА И СВОБОДИ“, относно нарушение</w:t>
      </w:r>
      <w:r>
        <w:rPr>
          <w:color w:val="333333"/>
        </w:rPr>
        <w:t xml:space="preserve"> на ИК в</w:t>
      </w:r>
      <w:r w:rsidRPr="00394028">
        <w:rPr>
          <w:color w:val="333333"/>
        </w:rPr>
        <w:t xml:space="preserve"> секционна избирателна комисия</w:t>
      </w:r>
      <w:r>
        <w:rPr>
          <w:color w:val="333333"/>
        </w:rPr>
        <w:t>.</w:t>
      </w:r>
    </w:p>
    <w:p w:rsidR="00785FBE" w:rsidRPr="00394028" w:rsidRDefault="00785FBE" w:rsidP="00785FBE">
      <w:pPr>
        <w:shd w:val="clear" w:color="auto" w:fill="FFFFFF"/>
        <w:spacing w:after="138"/>
        <w:jc w:val="both"/>
        <w:rPr>
          <w:color w:val="333333"/>
        </w:rPr>
      </w:pPr>
      <w:r>
        <w:rPr>
          <w:color w:val="333333"/>
        </w:rPr>
        <w:t xml:space="preserve">             В Общинска избирателна комисия Гърмен е постъпила жалба с вх.№ 2-ЖС от 23.10.2023 г. в 11:05 часа  от Али Мусли Господев </w:t>
      </w:r>
      <w:r w:rsidR="00715974">
        <w:rPr>
          <w:color w:val="333333"/>
        </w:rPr>
        <w:t>-</w:t>
      </w:r>
      <w:r>
        <w:rPr>
          <w:color w:val="333333"/>
        </w:rPr>
        <w:t xml:space="preserve"> кандидат за общински съветник в Община Гърмен от </w:t>
      </w:r>
      <w:r w:rsidR="00715974">
        <w:rPr>
          <w:color w:val="333333"/>
        </w:rPr>
        <w:t xml:space="preserve">листата на </w:t>
      </w:r>
      <w:r>
        <w:rPr>
          <w:color w:val="333333"/>
        </w:rPr>
        <w:t>ПП“ДВИЖЕНИЕ ЗА ПРАВА И СВОБОДИ“, с която сезира ОИК-Гърмен за извършено нарушение на Изборния кодекс.</w:t>
      </w:r>
    </w:p>
    <w:p w:rsidR="00785FBE" w:rsidRPr="00394028" w:rsidRDefault="00785FBE" w:rsidP="00785FBE">
      <w:pPr>
        <w:shd w:val="clear" w:color="auto" w:fill="FFFFFF"/>
        <w:spacing w:after="138"/>
        <w:jc w:val="both"/>
        <w:rPr>
          <w:color w:val="333333"/>
        </w:rPr>
      </w:pPr>
      <w:r>
        <w:rPr>
          <w:color w:val="333333"/>
        </w:rPr>
        <w:lastRenderedPageBreak/>
        <w:t xml:space="preserve">             </w:t>
      </w:r>
      <w:r w:rsidRPr="00394028">
        <w:rPr>
          <w:color w:val="333333"/>
        </w:rPr>
        <w:t xml:space="preserve">В жалбата се твърди, че е извършено нарушение </w:t>
      </w:r>
      <w:r>
        <w:rPr>
          <w:color w:val="333333"/>
        </w:rPr>
        <w:t xml:space="preserve">–налице е конфликт на интереси </w:t>
      </w:r>
      <w:r w:rsidRPr="00394028">
        <w:rPr>
          <w:color w:val="333333"/>
        </w:rPr>
        <w:t xml:space="preserve">в секционна избирателна комисия </w:t>
      </w:r>
      <w:r>
        <w:rPr>
          <w:color w:val="333333"/>
        </w:rPr>
        <w:t>№</w:t>
      </w:r>
      <w:r w:rsidRPr="00394028">
        <w:rPr>
          <w:color w:val="333333"/>
        </w:rPr>
        <w:t>0113000</w:t>
      </w:r>
      <w:r>
        <w:rPr>
          <w:color w:val="333333"/>
        </w:rPr>
        <w:t>11</w:t>
      </w:r>
      <w:r w:rsidRPr="00394028">
        <w:rPr>
          <w:color w:val="333333"/>
        </w:rPr>
        <w:t xml:space="preserve"> в с. Ковачевица,</w:t>
      </w:r>
      <w:r>
        <w:rPr>
          <w:color w:val="333333"/>
        </w:rPr>
        <w:t xml:space="preserve"> където</w:t>
      </w:r>
      <w:r w:rsidRPr="00394028">
        <w:rPr>
          <w:color w:val="333333"/>
        </w:rPr>
        <w:t xml:space="preserve"> като член</w:t>
      </w:r>
      <w:r>
        <w:rPr>
          <w:color w:val="333333"/>
        </w:rPr>
        <w:t>ове</w:t>
      </w:r>
      <w:r w:rsidRPr="00394028">
        <w:rPr>
          <w:color w:val="333333"/>
        </w:rPr>
        <w:t xml:space="preserve"> на комисията </w:t>
      </w:r>
      <w:r>
        <w:rPr>
          <w:color w:val="333333"/>
        </w:rPr>
        <w:t>са</w:t>
      </w:r>
      <w:r w:rsidRPr="00394028">
        <w:rPr>
          <w:color w:val="333333"/>
        </w:rPr>
        <w:t xml:space="preserve"> назначен</w:t>
      </w:r>
      <w:r>
        <w:rPr>
          <w:color w:val="333333"/>
        </w:rPr>
        <w:t>и</w:t>
      </w:r>
      <w:r w:rsidRPr="00394028">
        <w:rPr>
          <w:color w:val="333333"/>
        </w:rPr>
        <w:t xml:space="preserve"> лиц</w:t>
      </w:r>
      <w:r>
        <w:rPr>
          <w:color w:val="333333"/>
        </w:rPr>
        <w:t>ата:Сузана Газинова- леля и  Мурад Пехливанов- вуйчо</w:t>
      </w:r>
      <w:r w:rsidRPr="00394028">
        <w:rPr>
          <w:color w:val="333333"/>
        </w:rPr>
        <w:t xml:space="preserve"> на кандидата за общински съветник от</w:t>
      </w:r>
      <w:r w:rsidR="00715974">
        <w:rPr>
          <w:color w:val="333333"/>
        </w:rPr>
        <w:t xml:space="preserve"> листата на</w:t>
      </w:r>
      <w:r w:rsidRPr="00394028">
        <w:rPr>
          <w:color w:val="333333"/>
        </w:rPr>
        <w:t xml:space="preserve"> ПП”ИМА ТАКЪВ НАРОД в изборите за общински съветници и кметове на 29 октомври 2023 г. в Община  Гърмен –Шериф </w:t>
      </w:r>
      <w:r>
        <w:rPr>
          <w:color w:val="333333"/>
        </w:rPr>
        <w:t>Янузов Ходжов</w:t>
      </w:r>
      <w:r w:rsidRPr="00394028">
        <w:rPr>
          <w:color w:val="333333"/>
        </w:rPr>
        <w:t>. Твърди се, че същото представлявало нарушение на Изборния кодекс.</w:t>
      </w:r>
    </w:p>
    <w:p w:rsidR="00785FBE" w:rsidRPr="00394028" w:rsidRDefault="00785FBE" w:rsidP="00785FBE">
      <w:pPr>
        <w:shd w:val="clear" w:color="auto" w:fill="FFFFFF"/>
        <w:spacing w:after="138"/>
        <w:jc w:val="both"/>
        <w:rPr>
          <w:color w:val="333333"/>
        </w:rPr>
      </w:pPr>
      <w:r w:rsidRPr="00394028">
        <w:rPr>
          <w:color w:val="333333"/>
        </w:rPr>
        <w:t> </w:t>
      </w:r>
      <w:r>
        <w:rPr>
          <w:color w:val="333333"/>
        </w:rPr>
        <w:t xml:space="preserve">          </w:t>
      </w:r>
      <w:r w:rsidRPr="00394028">
        <w:rPr>
          <w:color w:val="333333"/>
        </w:rPr>
        <w:t>След служебно извършена проверка, ОИК-Гърмен установи, че депозираната жалба имаща характера на сигнал за нарушение, е неоснователна. Доколкото в жалбата се твърди, че член</w:t>
      </w:r>
      <w:r>
        <w:rPr>
          <w:color w:val="333333"/>
        </w:rPr>
        <w:t>ове</w:t>
      </w:r>
      <w:r w:rsidRPr="00394028">
        <w:rPr>
          <w:color w:val="333333"/>
        </w:rPr>
        <w:t xml:space="preserve"> на СИК и кандидат за </w:t>
      </w:r>
      <w:r>
        <w:rPr>
          <w:color w:val="333333"/>
        </w:rPr>
        <w:t>общински съветник</w:t>
      </w:r>
      <w:r w:rsidRPr="00394028">
        <w:rPr>
          <w:color w:val="333333"/>
        </w:rPr>
        <w:t xml:space="preserve"> са в родство по възходяща линия, ОИК-</w:t>
      </w:r>
      <w:r>
        <w:rPr>
          <w:color w:val="333333"/>
        </w:rPr>
        <w:t>Гърмен</w:t>
      </w:r>
      <w:r w:rsidRPr="00394028">
        <w:rPr>
          <w:color w:val="333333"/>
        </w:rPr>
        <w:t xml:space="preserve"> приема, че изтъкнатото като нарушение твърдение в жалбата не попада сред уредените в разпоредбата хипотези.</w:t>
      </w:r>
    </w:p>
    <w:p w:rsidR="00785FBE" w:rsidRPr="00E34055" w:rsidRDefault="00785FBE" w:rsidP="00785FBE">
      <w:pPr>
        <w:jc w:val="both"/>
        <w:rPr>
          <w:color w:val="333333"/>
          <w:shd w:val="clear" w:color="auto" w:fill="FFFFFF"/>
        </w:rPr>
      </w:pPr>
      <w:r>
        <w:rPr>
          <w:color w:val="333333"/>
        </w:rPr>
        <w:t xml:space="preserve">           </w:t>
      </w:r>
      <w:r w:rsidR="00715974">
        <w:rPr>
          <w:color w:val="333333"/>
        </w:rPr>
        <w:t xml:space="preserve">Предвид </w:t>
      </w:r>
      <w:r w:rsidRPr="00394028">
        <w:rPr>
          <w:color w:val="333333"/>
        </w:rPr>
        <w:t>изложеното</w:t>
      </w:r>
      <w:r w:rsidR="00715974">
        <w:rPr>
          <w:color w:val="333333"/>
        </w:rPr>
        <w:t xml:space="preserve"> и</w:t>
      </w:r>
      <w:r w:rsidRPr="00394028">
        <w:rPr>
          <w:color w:val="333333"/>
        </w:rPr>
        <w:t xml:space="preserve"> на основание чл. 87</w:t>
      </w:r>
      <w:r>
        <w:rPr>
          <w:color w:val="333333"/>
        </w:rPr>
        <w:t xml:space="preserve">, ал.1, т. 22 от ИК,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Стоянка Георгиева Мавродиева-Сиракова</w:t>
      </w:r>
      <w:r>
        <w:t xml:space="preserve">,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«ПРОТИВ» : </w:t>
      </w:r>
      <w:r w:rsidRPr="00EC2525">
        <w:t xml:space="preserve">Стефан Димитров Софтов, </w:t>
      </w:r>
      <w:r>
        <w:rPr>
          <w:lang w:val="ru-RU"/>
        </w:rPr>
        <w:t xml:space="preserve">ОИК Гърмен взе </w:t>
      </w:r>
      <w:r>
        <w:t>следното:</w:t>
      </w:r>
    </w:p>
    <w:p w:rsidR="00785FBE" w:rsidRDefault="00785FBE" w:rsidP="00785FB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785FBE" w:rsidRDefault="00785FBE" w:rsidP="00785FBE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109</w:t>
      </w:r>
    </w:p>
    <w:p w:rsidR="00785FBE" w:rsidRPr="00911AD6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15974" w:rsidRPr="008068F5" w:rsidRDefault="00785FBE" w:rsidP="00715974">
      <w:pPr>
        <w:shd w:val="clear" w:color="auto" w:fill="FFFFFF"/>
        <w:spacing w:after="138"/>
        <w:jc w:val="both"/>
        <w:rPr>
          <w:color w:val="333333"/>
        </w:rPr>
      </w:pPr>
      <w:r>
        <w:rPr>
          <w:b/>
          <w:bCs/>
          <w:color w:val="333333"/>
        </w:rPr>
        <w:t xml:space="preserve">          </w:t>
      </w:r>
      <w:r w:rsidR="00715974" w:rsidRPr="008068F5">
        <w:rPr>
          <w:b/>
          <w:bCs/>
          <w:color w:val="333333"/>
        </w:rPr>
        <w:t>ОТХВЪРЛЯ като неоснователна жалбата </w:t>
      </w:r>
      <w:r w:rsidR="00715974" w:rsidRPr="008068F5">
        <w:rPr>
          <w:color w:val="333333"/>
        </w:rPr>
        <w:t>подадена от Али Мусли Господев -кандидат за общински съветник  от листата на ПП “ДВИЖЕНИЕ ЗА ПРАВА И СВОБОДИ“ в изборите за кметове и общински съветници насрочени на 29 октомври 2023г. ,</w:t>
      </w:r>
      <w:r w:rsidR="00715974">
        <w:rPr>
          <w:color w:val="333333"/>
        </w:rPr>
        <w:t xml:space="preserve"> </w:t>
      </w:r>
      <w:r w:rsidR="00715974" w:rsidRPr="008068F5">
        <w:rPr>
          <w:color w:val="333333"/>
        </w:rPr>
        <w:t>в община Гърмен</w:t>
      </w:r>
      <w:r w:rsidR="00715974">
        <w:rPr>
          <w:color w:val="333333"/>
        </w:rPr>
        <w:t>.</w:t>
      </w:r>
      <w:r w:rsidR="00715974" w:rsidRPr="008068F5">
        <w:rPr>
          <w:color w:val="333333"/>
        </w:rPr>
        <w:t xml:space="preserve">      </w:t>
      </w:r>
    </w:p>
    <w:p w:rsidR="00785FBE" w:rsidRPr="001F38AE" w:rsidRDefault="007F5B0C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5FBE" w:rsidRPr="001F38AE">
        <w:rPr>
          <w:rFonts w:ascii="Times New Roman" w:hAnsi="Times New Roman" w:cs="Times New Roman"/>
          <w:sz w:val="24"/>
          <w:szCs w:val="24"/>
        </w:rPr>
        <w:t>Решението беше прието единодушно.</w:t>
      </w:r>
    </w:p>
    <w:p w:rsidR="00785FBE" w:rsidRDefault="00785FBE" w:rsidP="00785FBE">
      <w:pPr>
        <w:jc w:val="both"/>
      </w:pPr>
      <w:r>
        <w:t xml:space="preserve">              </w:t>
      </w:r>
    </w:p>
    <w:p w:rsidR="00785FBE" w:rsidRPr="00B91EC7" w:rsidRDefault="00785FBE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="00AA119B">
        <w:rPr>
          <w:rFonts w:ascii="Times New Roman" w:hAnsi="Times New Roman" w:cs="Times New Roman"/>
          <w:sz w:val="24"/>
          <w:szCs w:val="24"/>
        </w:rPr>
        <w:t>10</w:t>
      </w:r>
    </w:p>
    <w:p w:rsidR="00785FBE" w:rsidRDefault="00AA119B" w:rsidP="00785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Против-1</w:t>
      </w:r>
    </w:p>
    <w:p w:rsidR="009E3366" w:rsidRDefault="009E3366" w:rsidP="009E3366">
      <w:pPr>
        <w:ind w:firstLine="708"/>
        <w:jc w:val="both"/>
        <w:rPr>
          <w:bCs/>
        </w:rPr>
      </w:pPr>
    </w:p>
    <w:p w:rsidR="00761879" w:rsidRDefault="00761879" w:rsidP="009E3366">
      <w:pPr>
        <w:ind w:firstLine="708"/>
        <w:jc w:val="both"/>
        <w:rPr>
          <w:bCs/>
        </w:rPr>
      </w:pPr>
      <w:r w:rsidRPr="00E34C2A">
        <w:rPr>
          <w:b/>
          <w:i/>
        </w:rPr>
        <w:t xml:space="preserve">По </w:t>
      </w:r>
      <w:r>
        <w:rPr>
          <w:b/>
          <w:i/>
        </w:rPr>
        <w:t>четвърта</w:t>
      </w:r>
      <w:r w:rsidRPr="00E34C2A">
        <w:rPr>
          <w:b/>
          <w:i/>
        </w:rPr>
        <w:t xml:space="preserve"> точка от дневния ред:</w:t>
      </w:r>
    </w:p>
    <w:p w:rsidR="00761879" w:rsidRDefault="00761879" w:rsidP="009E3366">
      <w:pPr>
        <w:ind w:firstLine="708"/>
        <w:jc w:val="both"/>
        <w:rPr>
          <w:bCs/>
        </w:rPr>
      </w:pPr>
    </w:p>
    <w:p w:rsidR="00761879" w:rsidRDefault="00761879" w:rsidP="0076187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ОТНОСНО: </w:t>
      </w:r>
      <w:r w:rsidRPr="00970D28">
        <w:rPr>
          <w:shd w:val="clear" w:color="auto" w:fill="FFFFFF"/>
        </w:rPr>
        <w:t>Регистрация на застъпници на кандидатска листа за общински съветници, кмет на община и кметове на кметства на ПП“ДВИЖЕНИЕ ЗА ПРАВА И СВОБОДИ“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761879" w:rsidRDefault="00761879" w:rsidP="00761879">
      <w:pPr>
        <w:jc w:val="both"/>
        <w:rPr>
          <w:bCs/>
        </w:rPr>
      </w:pPr>
    </w:p>
    <w:p w:rsidR="00761879" w:rsidRPr="007E797C" w:rsidRDefault="00761879" w:rsidP="00761879">
      <w:pPr>
        <w:jc w:val="both"/>
      </w:pPr>
      <w:r w:rsidRPr="007E797C">
        <w:t>В Общинска избирателна комисия Гърмен е постъпило заявление от ПП“ДВИЖЕНИЕ ЗА ПРАВА И СВНОБОДИ“, подписано от Ахмед Ахмедов Вранчев, в качеството му на преупълномощен представител на ПП“ДВИЖЕНИЕ ЗА ПРАВА И СВОБОДИ“, за регистрация на застъпници на кандидатска листа за общински съветници, кмет на община и кметове на кметства в изборите в Община Гърмен на 29.10.2023 г.                                      </w:t>
      </w:r>
    </w:p>
    <w:p w:rsidR="00761879" w:rsidRPr="007E797C" w:rsidRDefault="00761879" w:rsidP="00761879">
      <w:pPr>
        <w:jc w:val="both"/>
      </w:pPr>
      <w:r w:rsidRPr="007E797C">
        <w:t>В заявлението се прави искане за регистрация на 1</w:t>
      </w:r>
      <w:r>
        <w:t>9</w:t>
      </w:r>
      <w:r w:rsidRPr="007E797C">
        <w:t xml:space="preserve"> (</w:t>
      </w:r>
      <w:r>
        <w:t>девет</w:t>
      </w:r>
      <w:r w:rsidRPr="007E797C">
        <w:t>надесет) броя лица като застъпници на кандидатската листа за общински съветници, кмет на община и кметове на кметства регистрирана от ПП“ДВИЖЕНИЕ ЗА ПРАВА И СВОБОДИ“, за регистрация на застъпници на кандидатска листа за общински съветници, кмет на община и кметове на кметства в изборите в Община ГЪРМЕН на 29.10.2023 г.</w:t>
      </w:r>
    </w:p>
    <w:p w:rsidR="00761879" w:rsidRDefault="00761879" w:rsidP="00761879">
      <w:pPr>
        <w:jc w:val="both"/>
      </w:pPr>
      <w:r w:rsidRPr="007E797C">
        <w:lastRenderedPageBreak/>
        <w:t xml:space="preserve">Заявлението (Приложение № 72-МИ) е заведено с вх. </w:t>
      </w:r>
      <w:r w:rsidRPr="004578C7">
        <w:t>№ 148/ 24.10.2023</w:t>
      </w:r>
      <w:r w:rsidRPr="007E797C">
        <w:t xml:space="preserve"> г. във </w:t>
      </w:r>
      <w:r w:rsidR="001D7ED0">
        <w:t>входящия регистър на ОИК Гърмен и вх.№1/24.10.2023 г. във входящия регистър на застъпници  на ОИК Гърмен</w:t>
      </w:r>
      <w:r w:rsidR="00AD7974" w:rsidRPr="00AD7974">
        <w:t xml:space="preserve"> </w:t>
      </w:r>
      <w:r w:rsidR="00AD7974" w:rsidRPr="007E797C">
        <w:t>(Приложение № 7</w:t>
      </w:r>
      <w:r w:rsidR="00AD7974">
        <w:t>5</w:t>
      </w:r>
      <w:r w:rsidR="00AD7974" w:rsidRPr="007E797C">
        <w:t>-МИ),</w:t>
      </w:r>
      <w:r w:rsidRPr="007E797C">
        <w:t xml:space="preserve"> с приложени следните документи:   </w:t>
      </w:r>
    </w:p>
    <w:p w:rsidR="00761879" w:rsidRPr="00425078" w:rsidRDefault="00761879" w:rsidP="007618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 партията пред ОИК;</w:t>
      </w:r>
    </w:p>
    <w:p w:rsidR="00761879" w:rsidRPr="00425078" w:rsidRDefault="00761879" w:rsidP="007618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Списък с имената и ЕГН на предложените застъпниците. Списъкът е представен на хартиен носител.</w:t>
      </w:r>
    </w:p>
    <w:p w:rsidR="00761879" w:rsidRPr="00425078" w:rsidRDefault="00761879" w:rsidP="0076187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>19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761879" w:rsidRPr="007E797C" w:rsidRDefault="00761879" w:rsidP="00761879">
      <w:pPr>
        <w:jc w:val="both"/>
      </w:pPr>
      <w:r w:rsidRPr="007E797C">
        <w:t>    </w:t>
      </w:r>
    </w:p>
    <w:p w:rsidR="00761879" w:rsidRPr="007E797C" w:rsidRDefault="00761879" w:rsidP="00761879">
      <w:pPr>
        <w:jc w:val="both"/>
      </w:pPr>
      <w:r w:rsidRPr="007E797C">
        <w:t>Списъкът със заявените за регистрация като застъпници е проверен от „Информационно обслужване" АД. От проверката се установи следното: от 1</w:t>
      </w:r>
      <w:r>
        <w:t>9</w:t>
      </w:r>
      <w:r w:rsidRPr="007E797C">
        <w:t xml:space="preserve"> (</w:t>
      </w:r>
      <w:r>
        <w:t>девет</w:t>
      </w:r>
      <w:r w:rsidRPr="007E797C">
        <w:t>надесет) броя лица, заявени за регистрация като застъпници – за 1</w:t>
      </w:r>
      <w:r>
        <w:t>9</w:t>
      </w:r>
      <w:r w:rsidRPr="007E797C">
        <w:t xml:space="preserve"> (</w:t>
      </w:r>
      <w:r>
        <w:t>девет</w:t>
      </w:r>
      <w:r w:rsidRPr="007E797C">
        <w:t>надесет) от тях не са установени несъответствия и отговарят на изискванията за регистрация.</w:t>
      </w:r>
    </w:p>
    <w:p w:rsidR="00ED2D18" w:rsidRDefault="00761879" w:rsidP="00761879">
      <w:pPr>
        <w:jc w:val="both"/>
      </w:pPr>
      <w:r>
        <w:t xml:space="preserve">           </w:t>
      </w:r>
      <w:r w:rsidRPr="007E797C">
        <w:t>С оглед на горното и след като констатира, че са налице</w:t>
      </w:r>
      <w:r>
        <w:t xml:space="preserve"> </w:t>
      </w:r>
      <w:r w:rsidRPr="007E797C">
        <w:t>изискванията на Изборния кодекс за регистрация на 1</w:t>
      </w:r>
      <w:r>
        <w:t>9</w:t>
      </w:r>
      <w:r w:rsidRPr="007E797C">
        <w:t xml:space="preserve"> (</w:t>
      </w:r>
      <w:r>
        <w:t>девет</w:t>
      </w:r>
      <w:r w:rsidRPr="007E797C">
        <w:t>надесет) броя от заявените за регистрация застъпници на кандидатска листа за общински съветници, кмет на община и кметове на кметства на ПП“ДВИЖЕНИЕ ЗА ПРАВА И СВОБОДИ“, за участие в изборите за общински съветници и за кметове, насро</w:t>
      </w:r>
      <w:r w:rsidR="00ED2D18">
        <w:t>чени за 29 октомври 2023 година.</w:t>
      </w:r>
    </w:p>
    <w:p w:rsidR="00761879" w:rsidRPr="00E34055" w:rsidRDefault="00ED2D18" w:rsidP="00761879">
      <w:pPr>
        <w:jc w:val="both"/>
        <w:rPr>
          <w:color w:val="333333"/>
          <w:shd w:val="clear" w:color="auto" w:fill="FFFFFF"/>
        </w:rPr>
      </w:pPr>
      <w:r>
        <w:t xml:space="preserve">         </w:t>
      </w:r>
      <w:r w:rsidR="00761879" w:rsidRPr="007E797C">
        <w:t xml:space="preserve"> </w:t>
      </w:r>
      <w:r>
        <w:t>Н</w:t>
      </w:r>
      <w:r w:rsidR="00761879" w:rsidRPr="007E797C">
        <w:t xml:space="preserve"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 </w:t>
      </w:r>
      <w:r w:rsidR="00761879" w:rsidRPr="00BD42F4">
        <w:t>с</w:t>
      </w:r>
      <w:r w:rsidR="00761879" w:rsidRPr="00BD42F4">
        <w:rPr>
          <w:lang w:val="ru-RU"/>
        </w:rPr>
        <w:t xml:space="preserve">лед проведено гласуване съответно - </w:t>
      </w:r>
      <w:r w:rsidR="00761879">
        <w:rPr>
          <w:lang w:val="ru-RU"/>
        </w:rPr>
        <w:t>«</w:t>
      </w:r>
      <w:r w:rsidR="00761879" w:rsidRPr="00EC2525">
        <w:rPr>
          <w:lang w:val="ru-RU"/>
        </w:rPr>
        <w:t>ЗА»:</w:t>
      </w:r>
      <w:r w:rsidR="00761879" w:rsidRPr="00EC2525">
        <w:t>Сийка Кисимова Куйбишева-Соленкова,</w:t>
      </w:r>
      <w:r w:rsidR="00761879">
        <w:t xml:space="preserve"> </w:t>
      </w:r>
      <w:r w:rsidR="00761879" w:rsidRPr="00EC2525">
        <w:rPr>
          <w:color w:val="000000"/>
          <w:shd w:val="clear" w:color="auto" w:fill="FEFEFE"/>
        </w:rPr>
        <w:t>Катя Благоева Кардашева</w:t>
      </w:r>
      <w:r w:rsidR="00761879" w:rsidRPr="00EC2525">
        <w:t>,</w:t>
      </w:r>
      <w:r w:rsidR="00761879">
        <w:t xml:space="preserve"> Величка Стоянова Топалова,</w:t>
      </w:r>
      <w:r w:rsidR="00761879" w:rsidRPr="00EC2525">
        <w:t xml:space="preserve"> Иво Николов Зойков, Стоянка Георгиева Мавродиева-Сиракова</w:t>
      </w:r>
      <w:r w:rsidR="00761879">
        <w:t xml:space="preserve">, </w:t>
      </w:r>
      <w:r w:rsidR="00761879" w:rsidRPr="00EC2525">
        <w:t xml:space="preserve"> Кимиле Шукриева Ходжова, </w:t>
      </w:r>
      <w:r w:rsidR="00761879" w:rsidRPr="002D5A88">
        <w:t>Ана Иванова Пандева,</w:t>
      </w:r>
      <w:r w:rsidR="00761879">
        <w:t xml:space="preserve"> </w:t>
      </w:r>
      <w:r w:rsidR="00761879" w:rsidRPr="00EC2525">
        <w:t>Георги Тодоров Петрелийски</w:t>
      </w:r>
      <w:r w:rsidR="00761879">
        <w:t>,</w:t>
      </w:r>
      <w:r w:rsidR="00761879" w:rsidRPr="00835CA0">
        <w:rPr>
          <w:lang w:val="ru-RU"/>
        </w:rPr>
        <w:t xml:space="preserve"> </w:t>
      </w:r>
      <w:r w:rsidR="00761879">
        <w:rPr>
          <w:lang w:val="ru-RU"/>
        </w:rPr>
        <w:t>Саафинас Наит Чауш,</w:t>
      </w:r>
      <w:r w:rsidR="00761879" w:rsidRPr="00E57C17">
        <w:rPr>
          <w:lang w:val="ru-RU"/>
        </w:rPr>
        <w:t xml:space="preserve"> </w:t>
      </w:r>
      <w:r w:rsidR="00761879">
        <w:rPr>
          <w:lang w:val="ru-RU"/>
        </w:rPr>
        <w:t>Георги Илиев Янев  и</w:t>
      </w:r>
      <w:r w:rsidR="00AA119B">
        <w:rPr>
          <w:lang w:val="ru-RU"/>
        </w:rPr>
        <w:t xml:space="preserve"> </w:t>
      </w:r>
      <w:r w:rsidR="00AA119B" w:rsidRPr="00EC2525">
        <w:t>Стефан Димитров Софтов</w:t>
      </w:r>
      <w:r w:rsidR="00761879">
        <w:rPr>
          <w:lang w:val="ru-RU"/>
        </w:rPr>
        <w:t xml:space="preserve"> «ПРОТИВ» :</w:t>
      </w:r>
      <w:r w:rsidR="00AA119B">
        <w:rPr>
          <w:lang w:val="ru-RU"/>
        </w:rPr>
        <w:t xml:space="preserve"> НЯМА</w:t>
      </w:r>
      <w:r w:rsidR="00761879" w:rsidRPr="00EC2525">
        <w:t xml:space="preserve">, </w:t>
      </w:r>
      <w:r w:rsidR="00761879">
        <w:rPr>
          <w:lang w:val="ru-RU"/>
        </w:rPr>
        <w:t xml:space="preserve">ОИК Гърмен взе </w:t>
      </w:r>
      <w:r w:rsidR="00761879">
        <w:t>следното:</w:t>
      </w:r>
    </w:p>
    <w:p w:rsidR="00761879" w:rsidRDefault="00761879" w:rsidP="0076187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761879" w:rsidRDefault="00761879" w:rsidP="0076187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110</w:t>
      </w:r>
    </w:p>
    <w:p w:rsidR="00F957B4" w:rsidRDefault="00F957B4" w:rsidP="00F957B4">
      <w:pPr>
        <w:jc w:val="both"/>
      </w:pPr>
      <w:r w:rsidRPr="007E797C">
        <w:t xml:space="preserve">              I.РЕГИСТРИРА  1</w:t>
      </w:r>
      <w:r>
        <w:t>9</w:t>
      </w:r>
      <w:r w:rsidRPr="007E797C">
        <w:t> (</w:t>
      </w:r>
      <w:r>
        <w:t>девет</w:t>
      </w:r>
      <w:r w:rsidRPr="007E797C">
        <w:t>надесет) броя лица като застъпници на кандидатите от кандидатската листа за общински съветници, кмет на община и кметове на кметства на ПП“ДВИЖЕНИЕ ЗА ПРАВА И СВОБОДИ“ в изборите за общински съветници и за кметове на 29 октомври 2023 г. и публикува в публичния регистър, както следва:</w:t>
      </w:r>
    </w:p>
    <w:p w:rsidR="00F957B4" w:rsidRPr="007E797C" w:rsidRDefault="00F957B4" w:rsidP="00F957B4">
      <w:pPr>
        <w:jc w:val="both"/>
      </w:pPr>
    </w:p>
    <w:tbl>
      <w:tblPr>
        <w:tblW w:w="11233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1254"/>
        <w:gridCol w:w="3427"/>
        <w:gridCol w:w="1654"/>
        <w:gridCol w:w="2162"/>
        <w:gridCol w:w="2267"/>
      </w:tblGrid>
      <w:tr w:rsidR="00F957B4" w:rsidRPr="007E797C" w:rsidTr="00114897">
        <w:trPr>
          <w:trHeight w:val="827"/>
        </w:trPr>
        <w:tc>
          <w:tcPr>
            <w:tcW w:w="4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7B4" w:rsidRPr="007E797C" w:rsidRDefault="00F957B4" w:rsidP="00114897">
            <w:pPr>
              <w:jc w:val="both"/>
            </w:pPr>
            <w:r w:rsidRPr="007E797C">
              <w:t>№ по ред</w:t>
            </w:r>
          </w:p>
        </w:tc>
        <w:tc>
          <w:tcPr>
            <w:tcW w:w="633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7B4" w:rsidRPr="007E797C" w:rsidRDefault="00F957B4" w:rsidP="00114897">
            <w:pPr>
              <w:jc w:val="both"/>
            </w:pPr>
            <w:r w:rsidRPr="007E797C">
              <w:t>Име, презиме и фамилия на застъпника   </w:t>
            </w:r>
            <w:r w:rsidRPr="007E797C">
              <w:rPr>
                <w:rStyle w:val="Emphasis"/>
                <w:color w:val="333333"/>
              </w:rPr>
              <w:t>(броят на застъпниците не може да надвишава броя на секциите)</w:t>
            </w:r>
          </w:p>
        </w:tc>
        <w:tc>
          <w:tcPr>
            <w:tcW w:w="442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57B4" w:rsidRPr="007E797C" w:rsidRDefault="00F957B4" w:rsidP="00114897">
            <w:pPr>
              <w:jc w:val="both"/>
            </w:pPr>
            <w:r w:rsidRPr="007E797C">
              <w:t>ЕГН на застъпника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100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F957B4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957B4" w:rsidRPr="009E4F32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F957B4" w:rsidRPr="009E4F32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DD7EE"/>
            <w:vAlign w:val="bottom"/>
          </w:tcPr>
          <w:p w:rsidR="00F957B4" w:rsidRPr="009E4F32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</w:tcPr>
          <w:p w:rsidR="00F957B4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957B4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957B4" w:rsidRPr="009E4F32" w:rsidRDefault="00F957B4" w:rsidP="001148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957B4" w:rsidRPr="009E4F32" w:rsidRDefault="00F957B4" w:rsidP="001148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4F32">
              <w:rPr>
                <w:rFonts w:ascii="Calibri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957B4" w:rsidRPr="009E4F32" w:rsidRDefault="00F957B4" w:rsidP="00114897">
            <w:pPr>
              <w:jc w:val="center"/>
              <w:rPr>
                <w:b/>
                <w:bCs/>
                <w:color w:val="000000"/>
              </w:rPr>
            </w:pPr>
            <w:r w:rsidRPr="009E4F32">
              <w:rPr>
                <w:b/>
                <w:bCs/>
                <w:color w:val="000000"/>
              </w:rPr>
              <w:t>Собствено, бащино и фамилно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957B4" w:rsidRPr="009E4F32" w:rsidRDefault="00F957B4" w:rsidP="00114897">
            <w:pPr>
              <w:jc w:val="right"/>
              <w:rPr>
                <w:b/>
                <w:bCs/>
                <w:color w:val="FFFFFF" w:themeColor="background1"/>
              </w:rPr>
            </w:pPr>
            <w:r w:rsidRPr="009E4F32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F957B4" w:rsidRPr="009E4F32" w:rsidRDefault="00F957B4" w:rsidP="00114897">
            <w:pPr>
              <w:jc w:val="right"/>
              <w:rPr>
                <w:b/>
                <w:bCs/>
                <w:color w:val="000000"/>
              </w:rPr>
            </w:pPr>
            <w:r w:rsidRPr="009E4F32">
              <w:rPr>
                <w:b/>
                <w:bCs/>
                <w:color w:val="000000"/>
              </w:rPr>
              <w:t>тел.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Юлиян Емилов Герасимов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79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right"/>
              <w:rPr>
                <w:color w:val="000000"/>
              </w:rPr>
            </w:pPr>
            <w:r w:rsidRPr="009E4F32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62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right"/>
              <w:rPr>
                <w:color w:val="000000"/>
              </w:rPr>
            </w:pPr>
            <w:r w:rsidRPr="009E4F32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Ибр</w:t>
            </w:r>
            <w:r>
              <w:rPr>
                <w:rFonts w:ascii="Bahnschrift Light" w:hAnsi="Bahnschrift Light" w:cs="Calibri"/>
                <w:color w:val="000000"/>
              </w:rPr>
              <w:t>ах</w:t>
            </w:r>
            <w:r w:rsidRPr="009E4F32">
              <w:rPr>
                <w:rFonts w:ascii="Bahnschrift Light" w:hAnsi="Bahnschrift Light" w:cs="Calibri"/>
                <w:color w:val="000000"/>
              </w:rPr>
              <w:t>им Шукриев Чолаков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 xml:space="preserve">Мустафа Джафетов Чолаков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Нехат Лютвиев Шмереков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lastRenderedPageBreak/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Осман Фикриев Ходжов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Халил Ракип Булгур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Ахмед Ахмед Чауш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Петър Иванов Севдинов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Снежана Събева Куйбишева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right"/>
              <w:rPr>
                <w:color w:val="000000"/>
              </w:rPr>
            </w:pPr>
            <w:r w:rsidRPr="009E4F32">
              <w:rPr>
                <w:color w:val="000000"/>
              </w:rPr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E4F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Инес Халилова Са</w:t>
            </w:r>
            <w:r>
              <w:rPr>
                <w:rFonts w:ascii="Bahnschrift Light" w:hAnsi="Bahnschrift Light" w:cs="Calibri"/>
                <w:color w:val="000000"/>
              </w:rPr>
              <w:t>а</w:t>
            </w:r>
            <w:r w:rsidRPr="009E4F32">
              <w:rPr>
                <w:rFonts w:ascii="Bahnschrift Light" w:hAnsi="Bahnschrift Light" w:cs="Calibri"/>
                <w:color w:val="000000"/>
              </w:rPr>
              <w:t>лимова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Мустафа Феимов Пехливанов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Мустафа Ахмед Даракчи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Ахмед Иса Доленски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Айдън Билялов Киселов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Джемал Джемал Сердар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19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Джемал Ариф Иса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20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Фикрет Фикретов Гараганов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21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Гълъб Яворов Куйбишев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  <w:tr w:rsidR="00F957B4" w:rsidRPr="009E4F32" w:rsidTr="00114897">
        <w:tblPrEx>
          <w:shd w:val="clear" w:color="auto" w:fill="auto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2267" w:type="dxa"/>
          <w:trHeight w:val="315"/>
        </w:trPr>
        <w:tc>
          <w:tcPr>
            <w:tcW w:w="17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jc w:val="center"/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22</w:t>
            </w:r>
          </w:p>
        </w:tc>
        <w:tc>
          <w:tcPr>
            <w:tcW w:w="34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F957B4" w:rsidP="00114897">
            <w:pPr>
              <w:rPr>
                <w:rFonts w:ascii="Bahnschrift Light" w:hAnsi="Bahnschrift Light" w:cs="Calibri"/>
                <w:color w:val="000000"/>
              </w:rPr>
            </w:pPr>
            <w:r w:rsidRPr="009E4F32">
              <w:rPr>
                <w:rFonts w:ascii="Bahnschrift Light" w:hAnsi="Bahnschrift Light" w:cs="Calibri"/>
                <w:color w:val="000000"/>
              </w:rPr>
              <w:t>Нухан Мюдюн Юсеин</w:t>
            </w:r>
          </w:p>
        </w:tc>
        <w:tc>
          <w:tcPr>
            <w:tcW w:w="1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Bahnschrift Light" w:hAnsi="Bahnschrift Light" w:cs="Calibri"/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  <w:tc>
          <w:tcPr>
            <w:tcW w:w="2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7B4" w:rsidRPr="009E4F32" w:rsidRDefault="0046155B" w:rsidP="00114897">
            <w:pPr>
              <w:jc w:val="right"/>
              <w:rPr>
                <w:rFonts w:ascii="Bahnschrift Light" w:hAnsi="Bahnschrift Light" w:cs="Calibri"/>
                <w:color w:val="000000"/>
              </w:rPr>
            </w:pPr>
            <w:r>
              <w:t>**********</w:t>
            </w:r>
            <w:r w:rsidRPr="001F38AE">
              <w:rPr>
                <w:b/>
                <w:bCs/>
              </w:rPr>
              <w:t>–</w:t>
            </w:r>
          </w:p>
        </w:tc>
      </w:tr>
    </w:tbl>
    <w:p w:rsidR="00F957B4" w:rsidRDefault="00F957B4" w:rsidP="00F957B4">
      <w:pPr>
        <w:jc w:val="both"/>
      </w:pPr>
    </w:p>
    <w:p w:rsidR="00F957B4" w:rsidRPr="007E797C" w:rsidRDefault="00F957B4" w:rsidP="00F957B4">
      <w:pPr>
        <w:jc w:val="both"/>
      </w:pPr>
    </w:p>
    <w:p w:rsidR="00F957B4" w:rsidRPr="007E797C" w:rsidRDefault="00F957B4" w:rsidP="00F957B4">
      <w:pPr>
        <w:jc w:val="both"/>
      </w:pPr>
      <w:r w:rsidRPr="007E797C">
        <w:t>На регистрираните застъпници да бъдат издадени съответните удостоверения. </w:t>
      </w:r>
    </w:p>
    <w:p w:rsidR="00F957B4" w:rsidRPr="007E797C" w:rsidRDefault="00F957B4" w:rsidP="00F957B4">
      <w:pPr>
        <w:jc w:val="both"/>
      </w:pPr>
      <w:r w:rsidRPr="007E797C">
        <w:t>Решението беше прието единодушно.</w:t>
      </w:r>
    </w:p>
    <w:p w:rsidR="00F957B4" w:rsidRPr="007E797C" w:rsidRDefault="00F957B4" w:rsidP="00F957B4">
      <w:pPr>
        <w:jc w:val="both"/>
      </w:pPr>
    </w:p>
    <w:p w:rsidR="00F957B4" w:rsidRPr="00B91EC7" w:rsidRDefault="00F957B4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AA119B">
        <w:rPr>
          <w:rFonts w:ascii="Times New Roman" w:hAnsi="Times New Roman" w:cs="Times New Roman"/>
          <w:sz w:val="24"/>
          <w:szCs w:val="24"/>
        </w:rPr>
        <w:t>1</w:t>
      </w:r>
    </w:p>
    <w:p w:rsidR="00F957B4" w:rsidRDefault="00F957B4" w:rsidP="00F957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F957B4" w:rsidRPr="007E797C" w:rsidRDefault="00F957B4" w:rsidP="00F957B4">
      <w:pPr>
        <w:jc w:val="both"/>
        <w:rPr>
          <w:b/>
          <w:bCs/>
        </w:rPr>
      </w:pPr>
    </w:p>
    <w:p w:rsidR="00F957B4" w:rsidRDefault="00F957B4" w:rsidP="00F957B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пета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 от дневния ред:</w:t>
      </w:r>
    </w:p>
    <w:p w:rsidR="00F957B4" w:rsidRPr="00E34C2A" w:rsidRDefault="00F957B4" w:rsidP="00F957B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57B4" w:rsidRDefault="00F957B4" w:rsidP="00F957B4">
      <w:pPr>
        <w:jc w:val="both"/>
        <w:rPr>
          <w:bCs/>
        </w:rPr>
      </w:pPr>
      <w:r w:rsidRPr="00DC3FC9">
        <w:t xml:space="preserve">      </w:t>
      </w:r>
      <w:r>
        <w:t xml:space="preserve"> </w:t>
      </w:r>
      <w:r w:rsidRPr="00DC3FC9">
        <w:t xml:space="preserve"> </w:t>
      </w:r>
      <w:r w:rsidRPr="006C1521">
        <w:t>ОТНОСНО:</w:t>
      </w:r>
      <w:r w:rsidRPr="006C1521">
        <w:rPr>
          <w:color w:val="333333"/>
          <w:sz w:val="21"/>
          <w:szCs w:val="21"/>
        </w:rPr>
        <w:t xml:space="preserve"> </w:t>
      </w:r>
      <w:r w:rsidRPr="006C1521">
        <w:t>Вземане на решение за</w:t>
      </w:r>
      <w:r w:rsidRPr="006C1521">
        <w:rPr>
          <w:bCs/>
        </w:rPr>
        <w:t xml:space="preserve"> промяна в състава  на </w:t>
      </w:r>
      <w:r>
        <w:rPr>
          <w:bCs/>
        </w:rPr>
        <w:t>П</w:t>
      </w:r>
      <w:r w:rsidRPr="006C1521">
        <w:rPr>
          <w:bCs/>
        </w:rPr>
        <w:t>СИК  в Община Гърмен по предложение на ПП„ ИМА ТАКЪВ НАРОД”.</w:t>
      </w:r>
    </w:p>
    <w:p w:rsidR="00F957B4" w:rsidRPr="00825B6A" w:rsidRDefault="00F957B4" w:rsidP="00F957B4">
      <w:pPr>
        <w:jc w:val="both"/>
        <w:rPr>
          <w:bCs/>
        </w:rPr>
      </w:pPr>
      <w:r>
        <w:t xml:space="preserve">        </w:t>
      </w:r>
      <w:r w:rsidRPr="009A29E7">
        <w:t xml:space="preserve">Постъпило </w:t>
      </w:r>
      <w:r>
        <w:t xml:space="preserve"> е предложение </w:t>
      </w:r>
      <w:r w:rsidRPr="009A29E7">
        <w:t xml:space="preserve">от </w:t>
      </w:r>
      <w:r>
        <w:t>Шериф Янузов Ходжов</w:t>
      </w:r>
      <w:r w:rsidRPr="009A29E7">
        <w:t xml:space="preserve"> –</w:t>
      </w:r>
      <w:r>
        <w:t>пре</w:t>
      </w:r>
      <w:r w:rsidRPr="009A29E7">
        <w:t xml:space="preserve">упълномощен представител на </w:t>
      </w:r>
      <w:r>
        <w:t>ПП</w:t>
      </w:r>
      <w:r w:rsidRPr="009A29E7">
        <w:rPr>
          <w:bCs/>
        </w:rPr>
        <w:t>„</w:t>
      </w:r>
      <w:r>
        <w:rPr>
          <w:bCs/>
        </w:rPr>
        <w:t>ИМА ТАКЪВ НАРОД</w:t>
      </w:r>
      <w:r w:rsidRPr="009A29E7">
        <w:rPr>
          <w:bCs/>
        </w:rPr>
        <w:t>”</w:t>
      </w:r>
      <w:r w:rsidRPr="009A29E7">
        <w:rPr>
          <w:b/>
          <w:bCs/>
        </w:rPr>
        <w:t xml:space="preserve">, </w:t>
      </w:r>
      <w:r w:rsidRPr="009A29E7">
        <w:t xml:space="preserve">с Вх.№ </w:t>
      </w:r>
      <w:r>
        <w:t>149</w:t>
      </w:r>
      <w:r w:rsidRPr="009A29E7">
        <w:t>/</w:t>
      </w:r>
      <w:r>
        <w:t>24</w:t>
      </w:r>
      <w:r w:rsidRPr="009A29E7">
        <w:t>.</w:t>
      </w:r>
      <w:r w:rsidRPr="009A29E7">
        <w:rPr>
          <w:lang w:val="en-US"/>
        </w:rPr>
        <w:t>10</w:t>
      </w:r>
      <w:r w:rsidRPr="009A29E7">
        <w:t>.2023</w:t>
      </w:r>
      <w:r w:rsidRPr="009A29E7">
        <w:rPr>
          <w:lang w:val="en-US"/>
        </w:rPr>
        <w:t xml:space="preserve"> </w:t>
      </w:r>
      <w:r w:rsidRPr="009A29E7">
        <w:t>год. от  входящия регистър на</w:t>
      </w:r>
      <w:r w:rsidRPr="009A29E7">
        <w:rPr>
          <w:b/>
          <w:bCs/>
        </w:rPr>
        <w:t xml:space="preserve"> </w:t>
      </w:r>
      <w:r w:rsidRPr="009A29E7">
        <w:t xml:space="preserve"> Общинска избирателна комисия  Гърмен, за промяна в състава на  СИК  в Община Гърмен. </w:t>
      </w:r>
      <w:r>
        <w:t>назначени с решение №82</w:t>
      </w:r>
      <w:r w:rsidRPr="00877008">
        <w:t xml:space="preserve"> МИ/2</w:t>
      </w:r>
      <w:r>
        <w:t>8</w:t>
      </w:r>
      <w:r w:rsidRPr="00877008">
        <w:t xml:space="preserve">.09.2023 г. на ОИК - </w:t>
      </w:r>
      <w:r>
        <w:t>Гърмен</w:t>
      </w:r>
      <w:r w:rsidRPr="00877008">
        <w:t xml:space="preserve"> за изборите на 29 октомври 2023г.</w:t>
      </w:r>
    </w:p>
    <w:p w:rsidR="00E71949" w:rsidRPr="00E34055" w:rsidRDefault="00F957B4" w:rsidP="00E71949">
      <w:pPr>
        <w:jc w:val="both"/>
        <w:rPr>
          <w:color w:val="333333"/>
          <w:shd w:val="clear" w:color="auto" w:fill="FFFFFF"/>
        </w:rPr>
      </w:pPr>
      <w:r>
        <w:t xml:space="preserve">        </w:t>
      </w:r>
      <w:r w:rsidRPr="009A29E7">
        <w:t xml:space="preserve">  </w:t>
      </w:r>
      <w:r w:rsidRPr="00877008">
        <w:t>Представени са документи за съответствие по реда на чл. 95 и чл. 96 от ИК и на основание, чл. 87, ал. 1, т. 5, т. 6 от ИК, във връзка с</w:t>
      </w:r>
      <w:r w:rsidRPr="00F67076">
        <w:t> </w:t>
      </w:r>
      <w:r w:rsidRPr="00877008">
        <w:t>Решение № 2378 МИ/12.09.2023 г.</w:t>
      </w:r>
      <w:r w:rsidRPr="00F67076">
        <w:t> </w:t>
      </w:r>
      <w:r w:rsidRPr="00877008">
        <w:t>на ЦИК,</w:t>
      </w:r>
      <w:r w:rsidRPr="00017D87">
        <w:t xml:space="preserve"> </w:t>
      </w:r>
      <w:r w:rsidRPr="00BD42F4">
        <w:t>при спазване на законоустановения кворум</w:t>
      </w:r>
      <w:r w:rsidRPr="00BD42F4">
        <w:rPr>
          <w:color w:val="000000"/>
        </w:rPr>
        <w:t>,</w:t>
      </w:r>
      <w:r>
        <w:rPr>
          <w:color w:val="000000"/>
          <w:shd w:val="clear" w:color="auto" w:fill="FEFEFE"/>
        </w:rPr>
        <w:t xml:space="preserve"> </w:t>
      </w:r>
      <w:r w:rsidR="00E71949">
        <w:rPr>
          <w:color w:val="000000"/>
          <w:shd w:val="clear" w:color="auto" w:fill="FEFEFE"/>
        </w:rPr>
        <w:t xml:space="preserve"> </w:t>
      </w:r>
      <w:r w:rsidR="00E71949" w:rsidRPr="00BD42F4">
        <w:t>с</w:t>
      </w:r>
      <w:r w:rsidR="00E71949" w:rsidRPr="00BD42F4">
        <w:rPr>
          <w:lang w:val="ru-RU"/>
        </w:rPr>
        <w:t xml:space="preserve">лед проведено гласуване съответно - </w:t>
      </w:r>
      <w:r w:rsidR="00E71949">
        <w:rPr>
          <w:lang w:val="ru-RU"/>
        </w:rPr>
        <w:t>«</w:t>
      </w:r>
      <w:r w:rsidR="00E71949" w:rsidRPr="00EC2525">
        <w:rPr>
          <w:lang w:val="ru-RU"/>
        </w:rPr>
        <w:t>ЗА»:</w:t>
      </w:r>
      <w:r w:rsidR="00E71949" w:rsidRPr="00EC2525">
        <w:t>Сийка Кисимова Куйбишева-Соленкова,</w:t>
      </w:r>
      <w:r w:rsidR="00E71949">
        <w:t xml:space="preserve"> </w:t>
      </w:r>
      <w:r w:rsidR="00E71949" w:rsidRPr="00EC2525">
        <w:rPr>
          <w:color w:val="000000"/>
          <w:shd w:val="clear" w:color="auto" w:fill="FEFEFE"/>
        </w:rPr>
        <w:t>Катя Благоева Кардашева</w:t>
      </w:r>
      <w:r w:rsidR="00E71949" w:rsidRPr="00EC2525">
        <w:t>,</w:t>
      </w:r>
      <w:r w:rsidR="00E71949">
        <w:t xml:space="preserve"> Величка Стоянова Топалова,</w:t>
      </w:r>
      <w:r w:rsidR="00E71949" w:rsidRPr="00EC2525">
        <w:t xml:space="preserve"> Иво Николов Зойков, Стоянка Георгиева Мавродиева-Сиракова</w:t>
      </w:r>
      <w:r w:rsidR="00E71949">
        <w:t xml:space="preserve">, </w:t>
      </w:r>
      <w:r w:rsidR="00E71949" w:rsidRPr="00EC2525">
        <w:t xml:space="preserve"> Кимиле Шукриева Ходжова, </w:t>
      </w:r>
      <w:r w:rsidR="00E71949" w:rsidRPr="002D5A88">
        <w:t>Ана Иванова Пандева,</w:t>
      </w:r>
      <w:r w:rsidR="00E71949">
        <w:t xml:space="preserve"> </w:t>
      </w:r>
      <w:r w:rsidR="00E71949" w:rsidRPr="00EC2525">
        <w:t>Георги Тодоров Петрелийски</w:t>
      </w:r>
      <w:r w:rsidR="00E71949">
        <w:t>,</w:t>
      </w:r>
      <w:r w:rsidR="00E71949" w:rsidRPr="00835CA0">
        <w:rPr>
          <w:lang w:val="ru-RU"/>
        </w:rPr>
        <w:t xml:space="preserve"> </w:t>
      </w:r>
      <w:r w:rsidR="00E71949">
        <w:rPr>
          <w:lang w:val="ru-RU"/>
        </w:rPr>
        <w:t>Саафинас Наит Чауш,</w:t>
      </w:r>
      <w:r w:rsidR="00E71949" w:rsidRPr="00E57C17">
        <w:rPr>
          <w:lang w:val="ru-RU"/>
        </w:rPr>
        <w:t xml:space="preserve"> </w:t>
      </w:r>
      <w:r w:rsidR="00E71949">
        <w:rPr>
          <w:lang w:val="ru-RU"/>
        </w:rPr>
        <w:t>Георги Илиев Янев  и «ПРОТИВ» :</w:t>
      </w:r>
      <w:r w:rsidR="0078273B" w:rsidRPr="0078273B">
        <w:t xml:space="preserve"> </w:t>
      </w:r>
      <w:r w:rsidR="0078273B" w:rsidRPr="00EC2525">
        <w:t>Стефан Димитров Софтов</w:t>
      </w:r>
      <w:r w:rsidR="00E71949" w:rsidRPr="00EC2525">
        <w:t xml:space="preserve">, </w:t>
      </w:r>
      <w:r w:rsidR="00E71949">
        <w:rPr>
          <w:lang w:val="ru-RU"/>
        </w:rPr>
        <w:t xml:space="preserve">ОИК Гърмен взе </w:t>
      </w:r>
      <w:r w:rsidR="00E71949">
        <w:t>следното:</w:t>
      </w:r>
    </w:p>
    <w:p w:rsidR="00E71949" w:rsidRDefault="00E71949" w:rsidP="00E7194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E71949" w:rsidRDefault="00E71949" w:rsidP="00E71949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111</w:t>
      </w:r>
    </w:p>
    <w:p w:rsidR="00E71949" w:rsidRDefault="00E71949" w:rsidP="00E71949">
      <w:pPr>
        <w:jc w:val="both"/>
      </w:pPr>
      <w:r>
        <w:rPr>
          <w:b/>
          <w:bCs/>
        </w:rPr>
        <w:t xml:space="preserve">              </w:t>
      </w:r>
      <w:r w:rsidRPr="00877008">
        <w:rPr>
          <w:b/>
          <w:bCs/>
        </w:rPr>
        <w:t>ДОПУСКА ЗАМЯНА</w:t>
      </w:r>
      <w:r w:rsidRPr="00F67076">
        <w:rPr>
          <w:b/>
          <w:bCs/>
        </w:rPr>
        <w:t> </w:t>
      </w:r>
      <w:r w:rsidRPr="00877008">
        <w:t>на член от състава на посочен</w:t>
      </w:r>
      <w:r>
        <w:t>ите</w:t>
      </w:r>
      <w:r w:rsidRPr="00877008">
        <w:t xml:space="preserve"> в предложението </w:t>
      </w:r>
      <w:r>
        <w:t xml:space="preserve"> подвижни </w:t>
      </w:r>
      <w:r w:rsidRPr="00877008">
        <w:t>секционн</w:t>
      </w:r>
      <w:r>
        <w:t>и избирателни комисии</w:t>
      </w:r>
      <w:r w:rsidRPr="00F67076">
        <w:t> </w:t>
      </w:r>
      <w:r w:rsidRPr="00877008">
        <w:t xml:space="preserve">в Община </w:t>
      </w:r>
      <w:r>
        <w:t>ГЪРМЕН</w:t>
      </w:r>
      <w:r w:rsidRPr="00877008">
        <w:t xml:space="preserve">, </w:t>
      </w:r>
      <w:r w:rsidRPr="00F67076">
        <w:t> </w:t>
      </w:r>
      <w:r w:rsidRPr="00877008">
        <w:t>както следва:</w:t>
      </w:r>
    </w:p>
    <w:p w:rsidR="00E71949" w:rsidRDefault="00E71949" w:rsidP="00E71949">
      <w:pPr>
        <w:jc w:val="both"/>
      </w:pPr>
    </w:p>
    <w:p w:rsidR="00E71949" w:rsidRPr="004E6C84" w:rsidRDefault="00E71949" w:rsidP="00E71949">
      <w:pPr>
        <w:ind w:firstLine="708"/>
        <w:jc w:val="both"/>
        <w:rPr>
          <w:b/>
          <w:u w:val="single"/>
        </w:rPr>
      </w:pPr>
      <w:r w:rsidRPr="004E6C84">
        <w:rPr>
          <w:b/>
          <w:u w:val="single"/>
        </w:rPr>
        <w:t>В </w:t>
      </w:r>
      <w:r>
        <w:rPr>
          <w:b/>
          <w:u w:val="single"/>
        </w:rPr>
        <w:t>П</w:t>
      </w:r>
      <w:r w:rsidRPr="004E6C84">
        <w:rPr>
          <w:b/>
          <w:bCs/>
          <w:u w:val="single"/>
        </w:rPr>
        <w:t>СИК №</w:t>
      </w:r>
      <w:r>
        <w:rPr>
          <w:b/>
          <w:u w:val="single"/>
        </w:rPr>
        <w:t>0113000</w:t>
      </w:r>
      <w:r w:rsidRPr="004E6C84">
        <w:rPr>
          <w:b/>
          <w:u w:val="single"/>
        </w:rPr>
        <w:t>2</w:t>
      </w:r>
      <w:r>
        <w:rPr>
          <w:b/>
          <w:u w:val="single"/>
        </w:rPr>
        <w:t>3</w:t>
      </w:r>
    </w:p>
    <w:p w:rsidR="00E71949" w:rsidRPr="004E6C84" w:rsidRDefault="00E71949" w:rsidP="00E71949">
      <w:pPr>
        <w:ind w:firstLine="708"/>
        <w:jc w:val="both"/>
        <w:rPr>
          <w:sz w:val="10"/>
          <w:szCs w:val="10"/>
          <w:u w:val="single"/>
        </w:rPr>
      </w:pPr>
    </w:p>
    <w:p w:rsidR="00E71949" w:rsidRPr="00877008" w:rsidRDefault="00E71949" w:rsidP="00E71949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ДЕСИСЛАВА НИКОЛАЕВА ДУНЧЕВА</w:t>
      </w:r>
      <w:r w:rsidRPr="00877008">
        <w:t xml:space="preserve"> ЕГН: </w:t>
      </w:r>
      <w:r w:rsidR="0046155B">
        <w:t>**********</w:t>
      </w:r>
      <w:r w:rsidR="0046155B" w:rsidRPr="001F38AE">
        <w:rPr>
          <w:b/>
          <w:bCs/>
        </w:rPr>
        <w:t>–</w:t>
      </w:r>
      <w:r w:rsidRPr="00877008">
        <w:rPr>
          <w:b/>
          <w:bCs/>
        </w:rPr>
        <w:t xml:space="preserve">– </w:t>
      </w:r>
      <w:r w:rsidRPr="009A7D28">
        <w:rPr>
          <w:bCs/>
        </w:rPr>
        <w:t>член</w:t>
      </w:r>
      <w:r w:rsidRPr="00877008">
        <w:t xml:space="preserve"> на секционна избирателна комисия.</w:t>
      </w:r>
    </w:p>
    <w:p w:rsidR="00E71949" w:rsidRDefault="00E71949" w:rsidP="00E71949">
      <w:pPr>
        <w:jc w:val="both"/>
      </w:pPr>
      <w:r>
        <w:t xml:space="preserve">            </w:t>
      </w:r>
      <w:r w:rsidRPr="00877008">
        <w:t>НАЗНАЧАВА</w:t>
      </w:r>
      <w:r w:rsidRPr="00F67076">
        <w:rPr>
          <w:b/>
          <w:bCs/>
        </w:rPr>
        <w:t> </w:t>
      </w:r>
      <w:r w:rsidRPr="00246246">
        <w:rPr>
          <w:bCs/>
        </w:rPr>
        <w:t>ДИМИТЪР ВЛАДИМИРОВ ГАЙДОВ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46155B">
        <w:t>**********</w:t>
      </w:r>
      <w:r w:rsidR="0046155B" w:rsidRPr="001F38AE">
        <w:rPr>
          <w:b/>
          <w:bCs/>
        </w:rPr>
        <w:t>–</w:t>
      </w:r>
      <w:r>
        <w:t>-член</w:t>
      </w:r>
      <w:r w:rsidRPr="00877008">
        <w:t xml:space="preserve"> на секционна избирателна комисия.</w:t>
      </w:r>
    </w:p>
    <w:p w:rsidR="00E71949" w:rsidRDefault="00E71949" w:rsidP="00E71949">
      <w:pPr>
        <w:jc w:val="both"/>
      </w:pPr>
    </w:p>
    <w:p w:rsidR="00E71949" w:rsidRPr="00983D94" w:rsidRDefault="00E71949" w:rsidP="00E71949">
      <w:pPr>
        <w:ind w:firstLine="708"/>
        <w:jc w:val="both"/>
        <w:rPr>
          <w:b/>
          <w:u w:val="single"/>
        </w:rPr>
      </w:pPr>
      <w:r>
        <w:t xml:space="preserve"> </w:t>
      </w:r>
      <w:r w:rsidRPr="00983D94">
        <w:rPr>
          <w:b/>
          <w:u w:val="single"/>
        </w:rPr>
        <w:t>В </w:t>
      </w:r>
      <w:r>
        <w:rPr>
          <w:b/>
          <w:u w:val="single"/>
        </w:rPr>
        <w:t>П</w:t>
      </w:r>
      <w:r w:rsidRPr="00983D94">
        <w:rPr>
          <w:b/>
          <w:bCs/>
          <w:u w:val="single"/>
        </w:rPr>
        <w:t>СИК №</w:t>
      </w:r>
      <w:r w:rsidRPr="00983D94">
        <w:rPr>
          <w:rStyle w:val="Emphasis"/>
          <w:rFonts w:eastAsiaTheme="majorEastAsia"/>
          <w:color w:val="333333"/>
          <w:u w:val="single"/>
          <w:shd w:val="clear" w:color="auto" w:fill="FFFFFF"/>
        </w:rPr>
        <w:t xml:space="preserve"> </w:t>
      </w:r>
      <w:r>
        <w:rPr>
          <w:rStyle w:val="Strong"/>
          <w:color w:val="333333"/>
          <w:u w:val="single"/>
          <w:shd w:val="clear" w:color="auto" w:fill="FFFFFF"/>
        </w:rPr>
        <w:t>011300024</w:t>
      </w:r>
      <w:r w:rsidRPr="00983D94">
        <w:rPr>
          <w:b/>
          <w:u w:val="single"/>
        </w:rPr>
        <w:t> </w:t>
      </w:r>
    </w:p>
    <w:p w:rsidR="00E71949" w:rsidRPr="00877008" w:rsidRDefault="00E71949" w:rsidP="00E71949">
      <w:pPr>
        <w:jc w:val="both"/>
      </w:pPr>
      <w:r>
        <w:t xml:space="preserve">            </w:t>
      </w:r>
      <w:r w:rsidRPr="00877008">
        <w:t>ОСВОБОЖДАВА</w:t>
      </w:r>
      <w:r w:rsidRPr="00F67076">
        <w:t> </w:t>
      </w:r>
      <w:r>
        <w:t>ШЕКИП ЮСЕИНОВ КЬОЙБАШИЕВ</w:t>
      </w:r>
      <w:r w:rsidRPr="00877008">
        <w:rPr>
          <w:b/>
          <w:bCs/>
        </w:rPr>
        <w:t>,</w:t>
      </w:r>
      <w:r w:rsidRPr="00F67076">
        <w:rPr>
          <w:b/>
          <w:bCs/>
        </w:rPr>
        <w:t> </w:t>
      </w:r>
      <w:r>
        <w:rPr>
          <w:b/>
          <w:bCs/>
        </w:rPr>
        <w:t xml:space="preserve"> </w:t>
      </w:r>
      <w:r w:rsidRPr="00877008">
        <w:t xml:space="preserve">ЕГН: </w:t>
      </w:r>
      <w:r w:rsidR="0046155B">
        <w:t>**********</w:t>
      </w:r>
      <w:r w:rsidRPr="009A7D28">
        <w:rPr>
          <w:bCs/>
        </w:rPr>
        <w:t xml:space="preserve">– </w:t>
      </w:r>
      <w:r>
        <w:rPr>
          <w:bCs/>
        </w:rPr>
        <w:t>Секретар на</w:t>
      </w:r>
      <w:r w:rsidRPr="00877008">
        <w:t xml:space="preserve"> секционна избирателна комисия.</w:t>
      </w:r>
    </w:p>
    <w:p w:rsidR="00E71949" w:rsidRDefault="00E71949" w:rsidP="00E71949">
      <w:pPr>
        <w:jc w:val="both"/>
      </w:pPr>
      <w:r>
        <w:t xml:space="preserve">            </w:t>
      </w:r>
      <w:r w:rsidRPr="00877008">
        <w:t>НАЗНАЧАВА</w:t>
      </w:r>
      <w:r>
        <w:t xml:space="preserve"> МЕХМЕД ДЖАЛИЛОВ БАКАЛОВ</w:t>
      </w:r>
      <w:r w:rsidRPr="00877008">
        <w:t xml:space="preserve">, ЕГН: </w:t>
      </w:r>
      <w:r w:rsidR="0046155B">
        <w:t>**********</w:t>
      </w:r>
      <w:r>
        <w:t xml:space="preserve">–Секретар </w:t>
      </w:r>
      <w:r w:rsidRPr="00877008">
        <w:t xml:space="preserve"> на секционна избирателна комисия.</w:t>
      </w:r>
    </w:p>
    <w:p w:rsidR="00E71949" w:rsidRPr="00983D94" w:rsidRDefault="00E71949" w:rsidP="00E71949">
      <w:pPr>
        <w:jc w:val="both"/>
        <w:rPr>
          <w:b/>
          <w:u w:val="single"/>
        </w:rPr>
      </w:pPr>
      <w:r>
        <w:t xml:space="preserve">            </w:t>
      </w:r>
    </w:p>
    <w:p w:rsidR="00E71949" w:rsidRPr="00877008" w:rsidRDefault="00E71949" w:rsidP="00E71949">
      <w:pPr>
        <w:jc w:val="both"/>
      </w:pPr>
      <w:r>
        <w:t xml:space="preserve">            </w:t>
      </w:r>
      <w:r>
        <w:rPr>
          <w:b/>
          <w:bCs/>
        </w:rPr>
        <w:t xml:space="preserve"> </w:t>
      </w:r>
      <w:r w:rsidRPr="00877008">
        <w:rPr>
          <w:b/>
          <w:bCs/>
        </w:rPr>
        <w:t>Да се издадат</w:t>
      </w:r>
      <w:r w:rsidRPr="00FE76EA">
        <w:t> </w:t>
      </w:r>
      <w:r w:rsidRPr="00877008">
        <w:t>Удостоверения (Приложение № 19 - МИ към</w:t>
      </w:r>
      <w:r w:rsidRPr="00FE76EA">
        <w:t> </w:t>
      </w:r>
      <w:hyperlink r:id="rId7" w:history="1">
        <w:r w:rsidRPr="00835CA0">
          <w:rPr>
            <w:i/>
          </w:rPr>
          <w:t>Решение № 1952/ 03.08.2023</w:t>
        </w:r>
        <w:r>
          <w:rPr>
            <w:i/>
          </w:rPr>
          <w:t xml:space="preserve"> </w:t>
        </w:r>
        <w:r w:rsidRPr="00835CA0">
          <w:rPr>
            <w:i/>
          </w:rPr>
          <w:t>г</w:t>
        </w:r>
        <w:r w:rsidRPr="00835CA0">
          <w:t>. на ЦИК</w:t>
        </w:r>
      </w:hyperlink>
      <w:r w:rsidRPr="00835CA0">
        <w:t> )</w:t>
      </w:r>
      <w:r w:rsidRPr="00877008">
        <w:t xml:space="preserve"> на новоназначените. </w:t>
      </w:r>
      <w:r w:rsidRPr="00877008">
        <w:rPr>
          <w:b/>
        </w:rPr>
        <w:t>Да се анулират</w:t>
      </w:r>
      <w:r w:rsidRPr="00877008">
        <w:t xml:space="preserve"> издадените</w:t>
      </w:r>
      <w:r w:rsidRPr="00FE76EA">
        <w:t> </w:t>
      </w:r>
      <w:r w:rsidRPr="00877008">
        <w:t>вече удостоверения.</w:t>
      </w:r>
    </w:p>
    <w:p w:rsidR="00E71949" w:rsidRDefault="00E71949" w:rsidP="00E71949">
      <w:pPr>
        <w:ind w:firstLine="708"/>
        <w:jc w:val="both"/>
        <w:rPr>
          <w:b/>
          <w:bCs/>
        </w:rPr>
      </w:pPr>
    </w:p>
    <w:p w:rsidR="00E71949" w:rsidRPr="0067093C" w:rsidRDefault="00E71949" w:rsidP="00E7194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Решението беше прието единодушно.</w:t>
      </w:r>
    </w:p>
    <w:p w:rsidR="00F957B4" w:rsidRPr="009A29E7" w:rsidRDefault="00F957B4" w:rsidP="00F957B4">
      <w:pPr>
        <w:ind w:firstLine="708"/>
        <w:jc w:val="both"/>
        <w:rPr>
          <w:bCs/>
        </w:rPr>
      </w:pPr>
    </w:p>
    <w:p w:rsidR="00E71949" w:rsidRPr="00B91EC7" w:rsidRDefault="00E71949" w:rsidP="00E719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1D7ED0">
        <w:rPr>
          <w:rFonts w:ascii="Times New Roman" w:hAnsi="Times New Roman" w:cs="Times New Roman"/>
          <w:sz w:val="24"/>
          <w:szCs w:val="24"/>
        </w:rPr>
        <w:t>0</w:t>
      </w:r>
    </w:p>
    <w:p w:rsidR="00E71949" w:rsidRDefault="00E71949" w:rsidP="00E719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</w:t>
      </w:r>
      <w:r w:rsidR="001D7ED0">
        <w:rPr>
          <w:rFonts w:ascii="Times New Roman" w:hAnsi="Times New Roman" w:cs="Times New Roman"/>
          <w:sz w:val="24"/>
          <w:szCs w:val="24"/>
        </w:rPr>
        <w:t>1</w:t>
      </w:r>
    </w:p>
    <w:p w:rsidR="00E71949" w:rsidRPr="007E797C" w:rsidRDefault="00E71949" w:rsidP="00E71949">
      <w:pPr>
        <w:jc w:val="both"/>
        <w:rPr>
          <w:b/>
          <w:bCs/>
        </w:rPr>
      </w:pPr>
    </w:p>
    <w:p w:rsidR="00F957B4" w:rsidRDefault="00E71949" w:rsidP="00F957B4">
      <w:pPr>
        <w:jc w:val="both"/>
        <w:rPr>
          <w:b/>
          <w:i/>
        </w:rPr>
      </w:pPr>
      <w:r>
        <w:rPr>
          <w:b/>
          <w:i/>
        </w:rPr>
        <w:t xml:space="preserve">                     </w:t>
      </w:r>
      <w:r w:rsidRPr="00E34C2A">
        <w:rPr>
          <w:b/>
          <w:i/>
        </w:rPr>
        <w:t xml:space="preserve">По </w:t>
      </w:r>
      <w:r>
        <w:rPr>
          <w:b/>
          <w:i/>
        </w:rPr>
        <w:t>шеста</w:t>
      </w:r>
      <w:r w:rsidRPr="00E34C2A">
        <w:rPr>
          <w:b/>
          <w:i/>
        </w:rPr>
        <w:t xml:space="preserve"> точка от дневния ред:</w:t>
      </w:r>
    </w:p>
    <w:p w:rsidR="00ED2D18" w:rsidRDefault="00ED2D18" w:rsidP="00F957B4">
      <w:pPr>
        <w:jc w:val="both"/>
        <w:rPr>
          <w:b/>
          <w:i/>
        </w:rPr>
      </w:pPr>
    </w:p>
    <w:p w:rsidR="00ED2D18" w:rsidRDefault="00ED2D18" w:rsidP="00ED2D18">
      <w:pPr>
        <w:jc w:val="both"/>
        <w:rPr>
          <w:shd w:val="clear" w:color="auto" w:fill="FFFFFF"/>
        </w:rPr>
      </w:pPr>
      <w:r w:rsidRPr="00ED2D18">
        <w:t>ОТНОСНО:</w:t>
      </w:r>
      <w:r w:rsidRPr="00ED2D18">
        <w:rPr>
          <w:shd w:val="clear" w:color="auto" w:fill="FFFFFF"/>
        </w:rPr>
        <w:t xml:space="preserve"> </w:t>
      </w:r>
      <w:r w:rsidRPr="00970D28">
        <w:rPr>
          <w:shd w:val="clear" w:color="auto" w:fill="FFFFFF"/>
        </w:rPr>
        <w:t>Регистрация на застъпници на кандидатска листа за общински съветници, кмет на община и кметове на кметства на ПП“</w:t>
      </w:r>
      <w:r>
        <w:rPr>
          <w:shd w:val="clear" w:color="auto" w:fill="FFFFFF"/>
        </w:rPr>
        <w:t>ГЕРБ</w:t>
      </w:r>
      <w:r w:rsidRPr="00970D28">
        <w:rPr>
          <w:shd w:val="clear" w:color="auto" w:fill="FFFFFF"/>
        </w:rPr>
        <w:t>“ в община Гърмен за участие в изборите за общински съветници и за кметове, насрочени за 29 октомври 2023 г</w:t>
      </w:r>
      <w:r>
        <w:rPr>
          <w:shd w:val="clear" w:color="auto" w:fill="FFFFFF"/>
        </w:rPr>
        <w:t>.</w:t>
      </w:r>
    </w:p>
    <w:p w:rsidR="00A93159" w:rsidRDefault="00A93159" w:rsidP="00ED2D18">
      <w:pPr>
        <w:jc w:val="both"/>
        <w:rPr>
          <w:shd w:val="clear" w:color="auto" w:fill="FFFFFF"/>
        </w:rPr>
      </w:pPr>
    </w:p>
    <w:p w:rsidR="00ED2D18" w:rsidRPr="007E797C" w:rsidRDefault="00ED2D18" w:rsidP="00ED2D18">
      <w:pPr>
        <w:jc w:val="both"/>
      </w:pPr>
      <w:r w:rsidRPr="007E797C">
        <w:t>В Общинска избирателна комисия Гърмен е постъпило заявление от ПП“</w:t>
      </w:r>
      <w:r>
        <w:t>ГЕРБ</w:t>
      </w:r>
      <w:r w:rsidRPr="007E797C">
        <w:t xml:space="preserve">“, подписано от </w:t>
      </w:r>
      <w:r>
        <w:t>Сейхан Рифадов Ахмедов</w:t>
      </w:r>
      <w:r w:rsidRPr="007E797C">
        <w:t>, в качеството му на преупълномощен представител на ПП“</w:t>
      </w:r>
      <w:r>
        <w:t>ГЕРБ</w:t>
      </w:r>
      <w:r w:rsidRPr="007E797C">
        <w:t>“, за регистрация на застъпници на кандидат</w:t>
      </w:r>
      <w:r>
        <w:t>ска листа за общински съветници</w:t>
      </w:r>
      <w:r w:rsidRPr="007E797C">
        <w:t xml:space="preserve"> и кмет на кметств</w:t>
      </w:r>
      <w:r>
        <w:t>о</w:t>
      </w:r>
      <w:r w:rsidRPr="007E797C">
        <w:t xml:space="preserve"> в изборите в Община Гърмен на 29.10.2023 г.                                      </w:t>
      </w:r>
    </w:p>
    <w:p w:rsidR="00ED2D18" w:rsidRPr="007E797C" w:rsidRDefault="00ED2D18" w:rsidP="00ED2D18">
      <w:pPr>
        <w:jc w:val="both"/>
      </w:pPr>
      <w:r w:rsidRPr="007E797C">
        <w:t>В заявлението се прави искане за регистрация на </w:t>
      </w:r>
      <w:r>
        <w:t>21</w:t>
      </w:r>
      <w:r w:rsidRPr="007E797C">
        <w:t xml:space="preserve"> (</w:t>
      </w:r>
      <w:r>
        <w:t>двадесет и един</w:t>
      </w:r>
      <w:r w:rsidRPr="007E797C">
        <w:t>) броя лица като застъпници на кандидатската листа за общински съветници и кмет на кметств</w:t>
      </w:r>
      <w:r>
        <w:t>о</w:t>
      </w:r>
      <w:r w:rsidRPr="007E797C">
        <w:t xml:space="preserve"> регистрирана от ПП“</w:t>
      </w:r>
      <w:r>
        <w:t>ГЕРБ</w:t>
      </w:r>
      <w:r w:rsidRPr="007E797C">
        <w:t>“, за регистрация на застъпници на кандидатс</w:t>
      </w:r>
      <w:r>
        <w:t>ка листа за общински съветници</w:t>
      </w:r>
      <w:r w:rsidRPr="007E797C">
        <w:t xml:space="preserve"> и кмет на кметств</w:t>
      </w:r>
      <w:r>
        <w:t>о</w:t>
      </w:r>
      <w:r w:rsidRPr="007E797C">
        <w:t xml:space="preserve"> в изборите в Община ГЪРМЕН на 29.10.2023 г.</w:t>
      </w:r>
    </w:p>
    <w:p w:rsidR="00ED2D18" w:rsidRDefault="00ED2D18" w:rsidP="00ED2D18">
      <w:pPr>
        <w:jc w:val="both"/>
      </w:pPr>
      <w:r w:rsidRPr="007E797C">
        <w:t xml:space="preserve">Заявлението (Приложение № 72-МИ) е заведено с вх. </w:t>
      </w:r>
      <w:r w:rsidR="002D5A88">
        <w:t>№ 150</w:t>
      </w:r>
      <w:r w:rsidRPr="004578C7">
        <w:t>/ 24.10.2023</w:t>
      </w:r>
      <w:r w:rsidRPr="007E797C">
        <w:t xml:space="preserve"> г. във входящия регистър на ОИК Гърмен</w:t>
      </w:r>
      <w:r w:rsidR="001D7ED0">
        <w:t xml:space="preserve"> и вх.№2/24.10.2023 г. във входящия регистър на застъпници  на ОИК Гърмен</w:t>
      </w:r>
      <w:r w:rsidR="00AD7974">
        <w:t xml:space="preserve"> </w:t>
      </w:r>
      <w:r w:rsidR="00AD7974" w:rsidRPr="007E797C">
        <w:t>(Приложение № 7</w:t>
      </w:r>
      <w:r w:rsidR="00AD7974">
        <w:t>5</w:t>
      </w:r>
      <w:r w:rsidR="00AD7974" w:rsidRPr="007E797C">
        <w:t>-МИ)</w:t>
      </w:r>
      <w:r w:rsidR="001D7ED0">
        <w:t>,</w:t>
      </w:r>
      <w:r w:rsidRPr="007E797C">
        <w:t xml:space="preserve"> с приложени следните документи:   </w:t>
      </w:r>
    </w:p>
    <w:p w:rsidR="00ED2D18" w:rsidRPr="00425078" w:rsidRDefault="00ED2D18" w:rsidP="00ED2D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партията пред ОИК;</w:t>
      </w:r>
    </w:p>
    <w:p w:rsidR="00ED2D18" w:rsidRPr="00425078" w:rsidRDefault="00ED2D18" w:rsidP="00ED2D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Списък с имената и ЕГН на предложените застъпниците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е представен на хартия в 1 екземпляр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. Списъкът е представен </w:t>
      </w:r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технически носител в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EXCEL </w:t>
      </w:r>
      <w:r>
        <w:rPr>
          <w:rFonts w:ascii="Helvetica" w:hAnsi="Helvetica" w:cs="Helvetica"/>
          <w:color w:val="333333"/>
          <w:sz w:val="21"/>
          <w:szCs w:val="21"/>
        </w:rPr>
        <w:t>формат.</w:t>
      </w:r>
    </w:p>
    <w:p w:rsidR="00ED2D18" w:rsidRPr="00425078" w:rsidRDefault="00ED2D18" w:rsidP="00ED2D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>19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ED2D18" w:rsidRPr="007E797C" w:rsidRDefault="00ED2D18" w:rsidP="00ED2D18">
      <w:pPr>
        <w:jc w:val="both"/>
      </w:pPr>
      <w:r w:rsidRPr="007E797C">
        <w:t>     </w:t>
      </w:r>
    </w:p>
    <w:p w:rsidR="00ED2D18" w:rsidRPr="007E797C" w:rsidRDefault="00ED2D18" w:rsidP="00ED2D18">
      <w:pPr>
        <w:jc w:val="both"/>
      </w:pPr>
      <w:r w:rsidRPr="007E797C"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</w:t>
      </w:r>
      <w:r>
        <w:t>21</w:t>
      </w:r>
      <w:r w:rsidRPr="007E797C">
        <w:t xml:space="preserve"> (</w:t>
      </w:r>
      <w:r>
        <w:t>двадесет и един</w:t>
      </w:r>
      <w:r w:rsidRPr="007E797C">
        <w:t xml:space="preserve">) броя лица, </w:t>
      </w:r>
      <w:r w:rsidRPr="007E797C">
        <w:lastRenderedPageBreak/>
        <w:t xml:space="preserve">заявени за регистрация като застъпници – за </w:t>
      </w:r>
      <w:r>
        <w:t>21</w:t>
      </w:r>
      <w:r w:rsidRPr="007E797C">
        <w:t xml:space="preserve"> (</w:t>
      </w:r>
      <w:r>
        <w:t>двадесет и един</w:t>
      </w:r>
      <w:r w:rsidRPr="007E797C">
        <w:t>) от тях не са установени несъответствия и отговарят на изискванията за регистрация.</w:t>
      </w:r>
    </w:p>
    <w:p w:rsidR="00ED2D18" w:rsidRDefault="00ED2D18" w:rsidP="00ED2D18">
      <w:pPr>
        <w:jc w:val="both"/>
      </w:pPr>
      <w:r w:rsidRPr="007E797C">
        <w:t>С оглед на горното и след като констатира, че са налице</w:t>
      </w:r>
      <w:r>
        <w:t xml:space="preserve"> </w:t>
      </w:r>
      <w:r w:rsidRPr="007E797C">
        <w:t>изискванията на Изб</w:t>
      </w:r>
      <w:r>
        <w:t>орния кодекс за регистрация на 21</w:t>
      </w:r>
      <w:r w:rsidRPr="007E797C">
        <w:t xml:space="preserve"> (</w:t>
      </w:r>
      <w:r>
        <w:t>двадесет и един</w:t>
      </w:r>
      <w:r w:rsidRPr="007E797C">
        <w:t>) броя от заявените за регистрация застъпници на кандидатска листа за общински съветници</w:t>
      </w:r>
      <w:r>
        <w:t xml:space="preserve"> и</w:t>
      </w:r>
      <w:r w:rsidRPr="007E797C">
        <w:t xml:space="preserve"> кмет на кметств</w:t>
      </w:r>
      <w:r>
        <w:t>о</w:t>
      </w:r>
      <w:r w:rsidRPr="007E797C">
        <w:t xml:space="preserve"> на ПП“</w:t>
      </w:r>
      <w:r>
        <w:t>ГЕРБ</w:t>
      </w:r>
      <w:r w:rsidRPr="007E797C">
        <w:t>“, за участие в изборите за общински съветници и за кметове, насро</w:t>
      </w:r>
      <w:r>
        <w:t>чени за 29 октомври 2023 година.</w:t>
      </w:r>
    </w:p>
    <w:p w:rsidR="00ED2D18" w:rsidRPr="00E34055" w:rsidRDefault="00ED2D18" w:rsidP="00ED2D18">
      <w:pPr>
        <w:jc w:val="both"/>
        <w:rPr>
          <w:color w:val="333333"/>
          <w:shd w:val="clear" w:color="auto" w:fill="FFFFFF"/>
        </w:rPr>
      </w:pPr>
      <w:r w:rsidRPr="007E797C">
        <w:t xml:space="preserve"> </w:t>
      </w:r>
      <w:r>
        <w:t>Н</w:t>
      </w:r>
      <w:r w:rsidRPr="007E797C">
        <w:t xml:space="preserve"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Стоянка Георгиева Мавродиева-Сиракова</w:t>
      </w:r>
      <w:r>
        <w:t xml:space="preserve">,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>Георги Илиев Янев  и</w:t>
      </w:r>
      <w:r w:rsidR="00AA119B">
        <w:rPr>
          <w:lang w:val="ru-RU"/>
        </w:rPr>
        <w:t xml:space="preserve"> </w:t>
      </w:r>
      <w:r w:rsidR="00AA119B" w:rsidRPr="00EC2525">
        <w:t>Стефан Димитров Софтов</w:t>
      </w:r>
      <w:r>
        <w:rPr>
          <w:lang w:val="ru-RU"/>
        </w:rPr>
        <w:t xml:space="preserve"> «ПРОТИВ» :</w:t>
      </w:r>
      <w:r w:rsidR="00AA119B">
        <w:rPr>
          <w:lang w:val="ru-RU"/>
        </w:rPr>
        <w:t xml:space="preserve"> НЯМА</w:t>
      </w:r>
      <w:r w:rsidRPr="00EC2525">
        <w:t xml:space="preserve">, </w:t>
      </w:r>
      <w:r>
        <w:rPr>
          <w:lang w:val="ru-RU"/>
        </w:rPr>
        <w:t xml:space="preserve">ОИК Гърмен взе </w:t>
      </w:r>
      <w:r>
        <w:t>следното:</w:t>
      </w:r>
    </w:p>
    <w:p w:rsidR="00ED2D18" w:rsidRDefault="00ED2D18" w:rsidP="00ED2D1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ED2D18" w:rsidRDefault="00ED2D18" w:rsidP="00ED2D18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112</w:t>
      </w:r>
    </w:p>
    <w:p w:rsidR="00ED2D18" w:rsidRPr="00ED2D18" w:rsidRDefault="00ED2D18" w:rsidP="00ED2D18">
      <w:pPr>
        <w:pStyle w:val="NormalWeb"/>
        <w:shd w:val="clear" w:color="auto" w:fill="FFFFFF"/>
        <w:spacing w:before="0" w:beforeAutospacing="0" w:after="171" w:afterAutospacing="0"/>
        <w:rPr>
          <w:b/>
        </w:rPr>
      </w:pPr>
      <w:r w:rsidRPr="007E797C">
        <w:t xml:space="preserve">              I.РЕГИСТРИРА  </w:t>
      </w:r>
      <w:r>
        <w:t>21</w:t>
      </w:r>
      <w:r w:rsidRPr="007E797C">
        <w:t> (</w:t>
      </w:r>
      <w:r>
        <w:t>двадесет и един</w:t>
      </w:r>
      <w:r w:rsidRPr="007E797C">
        <w:t>) броя лица като застъпници на кандидатите от кандидатска</w:t>
      </w:r>
      <w:r>
        <w:t>та листа за общински съветници</w:t>
      </w:r>
      <w:r w:rsidRPr="007E797C">
        <w:t xml:space="preserve"> и кмет на кметств</w:t>
      </w:r>
      <w:r>
        <w:t>о</w:t>
      </w:r>
      <w:r w:rsidRPr="007E797C">
        <w:t xml:space="preserve"> на ПП“</w:t>
      </w:r>
      <w:r>
        <w:t>ГЕРБ</w:t>
      </w:r>
      <w:r w:rsidRPr="007E797C">
        <w:t>“ в изборите за общински съветници и за кметове на 29 октомври 2023 г. и публикува в публичния регистър, както следва:</w:t>
      </w:r>
    </w:p>
    <w:p w:rsidR="00ED2D18" w:rsidRPr="007E797C" w:rsidRDefault="00ED2D18" w:rsidP="00ED2D18">
      <w:pPr>
        <w:jc w:val="both"/>
      </w:pPr>
    </w:p>
    <w:tbl>
      <w:tblPr>
        <w:tblW w:w="1138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335"/>
        <w:gridCol w:w="4429"/>
      </w:tblGrid>
      <w:tr w:rsidR="00ED2D18" w:rsidRPr="007E797C" w:rsidTr="00114897">
        <w:trPr>
          <w:trHeight w:val="827"/>
        </w:trPr>
        <w:tc>
          <w:tcPr>
            <w:tcW w:w="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D18" w:rsidRPr="007E797C" w:rsidRDefault="00ED2D18" w:rsidP="00114897">
            <w:pPr>
              <w:jc w:val="both"/>
            </w:pPr>
            <w:r w:rsidRPr="007E797C">
              <w:t>№ по ред</w:t>
            </w:r>
          </w:p>
        </w:tc>
        <w:tc>
          <w:tcPr>
            <w:tcW w:w="6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D18" w:rsidRPr="007E797C" w:rsidRDefault="00ED2D18" w:rsidP="00114897">
            <w:pPr>
              <w:jc w:val="both"/>
            </w:pPr>
            <w:r w:rsidRPr="007E797C">
              <w:t>Име, презиме и фамилия на застъпника   </w:t>
            </w:r>
            <w:r w:rsidRPr="007E797C">
              <w:rPr>
                <w:rStyle w:val="Emphasis"/>
                <w:color w:val="333333"/>
              </w:rPr>
              <w:t>(броят на застъпниците не може да надвишава броя на секциите)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D18" w:rsidRPr="007E797C" w:rsidRDefault="00ED2D18" w:rsidP="00114897">
            <w:pPr>
              <w:jc w:val="both"/>
            </w:pPr>
            <w:r w:rsidRPr="007E797C">
              <w:t>ЕГН на застъпника</w:t>
            </w:r>
          </w:p>
        </w:tc>
      </w:tr>
      <w:tr w:rsidR="00ED2D18" w:rsidTr="00114897">
        <w:trPr>
          <w:trHeight w:val="827"/>
        </w:trPr>
        <w:tc>
          <w:tcPr>
            <w:tcW w:w="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D18" w:rsidRPr="00241748" w:rsidRDefault="00ED2D18" w:rsidP="00114897">
            <w:pPr>
              <w:jc w:val="both"/>
            </w:pPr>
            <w:r w:rsidRPr="00241748">
              <w:t>1.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 xml:space="preserve">2.    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3.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4.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5.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6.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7.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8.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9.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10.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11.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12.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13.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14.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15.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16.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17.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18.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19.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20.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21.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</w:p>
        </w:tc>
        <w:tc>
          <w:tcPr>
            <w:tcW w:w="6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D18" w:rsidRPr="00241748" w:rsidRDefault="00ED2D18" w:rsidP="00114897">
            <w:pPr>
              <w:jc w:val="both"/>
            </w:pPr>
            <w:r w:rsidRPr="00241748">
              <w:lastRenderedPageBreak/>
              <w:t>САБАХАТИН АМЗА БЛИЗНАК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ИСМАИЛ ФЕРАДОВ ЧАВДАРОВ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ВЕЛИЧКА ИСКРЕНОВА КУЙБИШЕВА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ИСМАИЛ  ИСМАИЛОВ ГАДИРОВ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АТИЕ  ЮСУФОВА ЮЗЕИР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МУСТАФА НЕЖДЕТ ХАКИ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МЕЛИ ДЖЕВДЕТ САИД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МУСТАФА  АБДУРАХМАН БЛИЗНАК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ХАСАН АВДРАМАН БЛИЗНАК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АХМЕД ЮМЕРОВ КИСЕЛОВ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МАНЧО МАНЧЕВ ДЖУРКИН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ИБРАХИМ МУСТАФОВ БИНДЖЕВ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ХАСИМ БАЙРАМ ЧАУШ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РИФАТ СЕЙХАНОВ АХМЕДОВ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ГЮЛТЕНА КАДРИЕВА ГУЩЕРОВА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ДЕНИС АЙДЪНОВ КИСЕЛОВ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ШУКРИ ШУКРИЕВ СОЛЕНКОВ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ВИКТОР БЛАГОЕВ ПАПАЗОВ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АНИ БЛАГОЕВА СОЛЕНКОВА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АНГЕЛ ГЕОРГИЕВ КРЕМЕНЛИЕВ</w:t>
            </w:r>
          </w:p>
          <w:p w:rsidR="00ED2D18" w:rsidRPr="00241748" w:rsidRDefault="00ED2D18" w:rsidP="00114897">
            <w:pPr>
              <w:jc w:val="both"/>
            </w:pPr>
          </w:p>
          <w:p w:rsidR="00ED2D18" w:rsidRPr="00241748" w:rsidRDefault="00ED2D18" w:rsidP="00114897">
            <w:pPr>
              <w:jc w:val="both"/>
            </w:pPr>
            <w:r w:rsidRPr="00241748">
              <w:t>ИВАН БОРИСЛАВОВ ДЕМЕРДЖИЕВ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D2D18" w:rsidRDefault="0046155B" w:rsidP="00114897">
            <w:pPr>
              <w:jc w:val="both"/>
            </w:pPr>
            <w:r>
              <w:lastRenderedPageBreak/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ED2D18" w:rsidRPr="00241748" w:rsidRDefault="0046155B" w:rsidP="00114897">
            <w:pPr>
              <w:jc w:val="both"/>
            </w:pPr>
            <w:r>
              <w:t>**********</w:t>
            </w:r>
          </w:p>
        </w:tc>
      </w:tr>
    </w:tbl>
    <w:p w:rsidR="00E71949" w:rsidRDefault="00E71949" w:rsidP="00F957B4">
      <w:pPr>
        <w:jc w:val="both"/>
        <w:rPr>
          <w:b/>
          <w:i/>
        </w:rPr>
      </w:pPr>
    </w:p>
    <w:p w:rsidR="002D5A88" w:rsidRPr="007E797C" w:rsidRDefault="002D5A88" w:rsidP="002D5A88">
      <w:pPr>
        <w:jc w:val="both"/>
      </w:pPr>
      <w:r w:rsidRPr="007E797C">
        <w:t>На регистрираните застъпници да бъдат издадени съответните удостоверения. </w:t>
      </w:r>
    </w:p>
    <w:p w:rsidR="002D5A88" w:rsidRPr="007E797C" w:rsidRDefault="002D5A88" w:rsidP="002D5A88">
      <w:pPr>
        <w:jc w:val="both"/>
      </w:pPr>
      <w:r w:rsidRPr="007E797C">
        <w:t>Решението беше прието единодушно.</w:t>
      </w:r>
    </w:p>
    <w:p w:rsidR="002D5A88" w:rsidRPr="007E797C" w:rsidRDefault="002D5A88" w:rsidP="002D5A88">
      <w:pPr>
        <w:jc w:val="both"/>
      </w:pPr>
    </w:p>
    <w:p w:rsidR="002D5A88" w:rsidRPr="00B91EC7" w:rsidRDefault="002D5A88" w:rsidP="002D5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</w:t>
      </w:r>
      <w:r w:rsidR="00AD7974">
        <w:rPr>
          <w:rFonts w:ascii="Times New Roman" w:hAnsi="Times New Roman" w:cs="Times New Roman"/>
          <w:sz w:val="24"/>
          <w:szCs w:val="24"/>
        </w:rPr>
        <w:t>1</w:t>
      </w:r>
    </w:p>
    <w:p w:rsidR="002D5A88" w:rsidRDefault="0078273B" w:rsidP="002D5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7974">
        <w:rPr>
          <w:rFonts w:ascii="Times New Roman" w:hAnsi="Times New Roman" w:cs="Times New Roman"/>
          <w:sz w:val="24"/>
          <w:szCs w:val="24"/>
        </w:rPr>
        <w:t>Против-НЯМА</w:t>
      </w:r>
    </w:p>
    <w:p w:rsidR="002D5A88" w:rsidRPr="007E797C" w:rsidRDefault="002D5A88" w:rsidP="002D5A88">
      <w:pPr>
        <w:jc w:val="both"/>
        <w:rPr>
          <w:b/>
          <w:bCs/>
        </w:rPr>
      </w:pPr>
    </w:p>
    <w:p w:rsidR="002D5A88" w:rsidRDefault="002D5A88" w:rsidP="00F957B4">
      <w:pPr>
        <w:jc w:val="both"/>
        <w:rPr>
          <w:b/>
          <w:i/>
        </w:rPr>
      </w:pPr>
    </w:p>
    <w:p w:rsidR="002D5A88" w:rsidRDefault="002D5A88" w:rsidP="002D5A8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A93159">
        <w:rPr>
          <w:rFonts w:ascii="Times New Roman" w:hAnsi="Times New Roman" w:cs="Times New Roman"/>
          <w:b/>
          <w:i/>
          <w:sz w:val="24"/>
          <w:szCs w:val="24"/>
        </w:rPr>
        <w:t>седма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точка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от дневния ред:</w:t>
      </w:r>
    </w:p>
    <w:p w:rsidR="002D5A88" w:rsidRDefault="002D5A88" w:rsidP="002D5A8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5A88" w:rsidRDefault="002D5A88" w:rsidP="002D5A88">
      <w:pPr>
        <w:jc w:val="both"/>
      </w:pPr>
      <w:r w:rsidRPr="007E797C">
        <w:t>ОТНОСНО: Регистрация на застъпници на кандидатска листа за  кмет на кметств</w:t>
      </w:r>
      <w:r>
        <w:t>о</w:t>
      </w:r>
      <w:r w:rsidRPr="007E797C">
        <w:t xml:space="preserve"> на ПП“</w:t>
      </w:r>
      <w:r>
        <w:t>ДВИЖЕНИЕ НАПРЕД БЪЛГАРИЯ“</w:t>
      </w:r>
      <w:r w:rsidRPr="007E797C">
        <w:t xml:space="preserve"> в община Гърмен за участие в изборите за общински съветници и за кметове, насрочени за 29 октомври 2023 г.</w:t>
      </w:r>
    </w:p>
    <w:p w:rsidR="002D5A88" w:rsidRPr="007E797C" w:rsidRDefault="002D5A88" w:rsidP="002D5A88">
      <w:pPr>
        <w:jc w:val="both"/>
      </w:pPr>
      <w:r w:rsidRPr="007E797C">
        <w:t>В Общинска избирателна комисия Гърмен е постъпило заявление от ПП“</w:t>
      </w:r>
      <w:r w:rsidRPr="00854C34">
        <w:t xml:space="preserve"> </w:t>
      </w:r>
      <w:r>
        <w:t>ДВИЖЕНИЕ НАПРЕД БЪЛГАРИЯ</w:t>
      </w:r>
      <w:r w:rsidRPr="007E797C">
        <w:t xml:space="preserve">“, подписано от </w:t>
      </w:r>
      <w:r>
        <w:t>Александър Венциславов Шарков</w:t>
      </w:r>
      <w:r w:rsidRPr="007E797C">
        <w:t>, в качеството му на преупълномощен представител на ПП“</w:t>
      </w:r>
      <w:r>
        <w:t>ДВИЖЕНИЕ НАПРЕД БЪЛГАРИЯ</w:t>
      </w:r>
      <w:r w:rsidRPr="007E797C">
        <w:t>“, за регистрация на застъпници на кандидат</w:t>
      </w:r>
      <w:r>
        <w:t xml:space="preserve">ска листа за </w:t>
      </w:r>
      <w:r w:rsidRPr="007E797C">
        <w:t>кмет на кметств</w:t>
      </w:r>
      <w:r>
        <w:t>о</w:t>
      </w:r>
      <w:r w:rsidRPr="007E797C">
        <w:t xml:space="preserve"> в изборите в Община Гърмен на 29.10.2023 г.                                      </w:t>
      </w:r>
    </w:p>
    <w:p w:rsidR="002D5A88" w:rsidRPr="007E797C" w:rsidRDefault="002D5A88" w:rsidP="002D5A88">
      <w:pPr>
        <w:jc w:val="both"/>
      </w:pPr>
      <w:r w:rsidRPr="007E797C">
        <w:t>В заявлението се прави искане за регистрация на </w:t>
      </w:r>
      <w:r>
        <w:t>2</w:t>
      </w:r>
      <w:r w:rsidRPr="007E797C">
        <w:t xml:space="preserve"> (</w:t>
      </w:r>
      <w:r>
        <w:t>два</w:t>
      </w:r>
      <w:r w:rsidRPr="007E797C">
        <w:t xml:space="preserve">) броя лица като застъпници на кандидатската листа за </w:t>
      </w:r>
      <w:r>
        <w:t xml:space="preserve"> кмет на </w:t>
      </w:r>
      <w:r w:rsidRPr="007E797C">
        <w:t>кметств</w:t>
      </w:r>
      <w:r>
        <w:t>о</w:t>
      </w:r>
      <w:r w:rsidRPr="007E797C">
        <w:t xml:space="preserve"> регистрирана от ПП“</w:t>
      </w:r>
      <w:r w:rsidRPr="00854C34">
        <w:t xml:space="preserve"> </w:t>
      </w:r>
      <w:r>
        <w:t>ДВИЖЕНИЕ НАПРЕД БЪЛГАРИЯ</w:t>
      </w:r>
      <w:r w:rsidRPr="007E797C">
        <w:t>“, за регистрация на застъпници на кандидатс</w:t>
      </w:r>
      <w:r>
        <w:t xml:space="preserve">ка листа за </w:t>
      </w:r>
      <w:r w:rsidRPr="007E797C">
        <w:t xml:space="preserve"> кмет на кметств</w:t>
      </w:r>
      <w:r>
        <w:t>о</w:t>
      </w:r>
      <w:r w:rsidRPr="007E797C">
        <w:t xml:space="preserve"> в изборите в Община Г</w:t>
      </w:r>
      <w:r>
        <w:t>ърмен</w:t>
      </w:r>
      <w:r w:rsidRPr="007E797C">
        <w:t xml:space="preserve"> на 29.10.2023 г.</w:t>
      </w:r>
    </w:p>
    <w:p w:rsidR="002D5A88" w:rsidRDefault="002D5A88" w:rsidP="002D5A88">
      <w:pPr>
        <w:jc w:val="both"/>
      </w:pPr>
      <w:r w:rsidRPr="007E797C">
        <w:t xml:space="preserve">Заявлението (Приложение № 72-МИ) е заведено с вх. </w:t>
      </w:r>
      <w:r w:rsidRPr="004578C7">
        <w:t>№ 1</w:t>
      </w:r>
      <w:r>
        <w:t>51</w:t>
      </w:r>
      <w:r w:rsidRPr="004578C7">
        <w:t>/ 24.10.2023</w:t>
      </w:r>
      <w:r w:rsidRPr="007E797C">
        <w:t xml:space="preserve"> г. във входящия регистър на ОИК Гърмен</w:t>
      </w:r>
      <w:r w:rsidR="001D7ED0">
        <w:t xml:space="preserve"> и</w:t>
      </w:r>
      <w:r w:rsidR="001D7ED0" w:rsidRPr="001D7ED0">
        <w:t xml:space="preserve"> </w:t>
      </w:r>
      <w:r w:rsidR="001D7ED0">
        <w:t>вх.№3/24.10.2023 г. във входящия регистър на застъпници  на ОИК Гърмен</w:t>
      </w:r>
      <w:r w:rsidR="00AD7974" w:rsidRPr="00AD7974">
        <w:t xml:space="preserve"> </w:t>
      </w:r>
      <w:r w:rsidR="00AD7974">
        <w:t xml:space="preserve"> </w:t>
      </w:r>
      <w:r w:rsidR="00AD7974" w:rsidRPr="007E797C">
        <w:t>(Приложение № 7</w:t>
      </w:r>
      <w:r w:rsidR="00AD7974">
        <w:t>5</w:t>
      </w:r>
      <w:r w:rsidR="00AD7974" w:rsidRPr="007E797C">
        <w:t>-МИ)</w:t>
      </w:r>
      <w:bookmarkStart w:id="0" w:name="_GoBack"/>
      <w:bookmarkEnd w:id="0"/>
      <w:r w:rsidRPr="007E797C">
        <w:t>,</w:t>
      </w:r>
      <w:r w:rsidRPr="007E797C">
        <w:t xml:space="preserve"> с приложени следните документи:   </w:t>
      </w:r>
    </w:p>
    <w:p w:rsidR="002D5A88" w:rsidRPr="00425078" w:rsidRDefault="002D5A88" w:rsidP="002D5A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Пълномощно на лицето, изрично упълномощено да представлява партията пред ОИК;</w:t>
      </w:r>
    </w:p>
    <w:p w:rsidR="002D5A88" w:rsidRPr="00425078" w:rsidRDefault="002D5A88" w:rsidP="002D5A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Списък с имената и ЕГН на предложените застъпниците</w:t>
      </w:r>
      <w:r>
        <w:rPr>
          <w:rFonts w:ascii="Helvetica" w:hAnsi="Helvetica" w:cs="Helvetica"/>
          <w:color w:val="333333"/>
          <w:sz w:val="21"/>
          <w:szCs w:val="21"/>
        </w:rPr>
        <w:t xml:space="preserve"> е представен на хартия в 1 екземпляр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. Списъкът е представен </w:t>
      </w:r>
      <w:r>
        <w:rPr>
          <w:rFonts w:ascii="Helvetica" w:hAnsi="Helvetica" w:cs="Helvetica"/>
          <w:color w:val="333333"/>
          <w:sz w:val="21"/>
          <w:szCs w:val="21"/>
        </w:rPr>
        <w:t xml:space="preserve"> и 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>
        <w:rPr>
          <w:rFonts w:ascii="Helvetica" w:hAnsi="Helvetica" w:cs="Helvetica"/>
          <w:color w:val="333333"/>
          <w:sz w:val="21"/>
          <w:szCs w:val="21"/>
        </w:rPr>
        <w:t xml:space="preserve">технически носител в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EXCEL </w:t>
      </w:r>
      <w:r>
        <w:rPr>
          <w:rFonts w:ascii="Helvetica" w:hAnsi="Helvetica" w:cs="Helvetica"/>
          <w:color w:val="333333"/>
          <w:sz w:val="21"/>
          <w:szCs w:val="21"/>
        </w:rPr>
        <w:t>формат.</w:t>
      </w:r>
    </w:p>
    <w:p w:rsidR="002D5A88" w:rsidRPr="00425078" w:rsidRDefault="002D5A88" w:rsidP="002D5A8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425078">
        <w:rPr>
          <w:rFonts w:ascii="Helvetica" w:hAnsi="Helvetica" w:cs="Helvetica"/>
          <w:color w:val="333333"/>
          <w:sz w:val="21"/>
          <w:szCs w:val="21"/>
        </w:rPr>
        <w:t>Декларации (Приложение № 74-МИ от изборните книжа) –</w:t>
      </w:r>
      <w:r>
        <w:rPr>
          <w:rFonts w:ascii="Helvetica" w:hAnsi="Helvetica" w:cs="Helvetica"/>
          <w:color w:val="333333"/>
          <w:sz w:val="21"/>
          <w:szCs w:val="21"/>
        </w:rPr>
        <w:t>2</w:t>
      </w:r>
      <w:r w:rsidRPr="00425078">
        <w:rPr>
          <w:rFonts w:ascii="Helvetica" w:hAnsi="Helvetica" w:cs="Helvetica"/>
          <w:color w:val="333333"/>
          <w:sz w:val="21"/>
          <w:szCs w:val="21"/>
        </w:rPr>
        <w:t xml:space="preserve"> броя.</w:t>
      </w:r>
    </w:p>
    <w:p w:rsidR="002D5A88" w:rsidRPr="007E797C" w:rsidRDefault="002D5A88" w:rsidP="002D5A88">
      <w:pPr>
        <w:jc w:val="both"/>
      </w:pPr>
      <w:r w:rsidRPr="007E797C">
        <w:lastRenderedPageBreak/>
        <w:t>     </w:t>
      </w:r>
    </w:p>
    <w:p w:rsidR="002D5A88" w:rsidRPr="007E797C" w:rsidRDefault="002D5A88" w:rsidP="002D5A88">
      <w:pPr>
        <w:jc w:val="both"/>
      </w:pPr>
      <w:r w:rsidRPr="007E797C">
        <w:t xml:space="preserve">Списъкът със заявените за регистрация като застъпници е проверен от „Информационно обслужване" АД. От проверката се установи следното: от </w:t>
      </w:r>
      <w:r>
        <w:t>2</w:t>
      </w:r>
      <w:r w:rsidRPr="007E797C">
        <w:t xml:space="preserve"> (</w:t>
      </w:r>
      <w:r>
        <w:t>два</w:t>
      </w:r>
      <w:r w:rsidRPr="007E797C">
        <w:t xml:space="preserve">) броя лица, заявени за регистрация като застъпници – за </w:t>
      </w:r>
      <w:r>
        <w:t>2</w:t>
      </w:r>
      <w:r w:rsidRPr="007E797C">
        <w:t xml:space="preserve"> (</w:t>
      </w:r>
      <w:r>
        <w:t>два</w:t>
      </w:r>
      <w:r w:rsidRPr="007E797C">
        <w:t>)</w:t>
      </w:r>
      <w:r>
        <w:t>броя</w:t>
      </w:r>
      <w:r w:rsidRPr="007E797C">
        <w:t xml:space="preserve"> от тях не са установени несъответствия и отговарят на изискванията за регистрация.</w:t>
      </w:r>
    </w:p>
    <w:p w:rsidR="002D5A88" w:rsidRDefault="002D5A88" w:rsidP="002D5A88">
      <w:pPr>
        <w:jc w:val="both"/>
      </w:pPr>
      <w:r w:rsidRPr="007E797C">
        <w:t>С оглед на горното и след като констатира, че са налице</w:t>
      </w:r>
      <w:r>
        <w:t xml:space="preserve"> </w:t>
      </w:r>
      <w:r w:rsidRPr="007E797C">
        <w:t>изискванията на Изб</w:t>
      </w:r>
      <w:r>
        <w:t>орния кодекс за регистрация на 2</w:t>
      </w:r>
      <w:r w:rsidRPr="007E797C">
        <w:t xml:space="preserve"> (</w:t>
      </w:r>
      <w:r>
        <w:t>два</w:t>
      </w:r>
      <w:r w:rsidRPr="007E797C">
        <w:t>) броя от заявените за регистрация застъпници на кандидатска листа за  кмет на кметств</w:t>
      </w:r>
      <w:r>
        <w:t>о</w:t>
      </w:r>
      <w:r w:rsidRPr="007E797C">
        <w:t xml:space="preserve"> на ПП“</w:t>
      </w:r>
      <w:r w:rsidRPr="00854C34">
        <w:t xml:space="preserve"> </w:t>
      </w:r>
      <w:r>
        <w:t xml:space="preserve">ДВИЖЕНИЕ НАПРЕД БЪЛГАРИЯ </w:t>
      </w:r>
      <w:r w:rsidRPr="007E797C">
        <w:t>“, за участие в изборите за общински съветници и за кметове, насро</w:t>
      </w:r>
      <w:r>
        <w:t>чени за 29 октомври 2023 година.</w:t>
      </w:r>
    </w:p>
    <w:p w:rsidR="002D5A88" w:rsidRPr="00E34055" w:rsidRDefault="002D5A88" w:rsidP="002D5A88">
      <w:pPr>
        <w:jc w:val="both"/>
        <w:rPr>
          <w:color w:val="333333"/>
          <w:shd w:val="clear" w:color="auto" w:fill="FFFFFF"/>
        </w:rPr>
      </w:pPr>
      <w:r w:rsidRPr="007E797C">
        <w:t xml:space="preserve"> </w:t>
      </w:r>
      <w:r>
        <w:t>Н</w:t>
      </w:r>
      <w:r w:rsidRPr="007E797C">
        <w:t xml:space="preserve">а основание чл. 87, ал. 1, т.18 от Изборния кодекс, чл. 118, ал.2, във вр. с ал.1 от Изборния кодекс и Решение № 2594-МИ/04.10.2023 г. на ЦИК, при спазване на законоустановения кворум, </w:t>
      </w:r>
      <w:r w:rsidRPr="00BD42F4">
        <w:t>с</w:t>
      </w:r>
      <w:r w:rsidRPr="00BD42F4">
        <w:rPr>
          <w:lang w:val="ru-RU"/>
        </w:rPr>
        <w:t xml:space="preserve">лед проведено гласуване съответно - </w:t>
      </w:r>
      <w:r>
        <w:rPr>
          <w:lang w:val="ru-RU"/>
        </w:rPr>
        <w:t>«</w:t>
      </w:r>
      <w:r w:rsidRPr="00EC2525">
        <w:rPr>
          <w:lang w:val="ru-RU"/>
        </w:rPr>
        <w:t>ЗА»:</w:t>
      </w:r>
      <w:r w:rsidRPr="00EC2525">
        <w:t>Сийка Кисимова Куйбишева-Соленкова,</w:t>
      </w:r>
      <w:r>
        <w:t xml:space="preserve"> </w:t>
      </w:r>
      <w:r w:rsidRPr="00EC2525">
        <w:rPr>
          <w:color w:val="000000"/>
          <w:shd w:val="clear" w:color="auto" w:fill="FEFEFE"/>
        </w:rPr>
        <w:t>Катя Благоева Кардашева</w:t>
      </w:r>
      <w:r w:rsidRPr="00EC2525">
        <w:t>,</w:t>
      </w:r>
      <w:r>
        <w:t xml:space="preserve"> Величка Стоянова Топалова,</w:t>
      </w:r>
      <w:r w:rsidRPr="00EC2525">
        <w:t xml:space="preserve"> Иво Николов Зойков, Стоянка Георгиева Мавродиева-Сиракова</w:t>
      </w:r>
      <w:r>
        <w:t xml:space="preserve">, </w:t>
      </w:r>
      <w:r w:rsidRPr="00EC2525">
        <w:t xml:space="preserve"> Кимиле Шукриева Ходжова, </w:t>
      </w:r>
      <w:r w:rsidRPr="002D5A88">
        <w:t>Ана Иванова Пандева,</w:t>
      </w:r>
      <w:r>
        <w:t xml:space="preserve"> </w:t>
      </w:r>
      <w:r w:rsidRPr="00EC2525">
        <w:t>Георги Тодоров Петрелийски</w:t>
      </w:r>
      <w:r>
        <w:t>,</w:t>
      </w:r>
      <w:r w:rsidRPr="00835CA0">
        <w:rPr>
          <w:lang w:val="ru-RU"/>
        </w:rPr>
        <w:t xml:space="preserve"> </w:t>
      </w:r>
      <w:r>
        <w:rPr>
          <w:lang w:val="ru-RU"/>
        </w:rPr>
        <w:t>Саафинас Наит Чауш,</w:t>
      </w:r>
      <w:r w:rsidRPr="00E57C17">
        <w:rPr>
          <w:lang w:val="ru-RU"/>
        </w:rPr>
        <w:t xml:space="preserve"> </w:t>
      </w:r>
      <w:r>
        <w:rPr>
          <w:lang w:val="ru-RU"/>
        </w:rPr>
        <w:t xml:space="preserve">Георги Илиев Янев  и «ПРОТИВ» : </w:t>
      </w:r>
      <w:r w:rsidRPr="00EC2525">
        <w:t xml:space="preserve">Стефан Димитров Софтов, </w:t>
      </w:r>
      <w:r>
        <w:rPr>
          <w:lang w:val="ru-RU"/>
        </w:rPr>
        <w:t xml:space="preserve">ОИК Гърмен взе </w:t>
      </w:r>
      <w:r>
        <w:t>следното:</w:t>
      </w:r>
    </w:p>
    <w:p w:rsidR="002D5A88" w:rsidRDefault="002D5A88" w:rsidP="002D5A8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hd w:val="clear" w:color="auto" w:fill="FFFFFF"/>
        </w:rPr>
      </w:pPr>
    </w:p>
    <w:p w:rsidR="002D5A88" w:rsidRDefault="002D5A88" w:rsidP="002D5A88">
      <w:pPr>
        <w:pStyle w:val="NormalWeb"/>
        <w:shd w:val="clear" w:color="auto" w:fill="FFFFFF"/>
        <w:spacing w:before="0" w:beforeAutospacing="0" w:after="171" w:afterAutospacing="0"/>
        <w:jc w:val="center"/>
        <w:rPr>
          <w:b/>
        </w:rPr>
      </w:pPr>
      <w:r w:rsidRPr="00DC3FC9">
        <w:rPr>
          <w:b/>
          <w:lang w:val="ru-RU"/>
        </w:rPr>
        <w:t>Р</w:t>
      </w:r>
      <w:r>
        <w:rPr>
          <w:b/>
          <w:lang w:val="ru-RU"/>
        </w:rPr>
        <w:t>ЕШЕНИЕ</w:t>
      </w:r>
      <w:r w:rsidRPr="00DC3FC9">
        <w:rPr>
          <w:b/>
          <w:lang w:val="ru-RU"/>
        </w:rPr>
        <w:t xml:space="preserve"> </w:t>
      </w:r>
      <w:r w:rsidRPr="00DC3FC9">
        <w:rPr>
          <w:b/>
          <w:lang w:val="en-US"/>
        </w:rPr>
        <w:t>N</w:t>
      </w:r>
      <w:r w:rsidRPr="00DC3FC9">
        <w:rPr>
          <w:b/>
        </w:rPr>
        <w:t>:</w:t>
      </w:r>
      <w:r>
        <w:rPr>
          <w:b/>
        </w:rPr>
        <w:t>11</w:t>
      </w:r>
      <w:r w:rsidR="00C6383A">
        <w:rPr>
          <w:b/>
        </w:rPr>
        <w:t>3</w:t>
      </w:r>
    </w:p>
    <w:p w:rsidR="002D5A88" w:rsidRPr="007E797C" w:rsidRDefault="002D5A88" w:rsidP="002D5A88">
      <w:pPr>
        <w:jc w:val="both"/>
      </w:pPr>
    </w:p>
    <w:p w:rsidR="002D5A88" w:rsidRDefault="002D5A88" w:rsidP="002D5A88">
      <w:pPr>
        <w:jc w:val="both"/>
      </w:pPr>
      <w:r w:rsidRPr="007E797C">
        <w:t xml:space="preserve">              I.РЕГИСТРИРА  </w:t>
      </w:r>
      <w:r>
        <w:t>2</w:t>
      </w:r>
      <w:r w:rsidRPr="007E797C">
        <w:t> (</w:t>
      </w:r>
      <w:r>
        <w:t>два</w:t>
      </w:r>
      <w:r w:rsidRPr="007E797C">
        <w:t>) броя лица като застъпници на кандидатите от кандидатска</w:t>
      </w:r>
      <w:r>
        <w:t xml:space="preserve">та листа за </w:t>
      </w:r>
      <w:r w:rsidRPr="007E797C">
        <w:t>кмет на кметств</w:t>
      </w:r>
      <w:r>
        <w:t>о</w:t>
      </w:r>
      <w:r w:rsidRPr="007E797C">
        <w:t xml:space="preserve"> на ПП“</w:t>
      </w:r>
      <w:r w:rsidRPr="006F1771">
        <w:t xml:space="preserve"> </w:t>
      </w:r>
      <w:r>
        <w:t xml:space="preserve">ДВИЖЕНИЕ НАПРЕД БЪЛГАРИЯ </w:t>
      </w:r>
      <w:r w:rsidRPr="007E797C">
        <w:t>“ в изборите за общински съветници и за кметове на 29 октомври 2023 г. и публикува в публичния регистър, както следва:</w:t>
      </w:r>
    </w:p>
    <w:p w:rsidR="002D5A88" w:rsidRPr="007E797C" w:rsidRDefault="002D5A88" w:rsidP="002D5A88">
      <w:pPr>
        <w:jc w:val="both"/>
      </w:pPr>
    </w:p>
    <w:tbl>
      <w:tblPr>
        <w:tblW w:w="11380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6335"/>
        <w:gridCol w:w="4429"/>
      </w:tblGrid>
      <w:tr w:rsidR="002D5A88" w:rsidRPr="007E797C" w:rsidTr="00114897">
        <w:trPr>
          <w:trHeight w:val="827"/>
        </w:trPr>
        <w:tc>
          <w:tcPr>
            <w:tcW w:w="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A88" w:rsidRPr="007E797C" w:rsidRDefault="002D5A88" w:rsidP="00114897">
            <w:pPr>
              <w:jc w:val="both"/>
            </w:pPr>
            <w:r w:rsidRPr="007E797C">
              <w:t>№ по ред</w:t>
            </w:r>
          </w:p>
        </w:tc>
        <w:tc>
          <w:tcPr>
            <w:tcW w:w="6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A88" w:rsidRPr="007E797C" w:rsidRDefault="002D5A88" w:rsidP="00114897">
            <w:pPr>
              <w:jc w:val="both"/>
            </w:pPr>
            <w:r w:rsidRPr="007E797C">
              <w:t>Име, презиме и фамилия на застъпника   </w:t>
            </w:r>
            <w:r w:rsidRPr="007E797C">
              <w:rPr>
                <w:rStyle w:val="Emphasis"/>
                <w:color w:val="333333"/>
              </w:rPr>
              <w:t>(броят на застъпниците не може да надвишава броя на секциите)</w:t>
            </w: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A88" w:rsidRPr="007E797C" w:rsidRDefault="002D5A88" w:rsidP="00114897">
            <w:pPr>
              <w:jc w:val="both"/>
            </w:pPr>
            <w:r w:rsidRPr="007E797C">
              <w:t>ЕГН на застъпника</w:t>
            </w:r>
          </w:p>
        </w:tc>
      </w:tr>
      <w:tr w:rsidR="002D5A88" w:rsidTr="00114897">
        <w:trPr>
          <w:trHeight w:val="827"/>
        </w:trPr>
        <w:tc>
          <w:tcPr>
            <w:tcW w:w="6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D5A88" w:rsidRPr="00241748" w:rsidRDefault="002D5A88" w:rsidP="00114897">
            <w:pPr>
              <w:jc w:val="both"/>
            </w:pPr>
            <w:r>
              <w:t>1.</w:t>
            </w:r>
          </w:p>
        </w:tc>
        <w:tc>
          <w:tcPr>
            <w:tcW w:w="6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A88" w:rsidRPr="00241748" w:rsidRDefault="002D5A88" w:rsidP="00114897">
            <w:pPr>
              <w:jc w:val="both"/>
            </w:pPr>
            <w:r>
              <w:t>АЛЕКСАНДЪР ВЕНЦИСЛАВОВ ШАРКОВ</w:t>
            </w:r>
          </w:p>
          <w:p w:rsidR="002D5A88" w:rsidRPr="00241748" w:rsidRDefault="002D5A88" w:rsidP="00114897">
            <w:pPr>
              <w:jc w:val="both"/>
            </w:pPr>
          </w:p>
          <w:p w:rsidR="002D5A88" w:rsidRDefault="002D5A88" w:rsidP="00114897">
            <w:pPr>
              <w:jc w:val="both"/>
            </w:pPr>
            <w:r>
              <w:t>ФЕЯ МЕХМЕДОВА ХАДЖИЕВА</w:t>
            </w:r>
          </w:p>
          <w:p w:rsidR="002D5A88" w:rsidRDefault="002D5A88" w:rsidP="00114897">
            <w:pPr>
              <w:jc w:val="both"/>
            </w:pPr>
          </w:p>
          <w:p w:rsidR="002D5A88" w:rsidRPr="00241748" w:rsidRDefault="002D5A88" w:rsidP="00114897">
            <w:pPr>
              <w:jc w:val="both"/>
            </w:pPr>
          </w:p>
          <w:p w:rsidR="002D5A88" w:rsidRPr="00241748" w:rsidRDefault="002D5A88" w:rsidP="00114897">
            <w:pPr>
              <w:jc w:val="both"/>
            </w:pPr>
          </w:p>
          <w:p w:rsidR="002D5A88" w:rsidRPr="00241748" w:rsidRDefault="002D5A88" w:rsidP="00114897">
            <w:pPr>
              <w:jc w:val="both"/>
            </w:pPr>
          </w:p>
        </w:tc>
        <w:tc>
          <w:tcPr>
            <w:tcW w:w="4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5A88" w:rsidRDefault="0046155B" w:rsidP="00114897">
            <w:pPr>
              <w:jc w:val="both"/>
            </w:pPr>
            <w:r>
              <w:t>**********</w:t>
            </w:r>
          </w:p>
          <w:p w:rsidR="0046155B" w:rsidRPr="00241748" w:rsidRDefault="0046155B" w:rsidP="00114897">
            <w:pPr>
              <w:jc w:val="both"/>
            </w:pPr>
          </w:p>
          <w:p w:rsidR="002D5A88" w:rsidRDefault="0046155B" w:rsidP="00114897">
            <w:pPr>
              <w:jc w:val="both"/>
            </w:pPr>
            <w:r>
              <w:t>**********</w:t>
            </w:r>
          </w:p>
          <w:p w:rsidR="002D5A88" w:rsidRPr="00241748" w:rsidRDefault="002D5A88" w:rsidP="00114897">
            <w:pPr>
              <w:jc w:val="both"/>
            </w:pPr>
          </w:p>
          <w:p w:rsidR="002D5A88" w:rsidRPr="00241748" w:rsidRDefault="002D5A88" w:rsidP="00114897">
            <w:pPr>
              <w:jc w:val="both"/>
            </w:pPr>
          </w:p>
          <w:p w:rsidR="002D5A88" w:rsidRPr="00241748" w:rsidRDefault="002D5A88" w:rsidP="00114897">
            <w:pPr>
              <w:jc w:val="both"/>
            </w:pPr>
            <w:r w:rsidRPr="00241748">
              <w:t xml:space="preserve"> </w:t>
            </w:r>
          </w:p>
        </w:tc>
      </w:tr>
    </w:tbl>
    <w:p w:rsidR="002D5A88" w:rsidRDefault="002D5A88" w:rsidP="002D5A88">
      <w:pPr>
        <w:jc w:val="both"/>
        <w:rPr>
          <w:b/>
          <w:bCs/>
        </w:rPr>
      </w:pPr>
    </w:p>
    <w:p w:rsidR="002D5A88" w:rsidRPr="007E797C" w:rsidRDefault="002D5A88" w:rsidP="002D5A88">
      <w:pPr>
        <w:jc w:val="both"/>
      </w:pPr>
      <w:r w:rsidRPr="007E797C">
        <w:t>На регистрираните застъпници да бъдат издадени съответните удостоверения. </w:t>
      </w:r>
    </w:p>
    <w:p w:rsidR="002D5A88" w:rsidRPr="007E797C" w:rsidRDefault="002D5A88" w:rsidP="002D5A88">
      <w:pPr>
        <w:jc w:val="both"/>
      </w:pPr>
      <w:r w:rsidRPr="007E797C">
        <w:t>Решението беше прието единодушно.</w:t>
      </w:r>
    </w:p>
    <w:p w:rsidR="002D5A88" w:rsidRPr="007E797C" w:rsidRDefault="002D5A88" w:rsidP="002D5A88">
      <w:pPr>
        <w:jc w:val="both"/>
      </w:pPr>
    </w:p>
    <w:p w:rsidR="002D5A88" w:rsidRPr="00B91EC7" w:rsidRDefault="002D5A88" w:rsidP="002D5A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Гласували  ЗА-</w:t>
      </w:r>
      <w:r w:rsidRPr="00A93159">
        <w:rPr>
          <w:rFonts w:ascii="Times New Roman" w:hAnsi="Times New Roman" w:cs="Times New Roman"/>
          <w:sz w:val="24"/>
          <w:szCs w:val="24"/>
        </w:rPr>
        <w:t>11</w:t>
      </w:r>
    </w:p>
    <w:p w:rsidR="002D5A88" w:rsidRDefault="002D5A88" w:rsidP="002D5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Против-НЯМА</w:t>
      </w:r>
    </w:p>
    <w:p w:rsidR="002D5A88" w:rsidRPr="007E797C" w:rsidRDefault="002D5A88" w:rsidP="002D5A88">
      <w:pPr>
        <w:jc w:val="both"/>
        <w:rPr>
          <w:b/>
          <w:bCs/>
        </w:rPr>
      </w:pPr>
    </w:p>
    <w:p w:rsidR="009E3366" w:rsidRPr="00E34C2A" w:rsidRDefault="009E3366" w:rsidP="00C532D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C2A">
        <w:rPr>
          <w:b/>
          <w:i/>
          <w:sz w:val="24"/>
          <w:szCs w:val="24"/>
        </w:rPr>
        <w:t xml:space="preserve">                        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A93159">
        <w:rPr>
          <w:rFonts w:ascii="Times New Roman" w:hAnsi="Times New Roman" w:cs="Times New Roman"/>
          <w:b/>
          <w:i/>
          <w:sz w:val="24"/>
          <w:szCs w:val="24"/>
        </w:rPr>
        <w:t>осма</w:t>
      </w:r>
      <w:r w:rsidRPr="00E34C2A">
        <w:rPr>
          <w:rFonts w:ascii="Times New Roman" w:hAnsi="Times New Roman" w:cs="Times New Roman"/>
          <w:b/>
          <w:i/>
          <w:sz w:val="24"/>
          <w:szCs w:val="24"/>
        </w:rPr>
        <w:t xml:space="preserve"> точка-Разни  от дневния ред:</w:t>
      </w:r>
    </w:p>
    <w:p w:rsidR="00204F25" w:rsidRPr="00CC5500" w:rsidRDefault="00204F25" w:rsidP="00A65FE3">
      <w:pPr>
        <w:ind w:firstLine="708"/>
        <w:jc w:val="both"/>
      </w:pPr>
    </w:p>
    <w:p w:rsidR="001F4096" w:rsidRDefault="00A65FE3" w:rsidP="007A7F3A">
      <w:pPr>
        <w:jc w:val="both"/>
      </w:pPr>
      <w:r w:rsidRPr="00CC5500">
        <w:t>        </w:t>
      </w:r>
      <w:r w:rsidR="00F222F2" w:rsidRPr="00F222F2">
        <w:t xml:space="preserve"> </w:t>
      </w:r>
      <w:r w:rsidR="00D61C8A">
        <w:rPr>
          <w:color w:val="333333"/>
          <w:sz w:val="21"/>
          <w:szCs w:val="21"/>
        </w:rPr>
        <w:t xml:space="preserve">        </w:t>
      </w:r>
      <w:r w:rsidR="001F4096">
        <w:t xml:space="preserve">Бяха прочетени съобщенията от  </w:t>
      </w:r>
      <w:r w:rsidR="001F4096" w:rsidRPr="00447D14">
        <w:t>входяща поща</w:t>
      </w:r>
      <w:r w:rsidR="001F4096">
        <w:t xml:space="preserve"> на интернет страницата на ОИК Гърмен</w:t>
      </w:r>
      <w:r w:rsidR="007F5B0C">
        <w:t>.</w:t>
      </w:r>
    </w:p>
    <w:p w:rsidR="001F4096" w:rsidRDefault="001F4096" w:rsidP="001F4096">
      <w:pPr>
        <w:ind w:firstLine="720"/>
        <w:jc w:val="both"/>
        <w:rPr>
          <w:b/>
          <w:i/>
          <w:u w:val="single"/>
        </w:rPr>
      </w:pPr>
      <w:r w:rsidRPr="00447D14">
        <w:t xml:space="preserve"> </w:t>
      </w:r>
    </w:p>
    <w:p w:rsidR="001F4096" w:rsidRDefault="001F4096" w:rsidP="001F4096">
      <w:pPr>
        <w:shd w:val="clear" w:color="auto" w:fill="FFFFFF"/>
        <w:spacing w:after="150"/>
        <w:rPr>
          <w:lang w:val="ru-RU"/>
        </w:rPr>
      </w:pPr>
      <w:r>
        <w:rPr>
          <w:lang w:val="ru-RU"/>
        </w:rPr>
        <w:t xml:space="preserve">             </w:t>
      </w:r>
      <w:r w:rsidRPr="00A674ED">
        <w:rPr>
          <w:lang w:val="ru-RU"/>
        </w:rPr>
        <w:t>Не постъпиха други предложения и коментари</w:t>
      </w:r>
      <w:r>
        <w:rPr>
          <w:lang w:val="ru-RU"/>
        </w:rPr>
        <w:t>.</w:t>
      </w:r>
    </w:p>
    <w:p w:rsidR="00F419BB" w:rsidRDefault="00F419BB" w:rsidP="001F4096">
      <w:pPr>
        <w:shd w:val="clear" w:color="auto" w:fill="FFFFFF"/>
        <w:spacing w:after="150"/>
        <w:rPr>
          <w:lang w:val="ru-RU"/>
        </w:rPr>
      </w:pPr>
    </w:p>
    <w:p w:rsidR="001F4096" w:rsidRDefault="001F4096" w:rsidP="001F4096">
      <w:pPr>
        <w:ind w:firstLine="708"/>
        <w:jc w:val="both"/>
        <w:rPr>
          <w:b/>
          <w:i/>
        </w:rPr>
      </w:pPr>
      <w:r>
        <w:rPr>
          <w:lang w:val="ru-RU"/>
        </w:rPr>
        <w:t xml:space="preserve"> </w:t>
      </w:r>
      <w:r w:rsidRPr="006C5D5D">
        <w:rPr>
          <w:b/>
          <w:i/>
        </w:rPr>
        <w:t>Поради изчерпване на дневния ред заседанието бе закрито</w:t>
      </w:r>
    </w:p>
    <w:p w:rsidR="004A2B6B" w:rsidRDefault="004A2B6B" w:rsidP="001F4096">
      <w:pPr>
        <w:ind w:firstLine="708"/>
        <w:jc w:val="both"/>
        <w:rPr>
          <w:b/>
          <w:i/>
        </w:rPr>
      </w:pPr>
    </w:p>
    <w:p w:rsidR="00F419BB" w:rsidRDefault="00F419BB" w:rsidP="001F4096">
      <w:pPr>
        <w:ind w:firstLine="708"/>
        <w:jc w:val="both"/>
        <w:rPr>
          <w:b/>
          <w:i/>
        </w:rPr>
      </w:pPr>
    </w:p>
    <w:p w:rsidR="00204F25" w:rsidRPr="00D94519" w:rsidRDefault="00204F25" w:rsidP="00204F25">
      <w:pPr>
        <w:ind w:firstLine="708"/>
        <w:jc w:val="both"/>
      </w:pPr>
      <w:r w:rsidRPr="00D94519">
        <w:t>ПРЕДСЕДАТЕЛ:........................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 /Сийка Куйбишева-Соленкова/</w:t>
      </w:r>
    </w:p>
    <w:p w:rsidR="00204F25" w:rsidRPr="00D94519" w:rsidRDefault="00204F25" w:rsidP="00204F25">
      <w:pPr>
        <w:ind w:firstLine="720"/>
        <w:jc w:val="both"/>
      </w:pPr>
    </w:p>
    <w:p w:rsidR="00204F25" w:rsidRPr="00D94519" w:rsidRDefault="00204F25" w:rsidP="00204F25">
      <w:pPr>
        <w:ind w:firstLine="720"/>
        <w:jc w:val="both"/>
      </w:pPr>
      <w:r w:rsidRPr="00D94519">
        <w:t>СЕКРЕТАР:.................................</w:t>
      </w:r>
    </w:p>
    <w:p w:rsidR="00204F25" w:rsidRPr="00D94519" w:rsidRDefault="00204F25" w:rsidP="00204F25">
      <w:pPr>
        <w:ind w:firstLine="720"/>
        <w:jc w:val="both"/>
      </w:pPr>
      <w:r w:rsidRPr="00D94519">
        <w:t xml:space="preserve">                       /Катя Кардашева/  </w:t>
      </w:r>
    </w:p>
    <w:p w:rsidR="00204F25" w:rsidRPr="00D94519" w:rsidRDefault="00204F25" w:rsidP="00204F25">
      <w:pPr>
        <w:jc w:val="both"/>
      </w:pPr>
    </w:p>
    <w:p w:rsidR="00204F25" w:rsidRDefault="00204F25" w:rsidP="00204F25">
      <w:pPr>
        <w:jc w:val="both"/>
      </w:pPr>
    </w:p>
    <w:p w:rsidR="001F4096" w:rsidRDefault="001F4096" w:rsidP="001F4096"/>
    <w:p w:rsidR="001F4096" w:rsidRDefault="001F4096" w:rsidP="001F4096">
      <w:pPr>
        <w:jc w:val="both"/>
        <w:rPr>
          <w:color w:val="333333"/>
        </w:rPr>
      </w:pPr>
    </w:p>
    <w:p w:rsidR="00E544C9" w:rsidRPr="00E544C9" w:rsidRDefault="00E544C9" w:rsidP="00E544C9">
      <w:pPr>
        <w:jc w:val="both"/>
        <w:rPr>
          <w:rFonts w:eastAsia="Times New Roman"/>
        </w:rPr>
      </w:pPr>
    </w:p>
    <w:p w:rsidR="00984829" w:rsidRDefault="00984829"/>
    <w:sectPr w:rsidR="0098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06E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E382E"/>
    <w:multiLevelType w:val="multilevel"/>
    <w:tmpl w:val="17FEB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18120FFE"/>
    <w:multiLevelType w:val="multilevel"/>
    <w:tmpl w:val="5882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96B02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4563"/>
    <w:multiLevelType w:val="multilevel"/>
    <w:tmpl w:val="162E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9"/>
    <w:rsid w:val="00027486"/>
    <w:rsid w:val="00027852"/>
    <w:rsid w:val="00060E34"/>
    <w:rsid w:val="000913F4"/>
    <w:rsid w:val="00092A9B"/>
    <w:rsid w:val="00092EF3"/>
    <w:rsid w:val="000C3DE4"/>
    <w:rsid w:val="000F0927"/>
    <w:rsid w:val="00145D37"/>
    <w:rsid w:val="00150CE5"/>
    <w:rsid w:val="001719FD"/>
    <w:rsid w:val="00191BD5"/>
    <w:rsid w:val="001A6618"/>
    <w:rsid w:val="001B28DA"/>
    <w:rsid w:val="001D7ED0"/>
    <w:rsid w:val="001F4096"/>
    <w:rsid w:val="00204F25"/>
    <w:rsid w:val="00225337"/>
    <w:rsid w:val="0026075D"/>
    <w:rsid w:val="002C1327"/>
    <w:rsid w:val="002C1C64"/>
    <w:rsid w:val="002D5A88"/>
    <w:rsid w:val="003520CB"/>
    <w:rsid w:val="0039146F"/>
    <w:rsid w:val="0046155B"/>
    <w:rsid w:val="004757D9"/>
    <w:rsid w:val="004A2B6B"/>
    <w:rsid w:val="00594F94"/>
    <w:rsid w:val="005B0198"/>
    <w:rsid w:val="005F3402"/>
    <w:rsid w:val="006766C8"/>
    <w:rsid w:val="00713BD4"/>
    <w:rsid w:val="00715974"/>
    <w:rsid w:val="00761879"/>
    <w:rsid w:val="007712E9"/>
    <w:rsid w:val="00771F1C"/>
    <w:rsid w:val="0078273B"/>
    <w:rsid w:val="00785FBE"/>
    <w:rsid w:val="007A7F3A"/>
    <w:rsid w:val="007F5B0C"/>
    <w:rsid w:val="00835CA0"/>
    <w:rsid w:val="00850B1F"/>
    <w:rsid w:val="008679DC"/>
    <w:rsid w:val="008B0ECD"/>
    <w:rsid w:val="00916A0E"/>
    <w:rsid w:val="009537E9"/>
    <w:rsid w:val="00955D65"/>
    <w:rsid w:val="00963C3A"/>
    <w:rsid w:val="00984829"/>
    <w:rsid w:val="009A7D28"/>
    <w:rsid w:val="009B79BA"/>
    <w:rsid w:val="009E0CB9"/>
    <w:rsid w:val="009E3366"/>
    <w:rsid w:val="009F43A1"/>
    <w:rsid w:val="00A03028"/>
    <w:rsid w:val="00A62C6E"/>
    <w:rsid w:val="00A65FE3"/>
    <w:rsid w:val="00A93159"/>
    <w:rsid w:val="00AA119B"/>
    <w:rsid w:val="00AD7974"/>
    <w:rsid w:val="00B1130E"/>
    <w:rsid w:val="00B73D0B"/>
    <w:rsid w:val="00B91EC7"/>
    <w:rsid w:val="00BA2FEC"/>
    <w:rsid w:val="00BA653B"/>
    <w:rsid w:val="00BE4AAB"/>
    <w:rsid w:val="00C532DF"/>
    <w:rsid w:val="00C53D34"/>
    <w:rsid w:val="00C6383A"/>
    <w:rsid w:val="00CA3890"/>
    <w:rsid w:val="00CC081C"/>
    <w:rsid w:val="00D0280B"/>
    <w:rsid w:val="00D257C7"/>
    <w:rsid w:val="00D43D37"/>
    <w:rsid w:val="00D61C8A"/>
    <w:rsid w:val="00DC3FC9"/>
    <w:rsid w:val="00DD6DA8"/>
    <w:rsid w:val="00DF4DCD"/>
    <w:rsid w:val="00E0305E"/>
    <w:rsid w:val="00E34055"/>
    <w:rsid w:val="00E34C2A"/>
    <w:rsid w:val="00E544C9"/>
    <w:rsid w:val="00E57C17"/>
    <w:rsid w:val="00E61DB8"/>
    <w:rsid w:val="00E71949"/>
    <w:rsid w:val="00ED2D18"/>
    <w:rsid w:val="00F222F2"/>
    <w:rsid w:val="00F419BB"/>
    <w:rsid w:val="00F533FB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67FE"/>
  <w15:docId w15:val="{3DF1003D-77F7-4661-92C2-5D252345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4C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F409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F40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07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5"/>
    <w:rPr>
      <w:rFonts w:ascii="Segoe UI" w:eastAsia="Calibri" w:hAnsi="Segoe UI" w:cs="Segoe UI"/>
      <w:sz w:val="18"/>
      <w:szCs w:val="18"/>
      <w:lang w:eastAsia="bg-BG"/>
    </w:rPr>
  </w:style>
  <w:style w:type="character" w:styleId="Emphasis">
    <w:name w:val="Emphasis"/>
    <w:basedOn w:val="DefaultParagraphFont"/>
    <w:uiPriority w:val="20"/>
    <w:qFormat/>
    <w:rsid w:val="0083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173&amp;date=15.04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173&amp;date=15.04.2014" TargetMode="External"/><Relationship Id="rId5" Type="http://schemas.openxmlformats.org/officeDocument/2006/relationships/hyperlink" Target="http://www.cik.bg/reshenie/?no=173&amp;date=15.04.20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3446</Words>
  <Characters>19646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14</cp:revision>
  <cp:lastPrinted>2023-10-25T11:13:00Z</cp:lastPrinted>
  <dcterms:created xsi:type="dcterms:W3CDTF">2023-10-22T12:21:00Z</dcterms:created>
  <dcterms:modified xsi:type="dcterms:W3CDTF">2023-10-25T11:15:00Z</dcterms:modified>
</cp:coreProperties>
</file>